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E7" w:rsidRPr="00A75914" w:rsidRDefault="00C32A84" w:rsidP="00866EDA">
      <w:pPr>
        <w:spacing w:line="276" w:lineRule="auto"/>
        <w:rPr>
          <w:b/>
        </w:rPr>
      </w:pPr>
      <w:r>
        <w:rPr>
          <w:b/>
        </w:rPr>
        <w:t xml:space="preserve"> </w:t>
      </w:r>
      <w:r w:rsidR="00F607DE">
        <w:rPr>
          <w:b/>
        </w:rPr>
        <w:tab/>
      </w:r>
      <w:r w:rsidR="00F607DE">
        <w:rPr>
          <w:b/>
        </w:rPr>
        <w:tab/>
      </w:r>
      <w:r w:rsidR="00F607DE">
        <w:rPr>
          <w:b/>
        </w:rPr>
        <w:tab/>
      </w:r>
      <w:r w:rsidR="00866EDA">
        <w:rPr>
          <w:b/>
        </w:rPr>
        <w:tab/>
      </w:r>
      <w:r w:rsidR="00F65FE7" w:rsidRPr="00A75914">
        <w:rPr>
          <w:b/>
        </w:rPr>
        <w:t>ПОЯСНИТЕЛЬНАЯ ЗАПИСКА</w:t>
      </w:r>
    </w:p>
    <w:p w:rsidR="00F65FE7" w:rsidRPr="00A75914" w:rsidRDefault="00F65FE7" w:rsidP="00866EDA">
      <w:pPr>
        <w:spacing w:line="276" w:lineRule="auto"/>
        <w:ind w:firstLine="708"/>
        <w:jc w:val="center"/>
      </w:pPr>
      <w:r w:rsidRPr="00A75914">
        <w:t xml:space="preserve">к </w:t>
      </w:r>
      <w:r w:rsidR="00A752D1">
        <w:t>Р</w:t>
      </w:r>
      <w:r w:rsidRPr="00A75914">
        <w:t>ешени</w:t>
      </w:r>
      <w:r w:rsidR="00A752D1">
        <w:t>ю</w:t>
      </w:r>
      <w:r w:rsidRPr="00A75914">
        <w:t xml:space="preserve"> Совета депутатов сельского поселения </w:t>
      </w:r>
      <w:proofErr w:type="spellStart"/>
      <w:r w:rsidR="0005347E" w:rsidRPr="00A75914">
        <w:t>Перегребное</w:t>
      </w:r>
      <w:proofErr w:type="spellEnd"/>
      <w:r w:rsidRPr="00A75914">
        <w:t xml:space="preserve">   «Об утверждении отчета об исполнении бюджета муниципального </w:t>
      </w:r>
      <w:r w:rsidR="0005347E" w:rsidRPr="00A75914">
        <w:t xml:space="preserve">образования сельское поселение </w:t>
      </w:r>
      <w:proofErr w:type="spellStart"/>
      <w:r w:rsidR="0005347E" w:rsidRPr="00A75914">
        <w:t>Перегребное</w:t>
      </w:r>
      <w:proofErr w:type="spellEnd"/>
      <w:r w:rsidRPr="00A75914">
        <w:t xml:space="preserve"> за 20</w:t>
      </w:r>
      <w:r w:rsidR="00683C31">
        <w:t>2</w:t>
      </w:r>
      <w:r w:rsidR="005E0D6E">
        <w:t>5</w:t>
      </w:r>
      <w:r w:rsidRPr="00A75914">
        <w:t xml:space="preserve"> год»</w:t>
      </w:r>
    </w:p>
    <w:p w:rsidR="003C39E7" w:rsidRPr="00A75914" w:rsidRDefault="003C39E7" w:rsidP="00866EDA">
      <w:pPr>
        <w:spacing w:line="276" w:lineRule="auto"/>
        <w:ind w:firstLine="708"/>
        <w:jc w:val="center"/>
        <w:rPr>
          <w:b/>
        </w:rPr>
      </w:pPr>
    </w:p>
    <w:p w:rsidR="00FD2D88" w:rsidRPr="00A75914" w:rsidRDefault="00FD2D88" w:rsidP="00866EDA">
      <w:pPr>
        <w:spacing w:line="276" w:lineRule="auto"/>
        <w:ind w:firstLine="708"/>
        <w:jc w:val="both"/>
      </w:pPr>
      <w:r w:rsidRPr="00A75914">
        <w:t>В соответствии с Уставом муни</w:t>
      </w:r>
      <w:r w:rsidR="000A765B" w:rsidRPr="00A75914">
        <w:t>ципального образования сельско</w:t>
      </w:r>
      <w:r w:rsidR="00603629">
        <w:t>го</w:t>
      </w:r>
      <w:r w:rsidR="000A765B" w:rsidRPr="00A75914">
        <w:t xml:space="preserve"> поселени</w:t>
      </w:r>
      <w:r w:rsidR="00603629">
        <w:t>я</w:t>
      </w:r>
      <w:r w:rsidR="000A765B" w:rsidRPr="00A75914">
        <w:t xml:space="preserve"> </w:t>
      </w:r>
      <w:proofErr w:type="spellStart"/>
      <w:r w:rsidR="0005347E" w:rsidRPr="00A75914">
        <w:t>Перегребное</w:t>
      </w:r>
      <w:proofErr w:type="spellEnd"/>
      <w:r w:rsidR="0005347E" w:rsidRPr="00A75914">
        <w:t>,</w:t>
      </w:r>
      <w:r w:rsidRPr="00A75914">
        <w:t xml:space="preserve"> </w:t>
      </w:r>
      <w:r w:rsidR="00366633" w:rsidRPr="00A75914">
        <w:t>А</w:t>
      </w:r>
      <w:r w:rsidRPr="00A75914">
        <w:t xml:space="preserve">дминистрация </w:t>
      </w:r>
      <w:r w:rsidR="000E0A68" w:rsidRPr="00A75914">
        <w:t>поселения</w:t>
      </w:r>
      <w:r w:rsidRPr="00A75914">
        <w:t xml:space="preserve"> в сфере бюджета и финансов обеспечила исполнение решений, принятых Советом депутатов </w:t>
      </w:r>
      <w:r w:rsidR="000E0A68" w:rsidRPr="00A75914">
        <w:t>п</w:t>
      </w:r>
      <w:r w:rsidRPr="00A75914">
        <w:t xml:space="preserve">оселения по осуществлению бюджетного процесса в </w:t>
      </w:r>
      <w:r w:rsidR="000E0A68" w:rsidRPr="00A75914">
        <w:t>п</w:t>
      </w:r>
      <w:r w:rsidRPr="00A75914">
        <w:t xml:space="preserve">оселении, и сбалансированность бюджета с соблюдением установленных законодательством требований </w:t>
      </w:r>
      <w:r w:rsidR="007F4C22" w:rsidRPr="00A75914">
        <w:t>к регулированию бюджетных правоотношений.</w:t>
      </w:r>
    </w:p>
    <w:p w:rsidR="007F4C22" w:rsidRPr="00A75914" w:rsidRDefault="007F4C22" w:rsidP="00866EDA">
      <w:pPr>
        <w:spacing w:line="276" w:lineRule="auto"/>
        <w:jc w:val="both"/>
      </w:pPr>
      <w:r w:rsidRPr="00A75914">
        <w:tab/>
        <w:t>Основные подходы к формированию бюджета поселения на 20</w:t>
      </w:r>
      <w:r w:rsidR="00683C31">
        <w:t>2</w:t>
      </w:r>
      <w:r w:rsidR="00D66473">
        <w:t>5</w:t>
      </w:r>
      <w:r w:rsidRPr="00A75914">
        <w:t xml:space="preserve"> год и среднесрочную перспективу базировались на финансовых взаимоотношениях бюджета поселения с бюджетом Октябрьского района. Н</w:t>
      </w:r>
      <w:r w:rsidR="005B7705" w:rsidRPr="00A75914">
        <w:t>а</w:t>
      </w:r>
      <w:r w:rsidRPr="00A75914">
        <w:t xml:space="preserve"> всех этапах реализации бюджетного процесса </w:t>
      </w:r>
      <w:r w:rsidR="00403EEB">
        <w:t>в</w:t>
      </w:r>
      <w:r w:rsidRPr="00A75914">
        <w:t xml:space="preserve"> муниципальном образовании осуществляется предварительный, текущий и последующий контроль, что положительно влияет на мобилизацию резервов местного бюджета. Основная роль в обеспечении текущего контроля</w:t>
      </w:r>
      <w:r w:rsidR="00B46630" w:rsidRPr="00A75914">
        <w:t xml:space="preserve"> за эффективным и результативным расходованием бюджетных средств, в рамках бюджетного процесса, возложена на финансово-экономический отдел </w:t>
      </w:r>
      <w:r w:rsidR="00366633" w:rsidRPr="00A75914">
        <w:t>А</w:t>
      </w:r>
      <w:r w:rsidR="00B46630" w:rsidRPr="00A75914">
        <w:t>дминистрации поселения. Текущий контроль осуществляется практически на всех этапах составления и исполнения бюджета.</w:t>
      </w:r>
    </w:p>
    <w:p w:rsidR="00B46630" w:rsidRPr="00A75914" w:rsidRDefault="00B46630" w:rsidP="00866EDA">
      <w:pPr>
        <w:spacing w:line="276" w:lineRule="auto"/>
        <w:ind w:firstLine="708"/>
        <w:jc w:val="both"/>
      </w:pPr>
      <w:r w:rsidRPr="00A75914">
        <w:t xml:space="preserve">Исполнение бюджета сельского поселения </w:t>
      </w:r>
      <w:proofErr w:type="spellStart"/>
      <w:r w:rsidR="0005347E" w:rsidRPr="00A75914">
        <w:t>Перегребное</w:t>
      </w:r>
      <w:proofErr w:type="spellEnd"/>
      <w:r w:rsidRPr="00A75914">
        <w:t xml:space="preserve"> в 20</w:t>
      </w:r>
      <w:r w:rsidR="00683C31">
        <w:t>2</w:t>
      </w:r>
      <w:r w:rsidR="00D66473">
        <w:t>5</w:t>
      </w:r>
      <w:r w:rsidRPr="00A75914">
        <w:t xml:space="preserve"> году осуществлялось в рамках сформированных межбюджетных отношений между бюджетом Октябрьского района и бюджетом муниципального образования и в соответствии с решением Совета </w:t>
      </w:r>
      <w:r w:rsidR="00374275" w:rsidRPr="00A75914">
        <w:t>д</w:t>
      </w:r>
      <w:r w:rsidRPr="00A75914">
        <w:t xml:space="preserve">епутатов сельского поселения </w:t>
      </w:r>
      <w:proofErr w:type="spellStart"/>
      <w:r w:rsidR="0005347E" w:rsidRPr="00A75914">
        <w:t>Перегребное</w:t>
      </w:r>
      <w:proofErr w:type="spellEnd"/>
      <w:r w:rsidRPr="00A75914">
        <w:t xml:space="preserve"> от </w:t>
      </w:r>
      <w:r w:rsidR="004C52FC">
        <w:t>2</w:t>
      </w:r>
      <w:r w:rsidR="00D66473">
        <w:t>5</w:t>
      </w:r>
      <w:r w:rsidR="009E19B5" w:rsidRPr="00A75914">
        <w:t>.12.20</w:t>
      </w:r>
      <w:r w:rsidR="004C52FC">
        <w:t>2</w:t>
      </w:r>
      <w:r w:rsidR="00D66473">
        <w:t>4</w:t>
      </w:r>
      <w:r w:rsidRPr="00A75914">
        <w:t xml:space="preserve"> № </w:t>
      </w:r>
      <w:r w:rsidR="00D66473">
        <w:t>60</w:t>
      </w:r>
      <w:r w:rsidRPr="00A75914">
        <w:t xml:space="preserve"> «О бюджете муниципального образования сельское поселение </w:t>
      </w:r>
      <w:proofErr w:type="spellStart"/>
      <w:r w:rsidR="0005347E" w:rsidRPr="00A75914">
        <w:t>Перегребное</w:t>
      </w:r>
      <w:proofErr w:type="spellEnd"/>
      <w:r w:rsidRPr="00A75914">
        <w:t xml:space="preserve"> </w:t>
      </w:r>
      <w:r w:rsidR="009E19B5" w:rsidRPr="00A75914">
        <w:t>на 20</w:t>
      </w:r>
      <w:r w:rsidR="00865DF4">
        <w:t>2</w:t>
      </w:r>
      <w:r w:rsidR="00D66473">
        <w:t>5</w:t>
      </w:r>
      <w:r w:rsidR="009E19B5" w:rsidRPr="00A75914">
        <w:t xml:space="preserve"> год</w:t>
      </w:r>
      <w:r w:rsidR="008E3C2E">
        <w:t xml:space="preserve"> и плановый период 202</w:t>
      </w:r>
      <w:r w:rsidR="00D66473">
        <w:t>6</w:t>
      </w:r>
      <w:r w:rsidR="00DC5D1D" w:rsidRPr="00A75914">
        <w:t xml:space="preserve"> и 202</w:t>
      </w:r>
      <w:r w:rsidR="00D66473">
        <w:t>7</w:t>
      </w:r>
      <w:r w:rsidR="00D65160" w:rsidRPr="00A75914">
        <w:t xml:space="preserve"> годов</w:t>
      </w:r>
      <w:r w:rsidRPr="00A75914">
        <w:t>».</w:t>
      </w:r>
    </w:p>
    <w:p w:rsidR="00C317FB" w:rsidRPr="00A75914" w:rsidRDefault="00C317FB" w:rsidP="00866EDA">
      <w:pPr>
        <w:spacing w:line="276" w:lineRule="auto"/>
        <w:ind w:firstLine="709"/>
        <w:jc w:val="both"/>
      </w:pPr>
      <w:r w:rsidRPr="00A75914">
        <w:t xml:space="preserve">Первоначально сформированный </w:t>
      </w:r>
      <w:r w:rsidR="00646D26" w:rsidRPr="00A75914">
        <w:t xml:space="preserve">бездефицитный </w:t>
      </w:r>
      <w:r w:rsidRPr="00A75914">
        <w:t>бюджет поселения на 20</w:t>
      </w:r>
      <w:r w:rsidR="00865DF4">
        <w:t>2</w:t>
      </w:r>
      <w:r w:rsidR="00D66473">
        <w:t>5</w:t>
      </w:r>
      <w:r w:rsidRPr="00A75914">
        <w:t xml:space="preserve"> год был составлен и утвержден Советом депутатов поселения на основе прогноза основных показателей социально-экономического развития территории и характеризовался следующими пок</w:t>
      </w:r>
      <w:r w:rsidR="003C53BB" w:rsidRPr="00A75914">
        <w:t xml:space="preserve">азателями: доходы в сумме </w:t>
      </w:r>
      <w:r w:rsidR="00D66473">
        <w:t>70216,8</w:t>
      </w:r>
      <w:r w:rsidRPr="00A75914">
        <w:t xml:space="preserve"> тыс.</w:t>
      </w:r>
      <w:r w:rsidR="00207B17" w:rsidRPr="00A75914">
        <w:t xml:space="preserve"> </w:t>
      </w:r>
      <w:r w:rsidR="00554036" w:rsidRPr="00A75914">
        <w:t>рублей, расходы в</w:t>
      </w:r>
      <w:r w:rsidR="00AE6644" w:rsidRPr="00A75914">
        <w:t xml:space="preserve"> </w:t>
      </w:r>
      <w:r w:rsidRPr="00A75914">
        <w:t>сумме</w:t>
      </w:r>
      <w:r w:rsidR="0005347E" w:rsidRPr="00A75914">
        <w:t xml:space="preserve"> </w:t>
      </w:r>
      <w:r w:rsidR="00D66473">
        <w:t>70216,8</w:t>
      </w:r>
      <w:r w:rsidRPr="00A75914">
        <w:t> </w:t>
      </w:r>
      <w:r w:rsidR="00AE6644" w:rsidRPr="00A75914">
        <w:t xml:space="preserve"> </w:t>
      </w:r>
      <w:r w:rsidRPr="00A75914">
        <w:t>тыс.</w:t>
      </w:r>
      <w:r w:rsidR="00207B17" w:rsidRPr="00A75914">
        <w:t xml:space="preserve"> </w:t>
      </w:r>
      <w:r w:rsidRPr="00A75914">
        <w:t>рублей</w:t>
      </w:r>
      <w:r w:rsidR="00646D26" w:rsidRPr="00A75914">
        <w:t>.</w:t>
      </w:r>
    </w:p>
    <w:p w:rsidR="00AB08D8" w:rsidRPr="00A75914" w:rsidRDefault="00105FB9" w:rsidP="00866EDA">
      <w:pPr>
        <w:spacing w:line="276" w:lineRule="auto"/>
        <w:ind w:firstLine="709"/>
        <w:jc w:val="both"/>
      </w:pPr>
      <w:r w:rsidRPr="00A75914">
        <w:t>В связи с проведенным администратором доходов  анализ</w:t>
      </w:r>
      <w:r w:rsidR="00374275" w:rsidRPr="00A75914">
        <w:t>ами</w:t>
      </w:r>
      <w:r w:rsidRPr="00A75914">
        <w:t xml:space="preserve"> поступлений по ряду источников доходной части бюджета поселения, в</w:t>
      </w:r>
      <w:r w:rsidR="00B46630" w:rsidRPr="00A75914">
        <w:t xml:space="preserve"> течение финансового года неоднократно возникала необходимость внесения изменений</w:t>
      </w:r>
      <w:r w:rsidR="0012453C" w:rsidRPr="00A75914">
        <w:t xml:space="preserve"> в параметры бюджета поселения, </w:t>
      </w:r>
      <w:r w:rsidRPr="00A75914">
        <w:t>так</w:t>
      </w:r>
      <w:r w:rsidR="003E371F" w:rsidRPr="00A75914">
        <w:t>же внесены корректировки по безвозмездным  поступлениям на основ</w:t>
      </w:r>
      <w:r w:rsidR="00D03A5D" w:rsidRPr="00A75914">
        <w:t>ании писем, справок</w:t>
      </w:r>
      <w:r w:rsidR="0012453C" w:rsidRPr="00A75914">
        <w:t xml:space="preserve"> </w:t>
      </w:r>
      <w:r w:rsidR="00D03A5D" w:rsidRPr="00A75914">
        <w:t>об изменении сводной бюджетной росписи расходов</w:t>
      </w:r>
      <w:r w:rsidR="0012453C" w:rsidRPr="00A75914">
        <w:t xml:space="preserve"> и лимитов бюджетных обязательств Комитета по управлению муниципальными финансами администрации Октябрьского района</w:t>
      </w:r>
      <w:r w:rsidR="00096123" w:rsidRPr="00A75914">
        <w:t>.</w:t>
      </w:r>
      <w:r w:rsidR="00AB08D8" w:rsidRPr="00A75914">
        <w:t xml:space="preserve"> В решение</w:t>
      </w:r>
      <w:r w:rsidR="004C52FC">
        <w:t xml:space="preserve"> Совета депутатов поселения от 2</w:t>
      </w:r>
      <w:r w:rsidR="00D66473">
        <w:t>5</w:t>
      </w:r>
      <w:r w:rsidR="004C52FC">
        <w:t>.12.202</w:t>
      </w:r>
      <w:r w:rsidR="00D66473">
        <w:t>4</w:t>
      </w:r>
      <w:r w:rsidR="00AB08D8" w:rsidRPr="00A75914">
        <w:t xml:space="preserve"> № </w:t>
      </w:r>
      <w:r w:rsidR="00D66473">
        <w:t>60</w:t>
      </w:r>
      <w:r w:rsidR="00AB08D8" w:rsidRPr="00A75914">
        <w:t xml:space="preserve"> в течение отчетного периода внесено</w:t>
      </w:r>
      <w:r w:rsidR="008739EF">
        <w:t xml:space="preserve"> </w:t>
      </w:r>
      <w:r w:rsidR="00D66473">
        <w:t>пять</w:t>
      </w:r>
      <w:r w:rsidR="008739EF">
        <w:t xml:space="preserve"> </w:t>
      </w:r>
      <w:r w:rsidR="00AB08D8" w:rsidRPr="00A75914">
        <w:t>изменени</w:t>
      </w:r>
      <w:r w:rsidR="00D66473">
        <w:t>й</w:t>
      </w:r>
      <w:r w:rsidR="00D65C72">
        <w:t xml:space="preserve"> </w:t>
      </w:r>
      <w:r w:rsidR="00895034">
        <w:t xml:space="preserve"> решен</w:t>
      </w:r>
      <w:r w:rsidR="00403EEB">
        <w:t>и</w:t>
      </w:r>
      <w:r w:rsidR="008739EF">
        <w:t>ем</w:t>
      </w:r>
      <w:r w:rsidR="00AB08D8" w:rsidRPr="00A75914">
        <w:t xml:space="preserve"> Совета поселения от </w:t>
      </w:r>
      <w:r w:rsidR="00D66473">
        <w:t>21 февраля</w:t>
      </w:r>
      <w:r w:rsidR="00D82254">
        <w:t xml:space="preserve"> </w:t>
      </w:r>
      <w:r w:rsidR="00D65C72">
        <w:t>202</w:t>
      </w:r>
      <w:r w:rsidR="00D66473">
        <w:t>5</w:t>
      </w:r>
      <w:r w:rsidR="00AB08D8" w:rsidRPr="00A75914">
        <w:t xml:space="preserve"> года № </w:t>
      </w:r>
      <w:r w:rsidR="00D66473">
        <w:t>06</w:t>
      </w:r>
      <w:r w:rsidR="00B11C12" w:rsidRPr="00A75914">
        <w:t>;</w:t>
      </w:r>
      <w:r w:rsidR="00AB08D8" w:rsidRPr="00A75914">
        <w:t xml:space="preserve"> от</w:t>
      </w:r>
      <w:r w:rsidR="008739EF">
        <w:t xml:space="preserve"> 1</w:t>
      </w:r>
      <w:r w:rsidR="00D66473">
        <w:t>7 июня 2025 года</w:t>
      </w:r>
      <w:r w:rsidR="00AB08D8" w:rsidRPr="00A75914">
        <w:t xml:space="preserve"> № </w:t>
      </w:r>
      <w:r w:rsidR="00D66473">
        <w:t>16</w:t>
      </w:r>
      <w:r w:rsidR="00B11C12" w:rsidRPr="00A75914">
        <w:t>;</w:t>
      </w:r>
      <w:r w:rsidR="00AB08D8" w:rsidRPr="00A75914">
        <w:t xml:space="preserve"> от </w:t>
      </w:r>
      <w:r w:rsidR="00D66473">
        <w:t>29</w:t>
      </w:r>
      <w:r w:rsidR="008739EF">
        <w:t xml:space="preserve"> сентября</w:t>
      </w:r>
      <w:r w:rsidR="00895034">
        <w:t xml:space="preserve"> 202</w:t>
      </w:r>
      <w:r w:rsidR="00D66473">
        <w:t>5</w:t>
      </w:r>
      <w:r w:rsidR="00AB08D8" w:rsidRPr="00A75914">
        <w:t xml:space="preserve"> года №</w:t>
      </w:r>
      <w:r w:rsidR="00D66473">
        <w:t>20</w:t>
      </w:r>
      <w:r w:rsidR="00B11C12" w:rsidRPr="00A75914">
        <w:t>;</w:t>
      </w:r>
      <w:r w:rsidR="00AB08D8" w:rsidRPr="00A75914">
        <w:t xml:space="preserve"> от </w:t>
      </w:r>
      <w:r w:rsidR="008739EF">
        <w:t>25</w:t>
      </w:r>
      <w:r w:rsidR="00D66473">
        <w:t xml:space="preserve"> ноября</w:t>
      </w:r>
      <w:r w:rsidR="00532E0E">
        <w:t xml:space="preserve"> </w:t>
      </w:r>
      <w:r w:rsidR="00895034">
        <w:t>202</w:t>
      </w:r>
      <w:r w:rsidR="00D66473">
        <w:t>5</w:t>
      </w:r>
      <w:r w:rsidR="00B11C12" w:rsidRPr="00A75914">
        <w:t xml:space="preserve"> года №</w:t>
      </w:r>
      <w:r w:rsidR="00D66473">
        <w:t xml:space="preserve">42; </w:t>
      </w:r>
      <w:r w:rsidR="00D66473" w:rsidRPr="00A75914">
        <w:t xml:space="preserve">от </w:t>
      </w:r>
      <w:r w:rsidR="00D66473">
        <w:t>25 декабря 2025</w:t>
      </w:r>
      <w:r w:rsidR="00D66473" w:rsidRPr="00A75914">
        <w:t xml:space="preserve"> года №</w:t>
      </w:r>
      <w:r w:rsidR="00D66473">
        <w:t>46</w:t>
      </w:r>
      <w:r w:rsidR="008739EF">
        <w:t>.</w:t>
      </w:r>
      <w:r w:rsidR="00D82254">
        <w:t xml:space="preserve"> </w:t>
      </w:r>
    </w:p>
    <w:p w:rsidR="00992B96" w:rsidRPr="00A75914" w:rsidRDefault="00B457DB" w:rsidP="00866EDA">
      <w:pPr>
        <w:spacing w:line="276" w:lineRule="auto"/>
        <w:ind w:firstLine="708"/>
        <w:jc w:val="both"/>
      </w:pPr>
      <w:r w:rsidRPr="00A75914">
        <w:t xml:space="preserve"> </w:t>
      </w:r>
      <w:r w:rsidR="00C317FB" w:rsidRPr="00A75914">
        <w:t>В результате плановые параметры бюджета по отчету за</w:t>
      </w:r>
      <w:r w:rsidR="00866EDA" w:rsidRPr="00A75914">
        <w:t xml:space="preserve"> </w:t>
      </w:r>
      <w:r w:rsidR="00895034">
        <w:t>202</w:t>
      </w:r>
      <w:r w:rsidR="00D66473">
        <w:t>5</w:t>
      </w:r>
      <w:r w:rsidR="00C317FB" w:rsidRPr="00A75914">
        <w:t xml:space="preserve"> год по доходам составили </w:t>
      </w:r>
      <w:r w:rsidR="00D66473">
        <w:t>91238,5</w:t>
      </w:r>
      <w:r w:rsidR="00C317FB" w:rsidRPr="00A75914">
        <w:t xml:space="preserve"> тыс.</w:t>
      </w:r>
      <w:r w:rsidR="000A765B" w:rsidRPr="00A75914">
        <w:t xml:space="preserve"> </w:t>
      </w:r>
      <w:r w:rsidR="00C317FB" w:rsidRPr="00A75914">
        <w:t xml:space="preserve">рублей, по расходам </w:t>
      </w:r>
      <w:r w:rsidR="00D66473">
        <w:t>102597,6</w:t>
      </w:r>
      <w:r w:rsidR="00C317FB" w:rsidRPr="00A75914">
        <w:t xml:space="preserve"> тыс.</w:t>
      </w:r>
      <w:r w:rsidR="00096123" w:rsidRPr="00A75914">
        <w:t xml:space="preserve">   </w:t>
      </w:r>
      <w:r w:rsidR="00C317FB" w:rsidRPr="00A75914">
        <w:t xml:space="preserve">рублей, </w:t>
      </w:r>
      <w:r w:rsidR="00DC2920">
        <w:t>дефицит</w:t>
      </w:r>
      <w:r w:rsidR="00C317FB" w:rsidRPr="00A75914">
        <w:t xml:space="preserve"> бюджета составил </w:t>
      </w:r>
      <w:r w:rsidR="00D66473">
        <w:t>11359,1</w:t>
      </w:r>
      <w:r w:rsidR="00124B7E">
        <w:t xml:space="preserve"> </w:t>
      </w:r>
      <w:r w:rsidR="00C317FB" w:rsidRPr="00A75914">
        <w:t>тыс.</w:t>
      </w:r>
      <w:r w:rsidR="00096123" w:rsidRPr="00A75914">
        <w:t xml:space="preserve"> </w:t>
      </w:r>
      <w:r w:rsidR="00C317FB" w:rsidRPr="00A75914">
        <w:t>рублей.</w:t>
      </w:r>
    </w:p>
    <w:p w:rsidR="001F3212" w:rsidRPr="00A75914" w:rsidRDefault="001F3212" w:rsidP="00866EDA">
      <w:pPr>
        <w:spacing w:line="276" w:lineRule="auto"/>
        <w:ind w:firstLine="709"/>
        <w:jc w:val="both"/>
      </w:pPr>
      <w:r w:rsidRPr="00A75914">
        <w:lastRenderedPageBreak/>
        <w:t xml:space="preserve">В целом бюджет поселения </w:t>
      </w:r>
      <w:proofErr w:type="spellStart"/>
      <w:r w:rsidR="005135A2" w:rsidRPr="00A75914">
        <w:t>Перегребное</w:t>
      </w:r>
      <w:proofErr w:type="spellEnd"/>
      <w:r w:rsidR="00895034">
        <w:t xml:space="preserve"> на 202</w:t>
      </w:r>
      <w:r w:rsidR="00D66473">
        <w:t>5</w:t>
      </w:r>
      <w:r w:rsidRPr="00A75914">
        <w:t xml:space="preserve"> год от первоначально утвержденных параметров увеличен: </w:t>
      </w:r>
    </w:p>
    <w:p w:rsidR="001F3212" w:rsidRPr="00A75914" w:rsidRDefault="001F3212" w:rsidP="00866EDA">
      <w:pPr>
        <w:spacing w:line="276" w:lineRule="auto"/>
        <w:jc w:val="both"/>
      </w:pPr>
      <w:r w:rsidRPr="00A75914">
        <w:t xml:space="preserve">- по доходам на </w:t>
      </w:r>
      <w:r w:rsidR="00D66473">
        <w:t>21021,7</w:t>
      </w:r>
      <w:r w:rsidR="00453F5A" w:rsidRPr="00A75914">
        <w:t xml:space="preserve"> тыс.</w:t>
      </w:r>
      <w:r w:rsidRPr="00A75914">
        <w:t xml:space="preserve"> рублей, </w:t>
      </w:r>
    </w:p>
    <w:p w:rsidR="001F3212" w:rsidRPr="00A75914" w:rsidRDefault="001F3212" w:rsidP="00866EDA">
      <w:pPr>
        <w:spacing w:line="276" w:lineRule="auto"/>
        <w:jc w:val="both"/>
      </w:pPr>
      <w:r w:rsidRPr="00A75914">
        <w:t xml:space="preserve">- по расходам на </w:t>
      </w:r>
      <w:r w:rsidR="00D66473">
        <w:t>32380,8</w:t>
      </w:r>
      <w:r w:rsidR="00286AEA" w:rsidRPr="00A75914">
        <w:t xml:space="preserve"> тыс. рублей</w:t>
      </w:r>
      <w:r w:rsidR="00895034">
        <w:t>.</w:t>
      </w:r>
      <w:r w:rsidRPr="00A75914">
        <w:t xml:space="preserve"> </w:t>
      </w:r>
    </w:p>
    <w:p w:rsidR="00992B96" w:rsidRPr="0086279C" w:rsidRDefault="00992B96" w:rsidP="00866EDA">
      <w:pPr>
        <w:spacing w:line="276" w:lineRule="auto"/>
        <w:ind w:firstLine="708"/>
        <w:jc w:val="both"/>
      </w:pPr>
      <w:r w:rsidRPr="0086279C">
        <w:t xml:space="preserve">Объем поступивших доходов  </w:t>
      </w:r>
      <w:r w:rsidR="00D66473" w:rsidRPr="0086279C">
        <w:t>93633,6</w:t>
      </w:r>
      <w:r w:rsidRPr="0086279C">
        <w:t xml:space="preserve"> тыс. рублей, или </w:t>
      </w:r>
      <w:r w:rsidR="00D66473" w:rsidRPr="0086279C">
        <w:t>102,6</w:t>
      </w:r>
      <w:r w:rsidRPr="0086279C">
        <w:t xml:space="preserve"> % к уточне</w:t>
      </w:r>
      <w:r w:rsidR="00083A6B" w:rsidRPr="0086279C">
        <w:t>нному плану на год, к уровню 202</w:t>
      </w:r>
      <w:r w:rsidR="00D66473" w:rsidRPr="0086279C">
        <w:t>4</w:t>
      </w:r>
      <w:r w:rsidRPr="0086279C">
        <w:t xml:space="preserve"> года </w:t>
      </w:r>
      <w:r w:rsidR="00D367F1" w:rsidRPr="0086279C">
        <w:t>у</w:t>
      </w:r>
      <w:r w:rsidR="00D66473" w:rsidRPr="0086279C">
        <w:t>меньшился</w:t>
      </w:r>
      <w:r w:rsidR="00F3778D" w:rsidRPr="0086279C">
        <w:t xml:space="preserve"> на</w:t>
      </w:r>
      <w:r w:rsidR="00083A6B" w:rsidRPr="0086279C">
        <w:t xml:space="preserve"> </w:t>
      </w:r>
      <w:r w:rsidR="007B5B00" w:rsidRPr="0086279C">
        <w:t>12,4</w:t>
      </w:r>
      <w:r w:rsidR="009E54AF" w:rsidRPr="0086279C">
        <w:t xml:space="preserve"> </w:t>
      </w:r>
      <w:r w:rsidR="0086279C" w:rsidRPr="0086279C">
        <w:t>% в связи с уменьшением безвозмездных поступлений.</w:t>
      </w:r>
    </w:p>
    <w:p w:rsidR="0086279C" w:rsidRPr="0086279C" w:rsidRDefault="00C13CAC" w:rsidP="0086279C">
      <w:pPr>
        <w:spacing w:line="276" w:lineRule="auto"/>
        <w:ind w:firstLine="708"/>
        <w:jc w:val="both"/>
      </w:pPr>
      <w:r w:rsidRPr="0086279C">
        <w:t xml:space="preserve">Кассовое исполнение расходов </w:t>
      </w:r>
      <w:r w:rsidR="007B5B00" w:rsidRPr="0086279C">
        <w:t>95966,5</w:t>
      </w:r>
      <w:r w:rsidRPr="0086279C">
        <w:t xml:space="preserve"> тыс.  рублей, или</w:t>
      </w:r>
      <w:r w:rsidR="00EC0D4C" w:rsidRPr="0086279C">
        <w:t xml:space="preserve"> </w:t>
      </w:r>
      <w:r w:rsidR="007B5B00" w:rsidRPr="0086279C">
        <w:t>93,5</w:t>
      </w:r>
      <w:r w:rsidRPr="0086279C">
        <w:t xml:space="preserve"> % к</w:t>
      </w:r>
      <w:r w:rsidR="009E54AF" w:rsidRPr="0086279C">
        <w:t xml:space="preserve"> уточненному плану на год, </w:t>
      </w:r>
      <w:r w:rsidR="00D367F1" w:rsidRPr="0086279C">
        <w:t>к уровню 202</w:t>
      </w:r>
      <w:r w:rsidR="007B5B00" w:rsidRPr="0086279C">
        <w:t>4</w:t>
      </w:r>
      <w:r w:rsidR="0031282E" w:rsidRPr="0086279C">
        <w:t xml:space="preserve"> года </w:t>
      </w:r>
      <w:r w:rsidR="005A1CB9" w:rsidRPr="0086279C">
        <w:t>у</w:t>
      </w:r>
      <w:r w:rsidR="007B5B00" w:rsidRPr="0086279C">
        <w:t xml:space="preserve">меньшился </w:t>
      </w:r>
      <w:r w:rsidR="00F3778D" w:rsidRPr="0086279C">
        <w:t xml:space="preserve">на </w:t>
      </w:r>
      <w:r w:rsidR="007B5B00" w:rsidRPr="0086279C">
        <w:t>9,4</w:t>
      </w:r>
      <w:r w:rsidR="00E653D7" w:rsidRPr="0086279C">
        <w:t>%</w:t>
      </w:r>
      <w:r w:rsidR="0086279C" w:rsidRPr="0086279C">
        <w:t>.с уменьшением безвозмездных поступлений.</w:t>
      </w:r>
    </w:p>
    <w:p w:rsidR="00C13CAC" w:rsidRPr="007B5B00" w:rsidRDefault="00C13CAC" w:rsidP="00866EDA">
      <w:pPr>
        <w:pStyle w:val="a3"/>
        <w:spacing w:line="276" w:lineRule="auto"/>
        <w:jc w:val="both"/>
        <w:rPr>
          <w:color w:val="FF0000"/>
        </w:rPr>
      </w:pPr>
    </w:p>
    <w:p w:rsidR="00C13CAC" w:rsidRPr="00A75914" w:rsidRDefault="000B7430" w:rsidP="00866EDA">
      <w:pPr>
        <w:pStyle w:val="a3"/>
        <w:spacing w:line="276" w:lineRule="auto"/>
        <w:jc w:val="both"/>
      </w:pPr>
      <w:r w:rsidRPr="00A75914">
        <w:t>Фактически б</w:t>
      </w:r>
      <w:r w:rsidR="009E54AF" w:rsidRPr="00A75914">
        <w:t>юджет</w:t>
      </w:r>
      <w:r w:rsidR="00C13CAC" w:rsidRPr="00A75914">
        <w:t xml:space="preserve"> </w:t>
      </w:r>
      <w:r w:rsidR="00C13CAC" w:rsidRPr="00A75914">
        <w:rPr>
          <w:kern w:val="2"/>
        </w:rPr>
        <w:t xml:space="preserve">поселения </w:t>
      </w:r>
      <w:proofErr w:type="spellStart"/>
      <w:r w:rsidR="00DA0432" w:rsidRPr="00A75914">
        <w:rPr>
          <w:kern w:val="2"/>
        </w:rPr>
        <w:t>Перегребное</w:t>
      </w:r>
      <w:proofErr w:type="spellEnd"/>
      <w:r w:rsidR="00DA0432" w:rsidRPr="00A75914">
        <w:rPr>
          <w:kern w:val="2"/>
        </w:rPr>
        <w:t xml:space="preserve"> </w:t>
      </w:r>
      <w:r w:rsidR="00C13CAC" w:rsidRPr="00A75914">
        <w:rPr>
          <w:kern w:val="2"/>
        </w:rPr>
        <w:t xml:space="preserve"> </w:t>
      </w:r>
      <w:r w:rsidR="008802BE">
        <w:rPr>
          <w:kern w:val="2"/>
        </w:rPr>
        <w:t>за 202</w:t>
      </w:r>
      <w:r w:rsidR="007B5B00">
        <w:rPr>
          <w:kern w:val="2"/>
        </w:rPr>
        <w:t>5</w:t>
      </w:r>
      <w:r w:rsidR="009E54AF" w:rsidRPr="00A75914">
        <w:rPr>
          <w:kern w:val="2"/>
        </w:rPr>
        <w:t xml:space="preserve"> год исполнен с </w:t>
      </w:r>
      <w:r w:rsidR="007B5B00">
        <w:rPr>
          <w:kern w:val="2"/>
        </w:rPr>
        <w:t xml:space="preserve">дефицитам </w:t>
      </w:r>
      <w:r w:rsidRPr="00A75914">
        <w:rPr>
          <w:kern w:val="2"/>
        </w:rPr>
        <w:t xml:space="preserve"> в размере</w:t>
      </w:r>
      <w:r w:rsidR="00DA0432" w:rsidRPr="00A75914">
        <w:rPr>
          <w:kern w:val="2"/>
        </w:rPr>
        <w:t xml:space="preserve"> </w:t>
      </w:r>
      <w:r w:rsidR="007B5B00">
        <w:rPr>
          <w:kern w:val="2"/>
        </w:rPr>
        <w:t>2332,9</w:t>
      </w:r>
      <w:r w:rsidR="00A03DE2">
        <w:rPr>
          <w:kern w:val="2"/>
        </w:rPr>
        <w:t xml:space="preserve"> </w:t>
      </w:r>
      <w:r w:rsidR="00C13CAC" w:rsidRPr="00A75914">
        <w:t>тыс.  рублей.</w:t>
      </w:r>
    </w:p>
    <w:p w:rsidR="00DF39AB" w:rsidRPr="00A75914" w:rsidRDefault="00DF39AB" w:rsidP="00866EDA">
      <w:pPr>
        <w:pStyle w:val="a3"/>
        <w:spacing w:line="276" w:lineRule="auto"/>
        <w:ind w:firstLine="709"/>
        <w:jc w:val="center"/>
      </w:pPr>
      <w:r w:rsidRPr="00A75914">
        <w:t>Исполнение бюджета поселения</w:t>
      </w:r>
      <w:r w:rsidR="00DC49EE" w:rsidRPr="00A75914">
        <w:t xml:space="preserve"> </w:t>
      </w:r>
      <w:proofErr w:type="spellStart"/>
      <w:r w:rsidR="00DC49EE" w:rsidRPr="00A75914">
        <w:t>Перегребное</w:t>
      </w:r>
      <w:proofErr w:type="spellEnd"/>
      <w:r w:rsidR="00083A6B">
        <w:t xml:space="preserve"> за 202</w:t>
      </w:r>
      <w:r w:rsidR="00C642DE">
        <w:t>4</w:t>
      </w:r>
      <w:r w:rsidR="008802BE">
        <w:t>-202</w:t>
      </w:r>
      <w:r w:rsidR="00D66473">
        <w:t>5</w:t>
      </w:r>
      <w:r w:rsidRPr="00A75914">
        <w:t xml:space="preserve"> годы</w:t>
      </w:r>
    </w:p>
    <w:p w:rsidR="00DF39AB" w:rsidRPr="00A75914" w:rsidRDefault="0042340E" w:rsidP="00866EDA">
      <w:pPr>
        <w:pStyle w:val="a3"/>
        <w:spacing w:line="276" w:lineRule="auto"/>
        <w:ind w:firstLine="709"/>
        <w:jc w:val="center"/>
        <w:rPr>
          <w:i/>
        </w:rPr>
      </w:pPr>
      <w:r w:rsidRPr="00A75914">
        <w:t xml:space="preserve">                                                                                                           </w:t>
      </w:r>
      <w:r w:rsidR="00B42999" w:rsidRPr="00A75914">
        <w:rPr>
          <w:i/>
        </w:rPr>
        <w:t>( тыс. рублей</w:t>
      </w:r>
      <w:r w:rsidR="00DF39AB" w:rsidRPr="00A75914">
        <w:rPr>
          <w:i/>
        </w:rPr>
        <w:t>)</w:t>
      </w:r>
    </w:p>
    <w:tbl>
      <w:tblPr>
        <w:tblW w:w="9516" w:type="dxa"/>
        <w:tblInd w:w="93" w:type="dxa"/>
        <w:tblLook w:val="0000"/>
      </w:tblPr>
      <w:tblGrid>
        <w:gridCol w:w="1378"/>
        <w:gridCol w:w="1353"/>
        <w:gridCol w:w="1260"/>
        <w:gridCol w:w="1260"/>
        <w:gridCol w:w="1260"/>
        <w:gridCol w:w="1353"/>
        <w:gridCol w:w="1652"/>
      </w:tblGrid>
      <w:tr w:rsidR="00DF39AB" w:rsidRPr="00A75914" w:rsidTr="00D367F1">
        <w:trPr>
          <w:trHeight w:val="428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DF39AB" w:rsidRPr="004C11AA" w:rsidRDefault="00DF39AB" w:rsidP="00866ED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6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DF39AB" w:rsidRPr="004C11AA" w:rsidRDefault="00DF39AB" w:rsidP="00866ED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 xml:space="preserve">план 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DF39AB" w:rsidRPr="004C11AA" w:rsidRDefault="00DF39AB" w:rsidP="00866ED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>исполнено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/>
            <w:vAlign w:val="center"/>
          </w:tcPr>
          <w:p w:rsidR="00DF39AB" w:rsidRPr="004C11AA" w:rsidRDefault="00DF39AB" w:rsidP="00866EDA">
            <w:pPr>
              <w:spacing w:line="276" w:lineRule="auto"/>
              <w:ind w:left="-112" w:right="-69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>Отношение</w:t>
            </w:r>
            <w:r w:rsidR="008802BE" w:rsidRPr="004C11AA">
              <w:rPr>
                <w:b/>
                <w:sz w:val="22"/>
                <w:szCs w:val="22"/>
              </w:rPr>
              <w:t xml:space="preserve"> исполнения 202</w:t>
            </w:r>
            <w:r w:rsidR="007B5B00">
              <w:rPr>
                <w:b/>
                <w:sz w:val="22"/>
                <w:szCs w:val="22"/>
              </w:rPr>
              <w:t>5</w:t>
            </w:r>
            <w:r w:rsidRPr="004C11AA">
              <w:rPr>
                <w:b/>
                <w:sz w:val="22"/>
                <w:szCs w:val="22"/>
              </w:rPr>
              <w:t xml:space="preserve"> года </w:t>
            </w:r>
          </w:p>
          <w:p w:rsidR="00DF39AB" w:rsidRPr="004C11AA" w:rsidRDefault="00DF39AB" w:rsidP="00866EDA">
            <w:pPr>
              <w:spacing w:line="276" w:lineRule="auto"/>
              <w:ind w:left="-112" w:right="-69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 xml:space="preserve">к плану </w:t>
            </w:r>
          </w:p>
          <w:p w:rsidR="00DF39AB" w:rsidRPr="004C11AA" w:rsidRDefault="00DF39AB" w:rsidP="007B5B00">
            <w:pPr>
              <w:spacing w:line="276" w:lineRule="auto"/>
              <w:ind w:left="-112" w:right="-69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 xml:space="preserve"> 20</w:t>
            </w:r>
            <w:r w:rsidR="008802BE" w:rsidRPr="004C11AA">
              <w:rPr>
                <w:b/>
                <w:sz w:val="22"/>
                <w:szCs w:val="22"/>
              </w:rPr>
              <w:t>2</w:t>
            </w:r>
            <w:r w:rsidR="007B5B00">
              <w:rPr>
                <w:b/>
                <w:sz w:val="22"/>
                <w:szCs w:val="22"/>
              </w:rPr>
              <w:t>4</w:t>
            </w:r>
            <w:r w:rsidRPr="004C11AA">
              <w:rPr>
                <w:b/>
                <w:sz w:val="22"/>
                <w:szCs w:val="22"/>
              </w:rPr>
              <w:t xml:space="preserve"> год</w:t>
            </w:r>
            <w:r w:rsidR="0043414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6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DE9D9"/>
            <w:vAlign w:val="center"/>
          </w:tcPr>
          <w:p w:rsidR="00DF39AB" w:rsidRPr="004C11AA" w:rsidRDefault="008802BE" w:rsidP="00866EDA">
            <w:pPr>
              <w:spacing w:line="276" w:lineRule="auto"/>
              <w:ind w:left="-112" w:right="-69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>Отношение исполнения 202</w:t>
            </w:r>
            <w:r w:rsidR="007B5B00">
              <w:rPr>
                <w:b/>
                <w:sz w:val="22"/>
                <w:szCs w:val="22"/>
              </w:rPr>
              <w:t>5</w:t>
            </w:r>
            <w:r w:rsidR="00DF39AB" w:rsidRPr="004C11AA">
              <w:rPr>
                <w:b/>
                <w:sz w:val="22"/>
                <w:szCs w:val="22"/>
              </w:rPr>
              <w:t xml:space="preserve"> года </w:t>
            </w:r>
          </w:p>
          <w:p w:rsidR="00DF39AB" w:rsidRPr="004C11AA" w:rsidRDefault="00083A6B" w:rsidP="007B5B00">
            <w:pPr>
              <w:spacing w:line="276" w:lineRule="auto"/>
              <w:ind w:left="-112" w:right="-69"/>
              <w:jc w:val="center"/>
              <w:rPr>
                <w:b/>
                <w:sz w:val="22"/>
                <w:szCs w:val="22"/>
              </w:rPr>
            </w:pPr>
            <w:r w:rsidRPr="004C11AA">
              <w:rPr>
                <w:b/>
                <w:sz w:val="22"/>
                <w:szCs w:val="22"/>
              </w:rPr>
              <w:t xml:space="preserve">к </w:t>
            </w:r>
            <w:r w:rsidR="0043414C">
              <w:rPr>
                <w:b/>
                <w:sz w:val="22"/>
                <w:szCs w:val="22"/>
              </w:rPr>
              <w:t xml:space="preserve">исполнению </w:t>
            </w:r>
            <w:r w:rsidRPr="004C11AA">
              <w:rPr>
                <w:b/>
                <w:sz w:val="22"/>
                <w:szCs w:val="22"/>
              </w:rPr>
              <w:t>202</w:t>
            </w:r>
            <w:r w:rsidR="007B5B00">
              <w:rPr>
                <w:b/>
                <w:sz w:val="22"/>
                <w:szCs w:val="22"/>
              </w:rPr>
              <w:t>4</w:t>
            </w:r>
            <w:r w:rsidR="00DF39AB" w:rsidRPr="004C11AA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083A6B" w:rsidRPr="00A75914" w:rsidTr="00D367F1">
        <w:trPr>
          <w:trHeight w:val="622"/>
        </w:trPr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83A6B" w:rsidRPr="00A75914" w:rsidRDefault="00083A6B" w:rsidP="00866EDA">
            <w:pPr>
              <w:spacing w:line="276" w:lineRule="auto"/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83A6B" w:rsidRPr="00A75914" w:rsidRDefault="00083A6B" w:rsidP="007B5B00">
            <w:pPr>
              <w:spacing w:line="276" w:lineRule="auto"/>
              <w:jc w:val="center"/>
            </w:pPr>
            <w:r w:rsidRPr="00A75914">
              <w:t>20</w:t>
            </w:r>
            <w:r>
              <w:t>2</w:t>
            </w:r>
            <w:r w:rsidR="00C642DE" w:rsidRPr="00C642DE">
              <w:rPr>
                <w:highlight w:val="yellow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83A6B" w:rsidRPr="00A75914" w:rsidRDefault="00083A6B" w:rsidP="007B5B00">
            <w:pPr>
              <w:spacing w:line="276" w:lineRule="auto"/>
              <w:jc w:val="center"/>
            </w:pPr>
            <w:r w:rsidRPr="00A75914">
              <w:t>20</w:t>
            </w:r>
            <w:r>
              <w:t>2</w:t>
            </w:r>
            <w:r w:rsidR="007B5B00"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83A6B" w:rsidRPr="00A75914" w:rsidRDefault="00083A6B" w:rsidP="007B5B00">
            <w:pPr>
              <w:spacing w:line="276" w:lineRule="auto"/>
              <w:ind w:right="-109"/>
              <w:jc w:val="center"/>
            </w:pPr>
            <w:r>
              <w:t>202</w:t>
            </w:r>
            <w:r w:rsidR="007B5B00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83A6B" w:rsidRPr="00A75914" w:rsidRDefault="00083A6B" w:rsidP="007B5B00">
            <w:pPr>
              <w:spacing w:line="276" w:lineRule="auto"/>
              <w:ind w:right="-109"/>
              <w:jc w:val="center"/>
            </w:pPr>
            <w:r>
              <w:t>202</w:t>
            </w:r>
            <w:r w:rsidR="007B5B00">
              <w:t>5</w:t>
            </w:r>
          </w:p>
        </w:tc>
        <w:tc>
          <w:tcPr>
            <w:tcW w:w="13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83A6B" w:rsidRPr="00A75914" w:rsidRDefault="00083A6B" w:rsidP="00866EDA">
            <w:pPr>
              <w:spacing w:line="276" w:lineRule="auto"/>
            </w:pPr>
          </w:p>
        </w:tc>
        <w:tc>
          <w:tcPr>
            <w:tcW w:w="16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A6B" w:rsidRPr="00A75914" w:rsidRDefault="00083A6B" w:rsidP="00866EDA">
            <w:pPr>
              <w:spacing w:line="276" w:lineRule="auto"/>
            </w:pPr>
          </w:p>
        </w:tc>
      </w:tr>
      <w:tr w:rsidR="007B5B00" w:rsidRPr="00A75914" w:rsidTr="00D367F1">
        <w:trPr>
          <w:trHeight w:val="428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6ED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C11AA">
              <w:rPr>
                <w:sz w:val="22"/>
                <w:szCs w:val="22"/>
              </w:rPr>
              <w:t>Доходы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279C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107994,4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6A1921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279C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0D6BEB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93633,6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43414C">
            <w:pPr>
              <w:spacing w:line="276" w:lineRule="auto"/>
              <w:ind w:left="-555" w:right="-69" w:firstLine="4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  <w:r w:rsidRPr="004C11AA">
              <w:rPr>
                <w:sz w:val="22"/>
                <w:szCs w:val="22"/>
              </w:rPr>
              <w:t>%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6EDA">
            <w:pPr>
              <w:spacing w:line="276" w:lineRule="auto"/>
              <w:ind w:left="-112" w:right="-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  <w:r w:rsidRPr="004C11AA">
              <w:rPr>
                <w:sz w:val="22"/>
                <w:szCs w:val="22"/>
              </w:rPr>
              <w:t>%</w:t>
            </w:r>
          </w:p>
        </w:tc>
      </w:tr>
      <w:tr w:rsidR="007B5B00" w:rsidRPr="00A75914" w:rsidTr="00D367F1">
        <w:trPr>
          <w:trHeight w:val="428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6ED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C11AA">
              <w:rPr>
                <w:sz w:val="22"/>
                <w:szCs w:val="22"/>
              </w:rPr>
              <w:t>Расходы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279C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118415,8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6A1921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102597,6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279C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105933,3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0D6BEB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95966,5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43414C">
            <w:pPr>
              <w:spacing w:line="276" w:lineRule="auto"/>
              <w:ind w:left="-112" w:right="-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  <w:r w:rsidRPr="004C11AA">
              <w:rPr>
                <w:sz w:val="22"/>
                <w:szCs w:val="22"/>
              </w:rPr>
              <w:t>%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43414C">
            <w:pPr>
              <w:spacing w:line="276" w:lineRule="auto"/>
              <w:ind w:left="-112" w:right="-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  <w:r w:rsidRPr="004C11AA">
              <w:rPr>
                <w:sz w:val="22"/>
                <w:szCs w:val="22"/>
              </w:rPr>
              <w:t>%</w:t>
            </w:r>
          </w:p>
        </w:tc>
      </w:tr>
      <w:tr w:rsidR="007B5B00" w:rsidRPr="00A75914" w:rsidTr="00D367F1">
        <w:trPr>
          <w:trHeight w:val="428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6ED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C11AA">
              <w:rPr>
                <w:sz w:val="22"/>
                <w:szCs w:val="22"/>
              </w:rPr>
              <w:t xml:space="preserve">Дефицит/ </w:t>
            </w:r>
            <w:proofErr w:type="spellStart"/>
            <w:r w:rsidRPr="004C11AA">
              <w:rPr>
                <w:sz w:val="22"/>
                <w:szCs w:val="22"/>
              </w:rPr>
              <w:t>профицит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279C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-10421,4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6A1921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-11359,1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279C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0D6BEB">
            <w:pPr>
              <w:spacing w:line="276" w:lineRule="auto"/>
              <w:ind w:left="-14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-2332,9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6EDA">
            <w:pPr>
              <w:spacing w:line="276" w:lineRule="auto"/>
              <w:ind w:left="-112" w:right="-69"/>
              <w:jc w:val="center"/>
              <w:rPr>
                <w:sz w:val="22"/>
                <w:szCs w:val="22"/>
              </w:rPr>
            </w:pPr>
            <w:proofErr w:type="spellStart"/>
            <w:r w:rsidRPr="004C11AA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5B00" w:rsidRPr="004C11AA" w:rsidRDefault="007B5B00" w:rsidP="00866EDA">
            <w:pPr>
              <w:spacing w:line="276" w:lineRule="auto"/>
              <w:ind w:left="-112" w:right="-69"/>
              <w:jc w:val="center"/>
              <w:rPr>
                <w:sz w:val="22"/>
                <w:szCs w:val="22"/>
              </w:rPr>
            </w:pPr>
            <w:proofErr w:type="spellStart"/>
            <w:r w:rsidRPr="004C11AA">
              <w:rPr>
                <w:sz w:val="22"/>
                <w:szCs w:val="22"/>
              </w:rPr>
              <w:t>х</w:t>
            </w:r>
            <w:proofErr w:type="spellEnd"/>
          </w:p>
        </w:tc>
      </w:tr>
    </w:tbl>
    <w:p w:rsidR="00643886" w:rsidRPr="00A75914" w:rsidRDefault="00643886" w:rsidP="00866EDA">
      <w:pPr>
        <w:spacing w:line="276" w:lineRule="auto"/>
        <w:ind w:firstLine="708"/>
        <w:jc w:val="both"/>
      </w:pPr>
    </w:p>
    <w:p w:rsidR="00643886" w:rsidRPr="00A75914" w:rsidRDefault="00643886" w:rsidP="00866EDA">
      <w:pPr>
        <w:spacing w:line="276" w:lineRule="auto"/>
        <w:ind w:firstLine="709"/>
        <w:jc w:val="both"/>
      </w:pPr>
      <w:r w:rsidRPr="00A75914">
        <w:t xml:space="preserve">Исполнение по группам доходов бюджета муниципального образования сельского поселения </w:t>
      </w:r>
      <w:proofErr w:type="spellStart"/>
      <w:r w:rsidR="00DA0432" w:rsidRPr="00A75914">
        <w:t>Перегребное</w:t>
      </w:r>
      <w:proofErr w:type="spellEnd"/>
      <w:r w:rsidRPr="00A75914">
        <w:t xml:space="preserve"> за анализируемый период выглядит следующим образом:</w:t>
      </w:r>
    </w:p>
    <w:p w:rsidR="001B1FC1" w:rsidRPr="00A75914" w:rsidRDefault="00FA02FC" w:rsidP="00866EDA">
      <w:pPr>
        <w:spacing w:line="276" w:lineRule="auto"/>
        <w:ind w:left="7080" w:right="424"/>
        <w:jc w:val="right"/>
        <w:rPr>
          <w:i/>
        </w:rPr>
      </w:pPr>
      <w:r w:rsidRPr="00A75914">
        <w:rPr>
          <w:i/>
        </w:rPr>
        <w:t xml:space="preserve"> </w:t>
      </w:r>
      <w:r w:rsidR="001B1FC1" w:rsidRPr="00A75914">
        <w:rPr>
          <w:i/>
        </w:rPr>
        <w:t>(тыс.рублей)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29"/>
        <w:gridCol w:w="1455"/>
        <w:gridCol w:w="1489"/>
        <w:gridCol w:w="1356"/>
      </w:tblGrid>
      <w:tr w:rsidR="007C54E1" w:rsidRPr="00A75914" w:rsidTr="001609D2">
        <w:trPr>
          <w:trHeight w:val="1269"/>
        </w:trPr>
        <w:tc>
          <w:tcPr>
            <w:tcW w:w="2744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center"/>
              <w:rPr>
                <w:sz w:val="22"/>
                <w:szCs w:val="22"/>
              </w:rPr>
            </w:pPr>
            <w:r w:rsidRPr="00A75914">
              <w:rPr>
                <w:b/>
                <w:bCs/>
                <w:kern w:val="24"/>
                <w:sz w:val="22"/>
                <w:szCs w:val="22"/>
              </w:rPr>
              <w:t>Наименование дохода</w:t>
            </w:r>
          </w:p>
        </w:tc>
        <w:tc>
          <w:tcPr>
            <w:tcW w:w="763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3565E6" w:rsidP="007B5B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kern w:val="24"/>
                <w:sz w:val="22"/>
                <w:szCs w:val="22"/>
              </w:rPr>
              <w:t>Уточненный план на 202</w:t>
            </w:r>
            <w:r w:rsidR="007B5B00">
              <w:rPr>
                <w:b/>
                <w:bCs/>
                <w:kern w:val="24"/>
                <w:sz w:val="22"/>
                <w:szCs w:val="22"/>
              </w:rPr>
              <w:t>5</w:t>
            </w:r>
            <w:r w:rsidR="007C54E1" w:rsidRPr="00A75914">
              <w:rPr>
                <w:b/>
                <w:bCs/>
                <w:kern w:val="24"/>
                <w:sz w:val="22"/>
                <w:szCs w:val="22"/>
              </w:rPr>
              <w:t>год, тыс. рублей</w:t>
            </w:r>
          </w:p>
        </w:tc>
        <w:tc>
          <w:tcPr>
            <w:tcW w:w="781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7B5B00">
            <w:pPr>
              <w:jc w:val="center"/>
              <w:rPr>
                <w:sz w:val="22"/>
                <w:szCs w:val="22"/>
              </w:rPr>
            </w:pPr>
            <w:r w:rsidRPr="00A75914">
              <w:rPr>
                <w:b/>
                <w:bCs/>
                <w:kern w:val="24"/>
                <w:sz w:val="22"/>
                <w:szCs w:val="22"/>
              </w:rPr>
              <w:t>Фактическое исполнен</w:t>
            </w:r>
            <w:r w:rsidR="003565E6">
              <w:rPr>
                <w:b/>
                <w:bCs/>
                <w:kern w:val="24"/>
                <w:sz w:val="22"/>
                <w:szCs w:val="22"/>
              </w:rPr>
              <w:t>ие за 202</w:t>
            </w:r>
            <w:r w:rsidR="007B5B00">
              <w:rPr>
                <w:b/>
                <w:bCs/>
                <w:kern w:val="24"/>
                <w:sz w:val="22"/>
                <w:szCs w:val="22"/>
              </w:rPr>
              <w:t>5</w:t>
            </w:r>
            <w:r w:rsidRPr="00A75914">
              <w:rPr>
                <w:b/>
                <w:bCs/>
                <w:kern w:val="24"/>
                <w:sz w:val="22"/>
                <w:szCs w:val="22"/>
              </w:rPr>
              <w:t xml:space="preserve"> год тыс. рублей</w:t>
            </w:r>
          </w:p>
        </w:tc>
        <w:tc>
          <w:tcPr>
            <w:tcW w:w="712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center"/>
              <w:rPr>
                <w:sz w:val="22"/>
                <w:szCs w:val="22"/>
              </w:rPr>
            </w:pPr>
            <w:r w:rsidRPr="00A75914">
              <w:rPr>
                <w:b/>
                <w:bCs/>
                <w:kern w:val="24"/>
                <w:sz w:val="22"/>
                <w:szCs w:val="22"/>
              </w:rPr>
              <w:t>% исполнения</w:t>
            </w:r>
          </w:p>
        </w:tc>
      </w:tr>
      <w:tr w:rsidR="007C54E1" w:rsidRPr="00A75914" w:rsidTr="001609D2">
        <w:trPr>
          <w:trHeight w:val="409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center"/>
              <w:rPr>
                <w:sz w:val="22"/>
                <w:szCs w:val="22"/>
              </w:rPr>
            </w:pPr>
            <w:r w:rsidRPr="00A75914">
              <w:rPr>
                <w:b/>
                <w:bCs/>
                <w:kern w:val="24"/>
                <w:sz w:val="22"/>
                <w:szCs w:val="22"/>
              </w:rPr>
              <w:t xml:space="preserve">Налоговые доходы 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34110,2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35811,1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</w:t>
            </w:r>
            <w:r w:rsidR="00407165">
              <w:rPr>
                <w:b/>
                <w:sz w:val="22"/>
                <w:szCs w:val="22"/>
              </w:rPr>
              <w:t>,0</w:t>
            </w:r>
          </w:p>
        </w:tc>
      </w:tr>
      <w:tr w:rsidR="007C54E1" w:rsidRPr="00A75914" w:rsidTr="001609D2">
        <w:trPr>
          <w:trHeight w:val="409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rPr>
                <w:bCs/>
                <w:kern w:val="24"/>
                <w:sz w:val="22"/>
                <w:szCs w:val="22"/>
              </w:rPr>
            </w:pPr>
            <w:r w:rsidRPr="00A75914">
              <w:rPr>
                <w:bCs/>
                <w:kern w:val="24"/>
                <w:sz w:val="22"/>
                <w:szCs w:val="22"/>
              </w:rPr>
              <w:t>Доходы от уплаты акцизов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10776,2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11342,9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7C54E1" w:rsidRPr="00A75914" w:rsidTr="001609D2">
        <w:trPr>
          <w:trHeight w:val="401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both"/>
              <w:rPr>
                <w:sz w:val="22"/>
                <w:szCs w:val="22"/>
              </w:rPr>
            </w:pPr>
            <w:r w:rsidRPr="00A75914">
              <w:rPr>
                <w:kern w:val="24"/>
                <w:sz w:val="22"/>
                <w:szCs w:val="22"/>
              </w:rPr>
              <w:t>Налог на  доходы  физических  лиц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20792,0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21830,4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7C54E1" w:rsidRPr="00A75914" w:rsidTr="001609D2">
        <w:trPr>
          <w:trHeight w:val="393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C642DE" w:rsidP="00C832C1">
            <w:pPr>
              <w:jc w:val="both"/>
              <w:rPr>
                <w:sz w:val="22"/>
                <w:szCs w:val="22"/>
              </w:rPr>
            </w:pPr>
            <w:r w:rsidRPr="00C642DE">
              <w:rPr>
                <w:kern w:val="24"/>
                <w:sz w:val="22"/>
                <w:szCs w:val="22"/>
              </w:rPr>
              <w:t xml:space="preserve">Налог на имущество </w:t>
            </w:r>
            <w:r w:rsidRPr="00C642DE">
              <w:rPr>
                <w:kern w:val="24"/>
                <w:sz w:val="22"/>
                <w:szCs w:val="22"/>
                <w:highlight w:val="yellow"/>
              </w:rPr>
              <w:t>физических лиц</w:t>
            </w:r>
            <w:r w:rsidR="007C54E1" w:rsidRPr="00A75914">
              <w:rPr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205D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1775,0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1851,4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7C54E1" w:rsidRPr="00A75914" w:rsidTr="001609D2">
        <w:trPr>
          <w:trHeight w:val="258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both"/>
              <w:rPr>
                <w:sz w:val="22"/>
                <w:szCs w:val="22"/>
              </w:rPr>
            </w:pPr>
            <w:r w:rsidRPr="00A75914">
              <w:rPr>
                <w:kern w:val="24"/>
                <w:sz w:val="22"/>
                <w:szCs w:val="22"/>
              </w:rPr>
              <w:t>Земельный  налог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543,0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2D3C64" w:rsidRPr="00A75914" w:rsidTr="001609D2">
        <w:trPr>
          <w:trHeight w:val="258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2D3C64" w:rsidRPr="00A75914" w:rsidRDefault="002D3C64" w:rsidP="003C603E">
            <w:pPr>
              <w:jc w:val="both"/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Транспортный налог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2D3C64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2D3C64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130,5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2D3C6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7C54E1" w:rsidRPr="00A75914" w:rsidTr="001609D2">
        <w:trPr>
          <w:trHeight w:val="375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both"/>
              <w:rPr>
                <w:sz w:val="22"/>
                <w:szCs w:val="22"/>
              </w:rPr>
            </w:pPr>
            <w:r w:rsidRPr="00A75914">
              <w:rPr>
                <w:kern w:val="24"/>
                <w:sz w:val="22"/>
                <w:szCs w:val="22"/>
              </w:rPr>
              <w:t>Единый сельскохозяйственный  налог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E30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7C54E1" w:rsidRPr="00A75914" w:rsidTr="001609D2">
        <w:trPr>
          <w:trHeight w:val="253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both"/>
              <w:rPr>
                <w:sz w:val="22"/>
                <w:szCs w:val="22"/>
              </w:rPr>
            </w:pPr>
            <w:r w:rsidRPr="00A75914">
              <w:rPr>
                <w:kern w:val="24"/>
                <w:sz w:val="22"/>
                <w:szCs w:val="22"/>
              </w:rPr>
              <w:t xml:space="preserve">Государственная  пошлина 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842A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E30DA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FB2160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7C54E1" w:rsidRPr="00A75914" w:rsidTr="001609D2">
        <w:trPr>
          <w:trHeight w:val="386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center"/>
              <w:rPr>
                <w:sz w:val="22"/>
                <w:szCs w:val="22"/>
              </w:rPr>
            </w:pPr>
            <w:r w:rsidRPr="00A75914">
              <w:rPr>
                <w:b/>
                <w:bCs/>
                <w:kern w:val="24"/>
                <w:sz w:val="22"/>
                <w:szCs w:val="22"/>
              </w:rPr>
              <w:t xml:space="preserve">Неналоговые доходы 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FC6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4091,2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5605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4785,6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117,0</w:t>
            </w:r>
          </w:p>
        </w:tc>
      </w:tr>
      <w:tr w:rsidR="007C54E1" w:rsidRPr="00A75914" w:rsidTr="001609D2">
        <w:trPr>
          <w:trHeight w:val="674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both"/>
              <w:rPr>
                <w:sz w:val="22"/>
                <w:szCs w:val="22"/>
              </w:rPr>
            </w:pPr>
            <w:r w:rsidRPr="00A75914">
              <w:rPr>
                <w:kern w:val="24"/>
                <w:sz w:val="22"/>
                <w:szCs w:val="22"/>
              </w:rPr>
              <w:lastRenderedPageBreak/>
              <w:t>Доходы от  использования</w:t>
            </w:r>
            <w:r w:rsidR="00C642DE">
              <w:rPr>
                <w:kern w:val="24"/>
                <w:sz w:val="22"/>
                <w:szCs w:val="22"/>
              </w:rPr>
              <w:t xml:space="preserve"> и </w:t>
            </w:r>
            <w:r w:rsidR="00C642DE" w:rsidRPr="00C642DE">
              <w:rPr>
                <w:kern w:val="24"/>
                <w:sz w:val="22"/>
                <w:szCs w:val="22"/>
                <w:highlight w:val="yellow"/>
              </w:rPr>
              <w:t>продажи</w:t>
            </w:r>
            <w:r w:rsidR="00C642DE">
              <w:rPr>
                <w:kern w:val="24"/>
                <w:sz w:val="22"/>
                <w:szCs w:val="22"/>
              </w:rPr>
              <w:t xml:space="preserve"> </w:t>
            </w:r>
            <w:r w:rsidRPr="00A75914">
              <w:rPr>
                <w:kern w:val="24"/>
                <w:sz w:val="22"/>
                <w:szCs w:val="22"/>
              </w:rPr>
              <w:t xml:space="preserve"> имущества,  находящегося  в государственной  и муниципальной собственности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881,0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955,1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7C54E1" w:rsidRPr="00A75914" w:rsidTr="001609D2">
        <w:trPr>
          <w:trHeight w:val="516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1609D2" w:rsidP="003C603E">
            <w:pPr>
              <w:jc w:val="both"/>
              <w:rPr>
                <w:sz w:val="22"/>
                <w:szCs w:val="22"/>
              </w:rPr>
            </w:pPr>
            <w:r w:rsidRPr="001609D2">
              <w:rPr>
                <w:sz w:val="22"/>
                <w:szCs w:val="22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1846,4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2209,0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</w:tr>
      <w:tr w:rsidR="0018787A" w:rsidRPr="00A75914" w:rsidTr="001609D2">
        <w:trPr>
          <w:trHeight w:val="516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18787A" w:rsidRPr="00A75914" w:rsidRDefault="009F67F0" w:rsidP="001F6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не налоговые доходы, в том числе  </w:t>
            </w:r>
            <w:r w:rsidR="0018787A" w:rsidRPr="00A75914">
              <w:rPr>
                <w:sz w:val="22"/>
                <w:szCs w:val="22"/>
              </w:rPr>
              <w:t xml:space="preserve"> </w:t>
            </w:r>
            <w:r w:rsidR="001F66E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нициативные платежи</w:t>
            </w:r>
            <w:r w:rsidR="001F66E2">
              <w:rPr>
                <w:sz w:val="22"/>
                <w:szCs w:val="22"/>
              </w:rPr>
              <w:t xml:space="preserve"> в 2024 г. в сумме 288,6тыс.рублей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18787A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1363,8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18787A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1621,5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18787A" w:rsidRPr="00A75914" w:rsidRDefault="00407165" w:rsidP="003C6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</w:tr>
      <w:tr w:rsidR="007C54E1" w:rsidRPr="00A75914" w:rsidTr="001609D2">
        <w:trPr>
          <w:trHeight w:val="409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center"/>
              <w:rPr>
                <w:b/>
                <w:kern w:val="24"/>
                <w:sz w:val="22"/>
                <w:szCs w:val="22"/>
              </w:rPr>
            </w:pPr>
            <w:r w:rsidRPr="00A75914">
              <w:rPr>
                <w:b/>
                <w:kern w:val="24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86279C" w:rsidP="003C603E">
            <w:pPr>
              <w:jc w:val="center"/>
              <w:rPr>
                <w:b/>
                <w:color w:val="000000"/>
                <w:kern w:val="24"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2"/>
                <w:szCs w:val="22"/>
              </w:rPr>
              <w:t>53037,1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86279C" w:rsidP="003C603E">
            <w:pPr>
              <w:jc w:val="center"/>
              <w:rPr>
                <w:b/>
                <w:color w:val="000000"/>
                <w:kern w:val="24"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2"/>
                <w:szCs w:val="22"/>
              </w:rPr>
              <w:t>53036,9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86279C" w:rsidP="003C603E">
            <w:pPr>
              <w:jc w:val="center"/>
              <w:rPr>
                <w:b/>
                <w:color w:val="000000"/>
                <w:kern w:val="24"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2"/>
                <w:szCs w:val="22"/>
              </w:rPr>
              <w:t>100</w:t>
            </w:r>
          </w:p>
        </w:tc>
      </w:tr>
      <w:tr w:rsidR="007C54E1" w:rsidRPr="00A75914" w:rsidTr="001609D2">
        <w:trPr>
          <w:trHeight w:val="387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9F67F0" w:rsidP="003C603E">
            <w:pPr>
              <w:jc w:val="both"/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9F67F0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20517,4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20517,4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100,0</w:t>
            </w:r>
          </w:p>
        </w:tc>
      </w:tr>
      <w:tr w:rsidR="00B93346" w:rsidRPr="00A75914" w:rsidTr="001609D2">
        <w:trPr>
          <w:trHeight w:val="387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B93346" w:rsidRPr="00A75914" w:rsidRDefault="001609D2" w:rsidP="003C603E">
            <w:pPr>
              <w:jc w:val="both"/>
              <w:rPr>
                <w:kern w:val="24"/>
                <w:sz w:val="22"/>
                <w:szCs w:val="22"/>
              </w:rPr>
            </w:pPr>
            <w:r w:rsidRPr="001609D2">
              <w:rPr>
                <w:kern w:val="24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B93346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995,2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B93346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995,2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B93346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100,0</w:t>
            </w:r>
          </w:p>
        </w:tc>
      </w:tr>
      <w:tr w:rsidR="007C54E1" w:rsidRPr="00A75914" w:rsidTr="001609D2">
        <w:trPr>
          <w:trHeight w:val="381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1609D2" w:rsidP="003C603E">
            <w:pPr>
              <w:jc w:val="both"/>
              <w:rPr>
                <w:kern w:val="24"/>
                <w:sz w:val="22"/>
                <w:szCs w:val="22"/>
              </w:rPr>
            </w:pPr>
            <w:r w:rsidRPr="001609D2">
              <w:rPr>
                <w:kern w:val="24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8085,2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5605B2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8085,2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100,0</w:t>
            </w:r>
          </w:p>
        </w:tc>
      </w:tr>
      <w:tr w:rsidR="007C54E1" w:rsidRPr="00A75914" w:rsidTr="001609D2">
        <w:trPr>
          <w:trHeight w:val="278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1609D2" w:rsidP="003C603E">
            <w:pPr>
              <w:jc w:val="both"/>
              <w:rPr>
                <w:kern w:val="24"/>
                <w:sz w:val="22"/>
                <w:szCs w:val="22"/>
              </w:rPr>
            </w:pPr>
            <w:r w:rsidRPr="001609D2">
              <w:rPr>
                <w:kern w:val="24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23790,9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23790,7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100,0</w:t>
            </w:r>
          </w:p>
        </w:tc>
      </w:tr>
      <w:tr w:rsidR="00407165" w:rsidRPr="00A75914" w:rsidTr="001609D2">
        <w:trPr>
          <w:trHeight w:val="278"/>
        </w:trPr>
        <w:tc>
          <w:tcPr>
            <w:tcW w:w="2744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407165" w:rsidRPr="001609D2" w:rsidRDefault="00407165" w:rsidP="003C603E">
            <w:pPr>
              <w:jc w:val="both"/>
              <w:rPr>
                <w:kern w:val="24"/>
                <w:sz w:val="22"/>
                <w:szCs w:val="22"/>
              </w:rPr>
            </w:pPr>
            <w:r w:rsidRPr="00407165">
              <w:rPr>
                <w:kern w:val="24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63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407165" w:rsidRPr="0086279C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  <w:highlight w:val="yellow"/>
              </w:rPr>
            </w:pPr>
            <w:r w:rsidRPr="0086279C">
              <w:rPr>
                <w:color w:val="000000"/>
                <w:kern w:val="24"/>
                <w:sz w:val="22"/>
                <w:szCs w:val="22"/>
              </w:rPr>
              <w:t>-351,6</w:t>
            </w:r>
          </w:p>
        </w:tc>
        <w:tc>
          <w:tcPr>
            <w:tcW w:w="781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407165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-351,6</w:t>
            </w:r>
          </w:p>
        </w:tc>
        <w:tc>
          <w:tcPr>
            <w:tcW w:w="712" w:type="pct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407165" w:rsidRPr="00A75914" w:rsidRDefault="00407165" w:rsidP="003C603E">
            <w:pPr>
              <w:jc w:val="center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100,0</w:t>
            </w:r>
          </w:p>
        </w:tc>
      </w:tr>
      <w:tr w:rsidR="007C54E1" w:rsidRPr="00A75914" w:rsidTr="001609D2">
        <w:trPr>
          <w:trHeight w:val="370"/>
        </w:trPr>
        <w:tc>
          <w:tcPr>
            <w:tcW w:w="2744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7C54E1" w:rsidP="003C603E">
            <w:pPr>
              <w:jc w:val="both"/>
              <w:rPr>
                <w:b/>
                <w:kern w:val="24"/>
                <w:sz w:val="22"/>
                <w:szCs w:val="22"/>
              </w:rPr>
            </w:pPr>
            <w:r w:rsidRPr="00A75914">
              <w:rPr>
                <w:b/>
                <w:kern w:val="24"/>
                <w:sz w:val="22"/>
                <w:szCs w:val="22"/>
              </w:rPr>
              <w:t xml:space="preserve">Всего  доходы </w:t>
            </w:r>
          </w:p>
        </w:tc>
        <w:tc>
          <w:tcPr>
            <w:tcW w:w="763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b/>
                <w:color w:val="000000"/>
                <w:kern w:val="24"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2"/>
                <w:szCs w:val="22"/>
              </w:rPr>
              <w:t>91238,5</w:t>
            </w:r>
          </w:p>
        </w:tc>
        <w:tc>
          <w:tcPr>
            <w:tcW w:w="781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b/>
                <w:color w:val="000000"/>
                <w:kern w:val="24"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2"/>
                <w:szCs w:val="22"/>
              </w:rPr>
              <w:t>93633,6</w:t>
            </w:r>
          </w:p>
        </w:tc>
        <w:tc>
          <w:tcPr>
            <w:tcW w:w="712" w:type="pct"/>
            <w:shd w:val="clear" w:color="auto" w:fill="FDE9D9"/>
            <w:tcMar>
              <w:top w:w="18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7C54E1" w:rsidRPr="00A75914" w:rsidRDefault="00407165" w:rsidP="003C603E">
            <w:pPr>
              <w:jc w:val="center"/>
              <w:rPr>
                <w:b/>
                <w:color w:val="000000"/>
                <w:kern w:val="24"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2"/>
                <w:szCs w:val="22"/>
              </w:rPr>
              <w:t>102,6</w:t>
            </w:r>
          </w:p>
        </w:tc>
      </w:tr>
    </w:tbl>
    <w:p w:rsidR="00643886" w:rsidRPr="00A75914" w:rsidRDefault="00643886" w:rsidP="00866EDA">
      <w:pPr>
        <w:pStyle w:val="a3"/>
        <w:spacing w:line="276" w:lineRule="auto"/>
        <w:jc w:val="both"/>
      </w:pPr>
    </w:p>
    <w:p w:rsidR="00067F22" w:rsidRPr="00A75914" w:rsidRDefault="00067F22" w:rsidP="00866EDA">
      <w:pPr>
        <w:spacing w:line="276" w:lineRule="auto"/>
        <w:ind w:firstLine="709"/>
        <w:jc w:val="both"/>
      </w:pPr>
      <w:r w:rsidRPr="00A75914">
        <w:t>В разрезе основных доходных источников исполнение от уточненного плана сложилось следующим образом:</w:t>
      </w:r>
    </w:p>
    <w:p w:rsidR="00067F22" w:rsidRPr="00A75914" w:rsidRDefault="00067F22" w:rsidP="00866EDA">
      <w:pPr>
        <w:numPr>
          <w:ilvl w:val="0"/>
          <w:numId w:val="2"/>
        </w:numPr>
        <w:tabs>
          <w:tab w:val="clear" w:pos="720"/>
          <w:tab w:val="num" w:pos="855"/>
        </w:tabs>
        <w:spacing w:line="276" w:lineRule="auto"/>
        <w:ind w:left="0" w:firstLine="570"/>
        <w:jc w:val="both"/>
      </w:pPr>
      <w:r w:rsidRPr="00A75914">
        <w:t xml:space="preserve">налоговые доходы: при плане </w:t>
      </w:r>
      <w:r w:rsidR="00407165">
        <w:t>34110,2</w:t>
      </w:r>
      <w:r w:rsidRPr="00A75914">
        <w:t xml:space="preserve"> тыс. рублей исполнение составило </w:t>
      </w:r>
      <w:r w:rsidR="00407165">
        <w:t>35811,1</w:t>
      </w:r>
      <w:r w:rsidR="006C6851" w:rsidRPr="00A75914">
        <w:t xml:space="preserve"> </w:t>
      </w:r>
      <w:r w:rsidRPr="00A75914">
        <w:t>тыс. рублей или</w:t>
      </w:r>
      <w:r w:rsidR="001D6731">
        <w:t xml:space="preserve"> </w:t>
      </w:r>
      <w:r w:rsidR="00BA6D0B">
        <w:t>10</w:t>
      </w:r>
      <w:r w:rsidR="00407165">
        <w:t>5,0</w:t>
      </w:r>
      <w:r w:rsidRPr="00A75914">
        <w:t xml:space="preserve">%; </w:t>
      </w:r>
    </w:p>
    <w:p w:rsidR="00067F22" w:rsidRPr="00A75914" w:rsidRDefault="00067F22" w:rsidP="00866EDA">
      <w:pPr>
        <w:numPr>
          <w:ilvl w:val="0"/>
          <w:numId w:val="2"/>
        </w:numPr>
        <w:tabs>
          <w:tab w:val="clear" w:pos="720"/>
          <w:tab w:val="num" w:pos="855"/>
        </w:tabs>
        <w:spacing w:line="276" w:lineRule="auto"/>
        <w:ind w:left="0" w:firstLine="570"/>
        <w:jc w:val="both"/>
      </w:pPr>
      <w:r w:rsidRPr="00A75914">
        <w:t xml:space="preserve">неналоговые доходы: при плане </w:t>
      </w:r>
      <w:r w:rsidR="00407165">
        <w:t>4091,2</w:t>
      </w:r>
      <w:r w:rsidRPr="00A75914">
        <w:t xml:space="preserve"> тыс. рублей исполнение составило </w:t>
      </w:r>
      <w:r w:rsidR="0081029F">
        <w:t>4</w:t>
      </w:r>
      <w:r w:rsidR="00407165">
        <w:t>785,6</w:t>
      </w:r>
      <w:r w:rsidRPr="00A75914">
        <w:t xml:space="preserve"> тыс. рублей или </w:t>
      </w:r>
      <w:r w:rsidR="0081029F">
        <w:t>11</w:t>
      </w:r>
      <w:r w:rsidR="00407165">
        <w:t>7,0</w:t>
      </w:r>
      <w:r w:rsidRPr="00A75914">
        <w:t> %;</w:t>
      </w:r>
    </w:p>
    <w:p w:rsidR="006C6851" w:rsidRPr="00A75914" w:rsidRDefault="00067F22" w:rsidP="00866EDA">
      <w:pPr>
        <w:numPr>
          <w:ilvl w:val="0"/>
          <w:numId w:val="2"/>
        </w:numPr>
        <w:tabs>
          <w:tab w:val="clear" w:pos="720"/>
          <w:tab w:val="num" w:pos="855"/>
        </w:tabs>
        <w:spacing w:line="276" w:lineRule="auto"/>
        <w:ind w:left="0" w:firstLine="570"/>
        <w:jc w:val="both"/>
      </w:pPr>
      <w:r w:rsidRPr="00A75914">
        <w:t>безвозмездные поступления при плане</w:t>
      </w:r>
      <w:r w:rsidR="00AC3991" w:rsidRPr="00A75914">
        <w:t xml:space="preserve"> </w:t>
      </w:r>
      <w:r w:rsidR="00BA6D0B">
        <w:t xml:space="preserve"> </w:t>
      </w:r>
      <w:r w:rsidR="00407165">
        <w:t>53388,7</w:t>
      </w:r>
      <w:r w:rsidRPr="00A75914">
        <w:t xml:space="preserve"> тыс. рублей исполнение составило </w:t>
      </w:r>
      <w:r w:rsidR="00407165">
        <w:t>53388,5</w:t>
      </w:r>
      <w:r w:rsidRPr="00A75914">
        <w:t xml:space="preserve"> тыс. рублей или </w:t>
      </w:r>
      <w:r w:rsidR="00407165">
        <w:t>100,0</w:t>
      </w:r>
      <w:r w:rsidR="00AC3991" w:rsidRPr="00A75914">
        <w:t>%.</w:t>
      </w:r>
      <w:r w:rsidR="00195F0A" w:rsidRPr="00A75914">
        <w:t xml:space="preserve"> </w:t>
      </w:r>
    </w:p>
    <w:p w:rsidR="007357C1" w:rsidRPr="0086279C" w:rsidRDefault="00AD6609" w:rsidP="00866ED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86279C">
        <w:rPr>
          <w:rFonts w:eastAsia="Calibri"/>
          <w:lang w:eastAsia="en-US"/>
        </w:rPr>
        <w:t xml:space="preserve">Структура </w:t>
      </w:r>
      <w:r w:rsidR="00FC6D1C" w:rsidRPr="0086279C">
        <w:rPr>
          <w:rFonts w:eastAsia="Calibri"/>
          <w:lang w:eastAsia="en-US"/>
        </w:rPr>
        <w:t>доходов бюджета поселения за 202</w:t>
      </w:r>
      <w:r w:rsidR="00407165" w:rsidRPr="0086279C">
        <w:rPr>
          <w:rFonts w:eastAsia="Calibri"/>
          <w:lang w:eastAsia="en-US"/>
        </w:rPr>
        <w:t>4</w:t>
      </w:r>
      <w:r w:rsidR="002D3C64" w:rsidRPr="0086279C">
        <w:rPr>
          <w:rFonts w:eastAsia="Calibri"/>
          <w:lang w:eastAsia="en-US"/>
        </w:rPr>
        <w:t>-202</w:t>
      </w:r>
      <w:r w:rsidR="00407165" w:rsidRPr="0086279C">
        <w:rPr>
          <w:rFonts w:eastAsia="Calibri"/>
          <w:lang w:eastAsia="en-US"/>
        </w:rPr>
        <w:t>5</w:t>
      </w:r>
      <w:r w:rsidR="00FE55F0" w:rsidRPr="0086279C">
        <w:rPr>
          <w:rFonts w:eastAsia="Calibri"/>
          <w:lang w:eastAsia="en-US"/>
        </w:rPr>
        <w:t xml:space="preserve"> годы в целом </w:t>
      </w:r>
      <w:r w:rsidRPr="0086279C">
        <w:rPr>
          <w:rFonts w:eastAsia="Calibri"/>
          <w:lang w:eastAsia="en-US"/>
        </w:rPr>
        <w:t>характеризуется следующими данными:</w:t>
      </w:r>
      <w:r w:rsidR="007357C1" w:rsidRPr="0086279C">
        <w:rPr>
          <w:rFonts w:eastAsia="Calibri"/>
          <w:lang w:eastAsia="en-US"/>
        </w:rPr>
        <w:t xml:space="preserve"> </w:t>
      </w:r>
    </w:p>
    <w:p w:rsidR="00AD6609" w:rsidRPr="00A75914" w:rsidRDefault="007357C1" w:rsidP="00FA02FC">
      <w:pPr>
        <w:spacing w:line="276" w:lineRule="auto"/>
        <w:ind w:firstLine="709"/>
        <w:jc w:val="both"/>
        <w:rPr>
          <w:i/>
        </w:rPr>
      </w:pPr>
      <w:r w:rsidRPr="00A75914">
        <w:rPr>
          <w:rFonts w:eastAsia="Calibri"/>
          <w:lang w:eastAsia="en-US"/>
        </w:rPr>
        <w:t xml:space="preserve">                                                                                             </w:t>
      </w:r>
      <w:r w:rsidR="00FA02FC">
        <w:rPr>
          <w:rFonts w:eastAsia="Calibri"/>
          <w:lang w:eastAsia="en-US"/>
        </w:rPr>
        <w:t xml:space="preserve">                          </w:t>
      </w:r>
      <w:r w:rsidR="00AD6609" w:rsidRPr="00A75914">
        <w:rPr>
          <w:i/>
        </w:rPr>
        <w:t>(</w:t>
      </w:r>
      <w:r w:rsidR="00FE55F0" w:rsidRPr="00A75914">
        <w:rPr>
          <w:i/>
        </w:rPr>
        <w:t xml:space="preserve">тыс. </w:t>
      </w:r>
      <w:r w:rsidR="00AD6609" w:rsidRPr="00A75914">
        <w:rPr>
          <w:i/>
        </w:rPr>
        <w:t>рубл</w:t>
      </w:r>
      <w:r w:rsidR="00FE55F0" w:rsidRPr="00A75914">
        <w:rPr>
          <w:i/>
        </w:rPr>
        <w:t>ей</w:t>
      </w:r>
      <w:r w:rsidR="00AD6609" w:rsidRPr="00A75914">
        <w:rPr>
          <w:i/>
        </w:rPr>
        <w:t>)</w:t>
      </w:r>
    </w:p>
    <w:tbl>
      <w:tblPr>
        <w:tblpPr w:leftFromText="180" w:rightFromText="180" w:vertAnchor="text" w:horzAnchor="margin" w:tblpY="1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634"/>
        <w:gridCol w:w="1440"/>
        <w:gridCol w:w="1080"/>
        <w:gridCol w:w="1440"/>
        <w:gridCol w:w="1170"/>
        <w:gridCol w:w="1166"/>
      </w:tblGrid>
      <w:tr w:rsidR="00AD6609" w:rsidRPr="00A75914" w:rsidTr="00A75914">
        <w:trPr>
          <w:trHeight w:val="349"/>
        </w:trPr>
        <w:tc>
          <w:tcPr>
            <w:tcW w:w="534" w:type="dxa"/>
            <w:vMerge w:val="restart"/>
            <w:shd w:val="clear" w:color="auto" w:fill="FDE9D9"/>
            <w:vAlign w:val="center"/>
          </w:tcPr>
          <w:p w:rsidR="00AD6609" w:rsidRPr="004C11AA" w:rsidRDefault="00AD6609" w:rsidP="00866ED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D6609" w:rsidRPr="004C11AA" w:rsidRDefault="00AD6609" w:rsidP="00866ED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D6609" w:rsidRPr="004C11AA" w:rsidRDefault="00AD6609" w:rsidP="00866ED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 </w:t>
            </w: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spellEnd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/</w:t>
            </w: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634" w:type="dxa"/>
            <w:vMerge w:val="restart"/>
            <w:shd w:val="clear" w:color="auto" w:fill="FDE9D9"/>
            <w:vAlign w:val="center"/>
          </w:tcPr>
          <w:p w:rsidR="00AD6609" w:rsidRPr="004C11AA" w:rsidRDefault="00AD6609" w:rsidP="00866ED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D6609" w:rsidRPr="004C11AA" w:rsidRDefault="00AD6609" w:rsidP="00866ED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D6609" w:rsidRPr="004C11AA" w:rsidRDefault="00AD6609" w:rsidP="00866ED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520" w:type="dxa"/>
            <w:gridSpan w:val="2"/>
            <w:shd w:val="clear" w:color="auto" w:fill="FDE9D9"/>
            <w:vAlign w:val="center"/>
          </w:tcPr>
          <w:p w:rsidR="00AD6609" w:rsidRPr="004C11AA" w:rsidRDefault="00FC6D1C" w:rsidP="00407165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Д о </w:t>
            </w: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х</w:t>
            </w:r>
            <w:proofErr w:type="spellEnd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о </w:t>
            </w: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  <w:proofErr w:type="spellEnd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ы</w:t>
            </w:r>
            <w:proofErr w:type="spellEnd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за 202</w:t>
            </w:r>
            <w:r w:rsidR="00407165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  <w:r w:rsidR="00AD6609"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610" w:type="dxa"/>
            <w:gridSpan w:val="2"/>
            <w:shd w:val="clear" w:color="auto" w:fill="FDE9D9"/>
            <w:vAlign w:val="center"/>
          </w:tcPr>
          <w:p w:rsidR="00AD6609" w:rsidRPr="004C11AA" w:rsidRDefault="00AD6609" w:rsidP="00407165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Д о </w:t>
            </w: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х</w:t>
            </w:r>
            <w:proofErr w:type="spellEnd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2D3C64"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о </w:t>
            </w:r>
            <w:proofErr w:type="spellStart"/>
            <w:r w:rsidR="002D3C64" w:rsidRPr="004C11AA"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  <w:proofErr w:type="spellEnd"/>
            <w:r w:rsidR="002D3C64"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D3C64" w:rsidRPr="004C11AA">
              <w:rPr>
                <w:rFonts w:eastAsia="Calibri"/>
                <w:b/>
                <w:sz w:val="22"/>
                <w:szCs w:val="22"/>
                <w:lang w:eastAsia="en-US"/>
              </w:rPr>
              <w:t>ы</w:t>
            </w:r>
            <w:proofErr w:type="spellEnd"/>
            <w:r w:rsidR="002D3C64"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за 202</w:t>
            </w:r>
            <w:r w:rsidR="00407165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166" w:type="dxa"/>
            <w:vMerge w:val="restart"/>
            <w:shd w:val="clear" w:color="auto" w:fill="FDE9D9"/>
            <w:vAlign w:val="center"/>
          </w:tcPr>
          <w:p w:rsidR="00AD6609" w:rsidRDefault="004C11AA" w:rsidP="00BA6D0B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Отношение</w:t>
            </w:r>
            <w:r w:rsidR="002D3C64" w:rsidRPr="004C11AA">
              <w:rPr>
                <w:rFonts w:eastAsia="Calibri"/>
                <w:b/>
                <w:sz w:val="22"/>
                <w:szCs w:val="22"/>
                <w:lang w:eastAsia="en-US"/>
              </w:rPr>
              <w:t xml:space="preserve"> отчета 202</w:t>
            </w:r>
            <w:r w:rsidR="00E80A7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  <w:r w:rsidR="00BA6D0B">
              <w:rPr>
                <w:rFonts w:eastAsia="Calibri"/>
                <w:b/>
                <w:sz w:val="22"/>
                <w:szCs w:val="22"/>
                <w:lang w:eastAsia="en-US"/>
              </w:rPr>
              <w:t xml:space="preserve">г. </w:t>
            </w:r>
            <w:r w:rsidR="00FC6D1C" w:rsidRPr="004C11AA">
              <w:rPr>
                <w:rFonts w:eastAsia="Calibri"/>
                <w:b/>
                <w:sz w:val="22"/>
                <w:szCs w:val="22"/>
                <w:lang w:eastAsia="en-US"/>
              </w:rPr>
              <w:t>к 202</w:t>
            </w:r>
            <w:r w:rsidR="00E80A7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  <w:r w:rsidR="00BA6D0B">
              <w:rPr>
                <w:rFonts w:eastAsia="Calibri"/>
                <w:b/>
                <w:sz w:val="22"/>
                <w:szCs w:val="22"/>
                <w:lang w:eastAsia="en-US"/>
              </w:rPr>
              <w:t>г.</w:t>
            </w:r>
          </w:p>
          <w:p w:rsidR="00BA6D0B" w:rsidRPr="004C11AA" w:rsidRDefault="00BA6D0B" w:rsidP="00BA6D0B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FC6D1C" w:rsidRPr="00A75914" w:rsidTr="00A75914">
        <w:trPr>
          <w:trHeight w:val="902"/>
        </w:trPr>
        <w:tc>
          <w:tcPr>
            <w:tcW w:w="534" w:type="dxa"/>
            <w:vMerge/>
            <w:vAlign w:val="center"/>
          </w:tcPr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34" w:type="dxa"/>
            <w:vMerge/>
            <w:vAlign w:val="center"/>
          </w:tcPr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shd w:val="clear" w:color="auto" w:fill="FDE9D9"/>
            <w:vAlign w:val="center"/>
          </w:tcPr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Исполнено</w:t>
            </w:r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shd w:val="clear" w:color="auto" w:fill="FDE9D9"/>
            <w:vAlign w:val="center"/>
          </w:tcPr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Уд.вес</w:t>
            </w:r>
            <w:proofErr w:type="spellEnd"/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в общей сумме</w:t>
            </w:r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440" w:type="dxa"/>
            <w:shd w:val="clear" w:color="auto" w:fill="FDE9D9"/>
            <w:vAlign w:val="center"/>
          </w:tcPr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Исполнено</w:t>
            </w:r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shd w:val="clear" w:color="auto" w:fill="FDE9D9"/>
            <w:vAlign w:val="center"/>
          </w:tcPr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Уд.вес</w:t>
            </w:r>
            <w:proofErr w:type="spellEnd"/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в общей сумме</w:t>
            </w:r>
          </w:p>
          <w:p w:rsidR="00FC6D1C" w:rsidRPr="004C11AA" w:rsidRDefault="00FC6D1C" w:rsidP="00FC6D1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C11AA">
              <w:rPr>
                <w:rFonts w:eastAsia="Calibri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:rsidR="00FC6D1C" w:rsidRPr="00A75914" w:rsidRDefault="00FC6D1C" w:rsidP="00FC6D1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E80A71" w:rsidRPr="00A75914" w:rsidTr="00A75914">
        <w:trPr>
          <w:trHeight w:val="326"/>
        </w:trPr>
        <w:tc>
          <w:tcPr>
            <w:tcW w:w="534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A3414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634" w:type="dxa"/>
            <w:vAlign w:val="center"/>
          </w:tcPr>
          <w:p w:rsidR="00E80A71" w:rsidRPr="00A34149" w:rsidRDefault="00E80A71" w:rsidP="00E80A71">
            <w:pPr>
              <w:keepNext/>
              <w:spacing w:line="276" w:lineRule="auto"/>
              <w:outlineLvl w:val="1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A34149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Налоговые и неналоговые доходы </w:t>
            </w:r>
          </w:p>
        </w:tc>
        <w:tc>
          <w:tcPr>
            <w:tcW w:w="144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37671,1</w:t>
            </w:r>
          </w:p>
        </w:tc>
        <w:tc>
          <w:tcPr>
            <w:tcW w:w="108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35,2</w:t>
            </w:r>
          </w:p>
        </w:tc>
        <w:tc>
          <w:tcPr>
            <w:tcW w:w="144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40596,7</w:t>
            </w:r>
          </w:p>
        </w:tc>
        <w:tc>
          <w:tcPr>
            <w:tcW w:w="117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43,4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107,8</w:t>
            </w:r>
          </w:p>
        </w:tc>
      </w:tr>
      <w:tr w:rsidR="00E80A71" w:rsidRPr="00A75914" w:rsidTr="00A75914">
        <w:trPr>
          <w:trHeight w:val="309"/>
        </w:trPr>
        <w:tc>
          <w:tcPr>
            <w:tcW w:w="534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634" w:type="dxa"/>
            <w:vAlign w:val="center"/>
          </w:tcPr>
          <w:p w:rsidR="00E80A71" w:rsidRPr="00A34149" w:rsidRDefault="00E80A71" w:rsidP="00E80A71">
            <w:pPr>
              <w:keepNext/>
              <w:spacing w:line="276" w:lineRule="auto"/>
              <w:outlineLvl w:val="1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A34149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Безвозмездные  поступления</w:t>
            </w:r>
          </w:p>
        </w:tc>
        <w:tc>
          <w:tcPr>
            <w:tcW w:w="144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69199,9</w:t>
            </w:r>
          </w:p>
        </w:tc>
        <w:tc>
          <w:tcPr>
            <w:tcW w:w="108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64,8</w:t>
            </w:r>
          </w:p>
        </w:tc>
        <w:tc>
          <w:tcPr>
            <w:tcW w:w="144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53036,9</w:t>
            </w:r>
          </w:p>
        </w:tc>
        <w:tc>
          <w:tcPr>
            <w:tcW w:w="1170" w:type="dxa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56,6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76,6</w:t>
            </w:r>
          </w:p>
        </w:tc>
      </w:tr>
      <w:tr w:rsidR="00E80A71" w:rsidRPr="00A75914" w:rsidTr="00A34149">
        <w:trPr>
          <w:trHeight w:val="327"/>
        </w:trPr>
        <w:tc>
          <w:tcPr>
            <w:tcW w:w="534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34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keepNext/>
              <w:spacing w:line="276" w:lineRule="auto"/>
              <w:jc w:val="center"/>
              <w:outlineLvl w:val="1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A34149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ВСЕГО ДОХОДОВ</w:t>
            </w:r>
          </w:p>
        </w:tc>
        <w:tc>
          <w:tcPr>
            <w:tcW w:w="1440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106871,0</w:t>
            </w:r>
          </w:p>
        </w:tc>
        <w:tc>
          <w:tcPr>
            <w:tcW w:w="1080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40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93633,6</w:t>
            </w:r>
          </w:p>
        </w:tc>
        <w:tc>
          <w:tcPr>
            <w:tcW w:w="1170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66" w:type="dxa"/>
            <w:shd w:val="clear" w:color="auto" w:fill="FDE9D9"/>
            <w:vAlign w:val="center"/>
          </w:tcPr>
          <w:p w:rsidR="00E80A71" w:rsidRPr="00A34149" w:rsidRDefault="00E80A71" w:rsidP="00E80A71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87,6</w:t>
            </w:r>
          </w:p>
        </w:tc>
      </w:tr>
    </w:tbl>
    <w:p w:rsidR="00350E1E" w:rsidRPr="00A75914" w:rsidRDefault="00350E1E" w:rsidP="00866EDA">
      <w:pPr>
        <w:spacing w:line="276" w:lineRule="auto"/>
        <w:jc w:val="both"/>
      </w:pPr>
    </w:p>
    <w:p w:rsidR="00350E1E" w:rsidRPr="00C0377D" w:rsidRDefault="00350E1E" w:rsidP="00866EDA">
      <w:pPr>
        <w:spacing w:after="120" w:line="276" w:lineRule="auto"/>
        <w:ind w:firstLine="709"/>
        <w:jc w:val="both"/>
        <w:rPr>
          <w:rFonts w:eastAsia="Calibri"/>
          <w:lang w:eastAsia="en-US"/>
        </w:rPr>
      </w:pPr>
      <w:r w:rsidRPr="00A75914">
        <w:rPr>
          <w:rFonts w:eastAsia="Calibri"/>
          <w:lang w:eastAsia="en-US"/>
        </w:rPr>
        <w:t>Удельный вес налоговых и неналоговых доход</w:t>
      </w:r>
      <w:r w:rsidR="00377B45">
        <w:rPr>
          <w:rFonts w:eastAsia="Calibri"/>
          <w:lang w:eastAsia="en-US"/>
        </w:rPr>
        <w:t>ов по состоянию на 01 января 202</w:t>
      </w:r>
      <w:r w:rsidR="00E80A71">
        <w:rPr>
          <w:rFonts w:eastAsia="Calibri"/>
          <w:lang w:eastAsia="en-US"/>
        </w:rPr>
        <w:t>6</w:t>
      </w:r>
      <w:r w:rsidRPr="00A75914">
        <w:rPr>
          <w:rFonts w:eastAsia="Calibri"/>
          <w:lang w:eastAsia="en-US"/>
        </w:rPr>
        <w:t xml:space="preserve"> года составляет </w:t>
      </w:r>
      <w:r w:rsidR="00E80A71">
        <w:rPr>
          <w:rFonts w:eastAsia="Calibri"/>
          <w:lang w:eastAsia="en-US"/>
        </w:rPr>
        <w:t>43,4</w:t>
      </w:r>
      <w:r w:rsidRPr="00A75914">
        <w:rPr>
          <w:rFonts w:eastAsia="Calibri"/>
          <w:lang w:eastAsia="en-US"/>
        </w:rPr>
        <w:t> % и безвозмездных поступлений</w:t>
      </w:r>
      <w:r w:rsidR="00553047">
        <w:rPr>
          <w:rFonts w:eastAsia="Calibri"/>
          <w:lang w:eastAsia="en-US"/>
        </w:rPr>
        <w:t xml:space="preserve"> </w:t>
      </w:r>
      <w:r w:rsidR="00E80A71">
        <w:rPr>
          <w:rFonts w:eastAsia="Calibri"/>
          <w:lang w:eastAsia="en-US"/>
        </w:rPr>
        <w:t>56,6</w:t>
      </w:r>
      <w:r w:rsidRPr="00A75914">
        <w:rPr>
          <w:rFonts w:eastAsia="Calibri"/>
          <w:lang w:eastAsia="en-US"/>
        </w:rPr>
        <w:t> %.</w:t>
      </w:r>
    </w:p>
    <w:p w:rsidR="00F75ADB" w:rsidRPr="00480360" w:rsidRDefault="005B137C" w:rsidP="008C3A8A">
      <w:pPr>
        <w:spacing w:after="120" w:line="276" w:lineRule="auto"/>
        <w:ind w:firstLine="709"/>
        <w:jc w:val="both"/>
        <w:rPr>
          <w:rFonts w:eastAsia="Calibri"/>
          <w:lang w:eastAsia="en-US"/>
        </w:rPr>
      </w:pPr>
      <w:r w:rsidRPr="00950CA5">
        <w:rPr>
          <w:rFonts w:eastAsia="Calibri"/>
          <w:lang w:eastAsia="en-US"/>
        </w:rPr>
        <w:lastRenderedPageBreak/>
        <w:t>И</w:t>
      </w:r>
      <w:r w:rsidR="00F75ADB" w:rsidRPr="00950CA5">
        <w:rPr>
          <w:rFonts w:eastAsia="Calibri"/>
          <w:lang w:eastAsia="en-US"/>
        </w:rPr>
        <w:t>сполнен</w:t>
      </w:r>
      <w:r w:rsidR="00C337B8" w:rsidRPr="00950CA5">
        <w:rPr>
          <w:rFonts w:eastAsia="Calibri"/>
          <w:lang w:eastAsia="en-US"/>
        </w:rPr>
        <w:t>ие доходной части бюджета за 202</w:t>
      </w:r>
      <w:r w:rsidR="00E80A71">
        <w:rPr>
          <w:rFonts w:eastAsia="Calibri"/>
          <w:lang w:eastAsia="en-US"/>
        </w:rPr>
        <w:t>5</w:t>
      </w:r>
      <w:r w:rsidR="00553047" w:rsidRPr="00950CA5">
        <w:rPr>
          <w:rFonts w:eastAsia="Calibri"/>
          <w:lang w:eastAsia="en-US"/>
        </w:rPr>
        <w:t xml:space="preserve"> год по сравнению с 202</w:t>
      </w:r>
      <w:r w:rsidR="00E80A71">
        <w:rPr>
          <w:rFonts w:eastAsia="Calibri"/>
          <w:lang w:eastAsia="en-US"/>
        </w:rPr>
        <w:t>4</w:t>
      </w:r>
      <w:r w:rsidR="00F75ADB" w:rsidRPr="00950CA5">
        <w:rPr>
          <w:rFonts w:eastAsia="Calibri"/>
          <w:lang w:eastAsia="en-US"/>
        </w:rPr>
        <w:t xml:space="preserve"> годом </w:t>
      </w:r>
      <w:r w:rsidR="00377B45" w:rsidRPr="00950CA5">
        <w:rPr>
          <w:rFonts w:eastAsia="Calibri"/>
          <w:lang w:eastAsia="en-US"/>
        </w:rPr>
        <w:t>у</w:t>
      </w:r>
      <w:r w:rsidR="00E80A71">
        <w:rPr>
          <w:rFonts w:eastAsia="Calibri"/>
          <w:lang w:eastAsia="en-US"/>
        </w:rPr>
        <w:t>меньшилось н</w:t>
      </w:r>
      <w:r w:rsidR="00A3067F" w:rsidRPr="00950CA5">
        <w:rPr>
          <w:rFonts w:eastAsia="Calibri"/>
          <w:lang w:eastAsia="en-US"/>
        </w:rPr>
        <w:t>а</w:t>
      </w:r>
      <w:r w:rsidR="00E80A71">
        <w:rPr>
          <w:rFonts w:eastAsia="Calibri"/>
          <w:lang w:eastAsia="en-US"/>
        </w:rPr>
        <w:t xml:space="preserve"> 12,4</w:t>
      </w:r>
      <w:r w:rsidR="00AE62B0" w:rsidRPr="00950CA5">
        <w:rPr>
          <w:rFonts w:eastAsia="Calibri"/>
          <w:lang w:eastAsia="en-US"/>
        </w:rPr>
        <w:t>%</w:t>
      </w:r>
      <w:r w:rsidR="00F75ADB" w:rsidRPr="00950CA5">
        <w:rPr>
          <w:rFonts w:eastAsia="Calibri"/>
          <w:lang w:eastAsia="en-US"/>
        </w:rPr>
        <w:t xml:space="preserve"> или на </w:t>
      </w:r>
      <w:r w:rsidR="00E80A71">
        <w:rPr>
          <w:rFonts w:eastAsia="Calibri"/>
          <w:lang w:eastAsia="en-US"/>
        </w:rPr>
        <w:t>13237,4</w:t>
      </w:r>
      <w:r w:rsidR="00FC698C">
        <w:rPr>
          <w:rFonts w:eastAsia="Calibri"/>
          <w:lang w:eastAsia="en-US"/>
        </w:rPr>
        <w:t xml:space="preserve"> </w:t>
      </w:r>
      <w:r w:rsidR="00EE2017" w:rsidRPr="00950CA5">
        <w:rPr>
          <w:rFonts w:eastAsia="Calibri"/>
          <w:lang w:eastAsia="en-US"/>
        </w:rPr>
        <w:t>тыс.</w:t>
      </w:r>
      <w:r w:rsidR="00AE62B0" w:rsidRPr="00950CA5">
        <w:rPr>
          <w:rFonts w:eastAsia="Calibri"/>
          <w:lang w:eastAsia="en-US"/>
        </w:rPr>
        <w:t xml:space="preserve"> рублей</w:t>
      </w:r>
      <w:r w:rsidR="008D2FE7" w:rsidRPr="00950CA5">
        <w:rPr>
          <w:rFonts w:eastAsia="Calibri"/>
          <w:lang w:eastAsia="en-US"/>
        </w:rPr>
        <w:t>.</w:t>
      </w:r>
    </w:p>
    <w:p w:rsidR="00CA2B71" w:rsidRPr="00936819" w:rsidRDefault="00CA2B71" w:rsidP="00CA2B71">
      <w:pPr>
        <w:shd w:val="clear" w:color="auto" w:fill="FFFFFF"/>
        <w:ind w:firstLine="708"/>
        <w:jc w:val="both"/>
      </w:pPr>
      <w:r w:rsidRPr="00936819">
        <w:t xml:space="preserve">Плановые назначения налоговых и неналоговых поступлений в бюджет </w:t>
      </w:r>
      <w:r w:rsidR="00374693">
        <w:t>сельского</w:t>
      </w:r>
      <w:r w:rsidRPr="00936819">
        <w:t xml:space="preserve"> поселения </w:t>
      </w:r>
      <w:r w:rsidR="00950CA5">
        <w:t>з</w:t>
      </w:r>
      <w:r w:rsidRPr="00936819">
        <w:t>а 202</w:t>
      </w:r>
      <w:r w:rsidR="00E80A71">
        <w:t>5</w:t>
      </w:r>
      <w:r w:rsidRPr="00936819">
        <w:t xml:space="preserve"> год </w:t>
      </w:r>
      <w:r w:rsidR="00B80309">
        <w:t xml:space="preserve">исполнены на сумму 40596,7тыс.рублей или </w:t>
      </w:r>
      <w:r w:rsidRPr="00936819">
        <w:t>на</w:t>
      </w:r>
      <w:r w:rsidR="00B80309">
        <w:t xml:space="preserve"> 120,9</w:t>
      </w:r>
      <w:r w:rsidRPr="00936819">
        <w:t xml:space="preserve"> %</w:t>
      </w:r>
      <w:r w:rsidR="00B80309">
        <w:t xml:space="preserve"> от первоначального плана 33588,1тыс.рублей и от </w:t>
      </w:r>
      <w:r w:rsidRPr="00936819">
        <w:t>уточненно</w:t>
      </w:r>
      <w:r w:rsidR="00B80309">
        <w:t>го</w:t>
      </w:r>
      <w:r w:rsidRPr="00936819">
        <w:t xml:space="preserve"> план</w:t>
      </w:r>
      <w:r w:rsidR="00B80309">
        <w:t>а на 106,3%.</w:t>
      </w:r>
    </w:p>
    <w:p w:rsidR="00CA2B71" w:rsidRPr="00936819" w:rsidRDefault="00E60E16" w:rsidP="00CA2B71">
      <w:pPr>
        <w:shd w:val="clear" w:color="auto" w:fill="FFFFFF"/>
        <w:ind w:firstLine="708"/>
        <w:jc w:val="both"/>
      </w:pPr>
      <w:r>
        <w:t xml:space="preserve">В состав и структуру </w:t>
      </w:r>
      <w:r w:rsidR="00CA2B71" w:rsidRPr="00936819">
        <w:t>налоговых и неналоговых доходов</w:t>
      </w:r>
      <w:r>
        <w:t xml:space="preserve"> </w:t>
      </w:r>
      <w:r w:rsidR="00CA2B71" w:rsidRPr="00936819">
        <w:t>за 202</w:t>
      </w:r>
      <w:r w:rsidR="00B80309">
        <w:t>5</w:t>
      </w:r>
      <w:r w:rsidR="00CA2B71">
        <w:t xml:space="preserve"> </w:t>
      </w:r>
      <w:r w:rsidR="00CA2B71" w:rsidRPr="00936819">
        <w:t xml:space="preserve">год </w:t>
      </w:r>
      <w:r>
        <w:t>входят</w:t>
      </w:r>
      <w:r w:rsidR="00CA2B71" w:rsidRPr="00936819">
        <w:t>:</w:t>
      </w:r>
    </w:p>
    <w:p w:rsidR="00CA2B71" w:rsidRPr="00936819" w:rsidRDefault="00CA2B71" w:rsidP="00494BC9">
      <w:pPr>
        <w:ind w:firstLine="720"/>
        <w:jc w:val="both"/>
      </w:pPr>
      <w:r w:rsidRPr="00494BC9">
        <w:t xml:space="preserve">- налог на доходы физических лиц </w:t>
      </w:r>
      <w:r w:rsidR="00E60E16">
        <w:t>21830,4</w:t>
      </w:r>
      <w:r w:rsidRPr="00494BC9">
        <w:t xml:space="preserve"> тыс. руб. или 10</w:t>
      </w:r>
      <w:r w:rsidR="00E60E16">
        <w:t>5</w:t>
      </w:r>
      <w:r w:rsidR="00F86EBB">
        <w:t>,0</w:t>
      </w:r>
      <w:r w:rsidR="00494BC9">
        <w:t>% к уточненному плану,</w:t>
      </w:r>
      <w:r w:rsidR="006E5205" w:rsidRPr="00494BC9">
        <w:t xml:space="preserve"> обусловлен повышением минимального размера оплаты труда, роста уровня заработной платы </w:t>
      </w:r>
      <w:r w:rsidR="00494BC9">
        <w:t xml:space="preserve">на </w:t>
      </w:r>
      <w:r w:rsidR="006E5205" w:rsidRPr="00494BC9">
        <w:t xml:space="preserve"> пр</w:t>
      </w:r>
      <w:r w:rsidR="00494BC9">
        <w:t>едприятиях;</w:t>
      </w:r>
    </w:p>
    <w:p w:rsidR="00CA2B71" w:rsidRPr="00494BC9" w:rsidRDefault="00CA2B71" w:rsidP="00CA2B71">
      <w:pPr>
        <w:shd w:val="clear" w:color="auto" w:fill="FFFFFF"/>
        <w:ind w:firstLine="708"/>
        <w:jc w:val="both"/>
      </w:pPr>
      <w:r w:rsidRPr="00936819">
        <w:t xml:space="preserve">-  акцизы в общей сумме </w:t>
      </w:r>
      <w:r w:rsidR="00E60E16">
        <w:t>11342,9</w:t>
      </w:r>
      <w:r w:rsidRPr="00936819">
        <w:t xml:space="preserve"> тыс. руб. или </w:t>
      </w:r>
      <w:r w:rsidR="00E60E16">
        <w:t>105,3</w:t>
      </w:r>
      <w:r w:rsidRPr="00936819">
        <w:t xml:space="preserve"> % к уточненному план</w:t>
      </w:r>
      <w:r w:rsidR="00494BC9" w:rsidRPr="00494BC9">
        <w:t>,</w:t>
      </w:r>
      <w:r w:rsidR="00494BC9" w:rsidRPr="00494BC9">
        <w:rPr>
          <w:color w:val="000000"/>
        </w:rPr>
        <w:t xml:space="preserve"> в связи с увеличением потребительской цены</w:t>
      </w:r>
      <w:r w:rsidR="00494BC9">
        <w:rPr>
          <w:color w:val="000000"/>
        </w:rPr>
        <w:t>;</w:t>
      </w:r>
    </w:p>
    <w:p w:rsidR="00CA2B71" w:rsidRPr="00936819" w:rsidRDefault="00CA2B71" w:rsidP="00CA2B71">
      <w:pPr>
        <w:shd w:val="clear" w:color="auto" w:fill="FFFFFF"/>
        <w:ind w:firstLine="708"/>
        <w:jc w:val="both"/>
      </w:pPr>
      <w:r w:rsidRPr="00936819">
        <w:t xml:space="preserve">-  налог на имущество   физических лиц </w:t>
      </w:r>
      <w:r w:rsidR="006B6095">
        <w:t xml:space="preserve">исполнение </w:t>
      </w:r>
      <w:r w:rsidR="00E60E16">
        <w:t>1851,4</w:t>
      </w:r>
      <w:r w:rsidRPr="00936819">
        <w:t xml:space="preserve"> тыс. руб. или </w:t>
      </w:r>
      <w:r w:rsidR="00F86EBB">
        <w:t>10</w:t>
      </w:r>
      <w:r w:rsidR="00E60E16">
        <w:t>4,3</w:t>
      </w:r>
      <w:r w:rsidRPr="00936819">
        <w:t>% к уточненному плану</w:t>
      </w:r>
      <w:r w:rsidR="00494BC9">
        <w:t xml:space="preserve">, </w:t>
      </w:r>
      <w:r w:rsidR="006B6095">
        <w:t xml:space="preserve">увеличилось число объектов </w:t>
      </w:r>
      <w:r w:rsidR="00494BC9">
        <w:t>оформлен</w:t>
      </w:r>
      <w:r w:rsidR="006B6095">
        <w:t xml:space="preserve">ных </w:t>
      </w:r>
      <w:r w:rsidR="00494BC9">
        <w:t>в собственность;</w:t>
      </w:r>
    </w:p>
    <w:p w:rsidR="00CA2B71" w:rsidRPr="00936819" w:rsidRDefault="00CA2B71" w:rsidP="00CA2B71">
      <w:pPr>
        <w:shd w:val="clear" w:color="auto" w:fill="FFFFFF"/>
        <w:ind w:firstLine="708"/>
        <w:jc w:val="both"/>
      </w:pPr>
      <w:r w:rsidRPr="00936819">
        <w:t xml:space="preserve">- транспортный налог </w:t>
      </w:r>
      <w:r w:rsidR="006B6095">
        <w:t>исполнение 130,5тыс.рублей</w:t>
      </w:r>
      <w:r w:rsidRPr="00936819">
        <w:t xml:space="preserve"> или </w:t>
      </w:r>
      <w:r w:rsidR="00BB3AEC">
        <w:t>10</w:t>
      </w:r>
      <w:r w:rsidR="006B6095">
        <w:t>8,8</w:t>
      </w:r>
      <w:r w:rsidRPr="00936819">
        <w:t>% к уточненному плану</w:t>
      </w:r>
      <w:r w:rsidR="00494BC9">
        <w:t xml:space="preserve">, </w:t>
      </w:r>
      <w:r w:rsidR="00F86EBB">
        <w:t>п</w:t>
      </w:r>
      <w:r w:rsidR="00494BC9">
        <w:t>роцент выполнен в связи с</w:t>
      </w:r>
      <w:r w:rsidR="00F86EBB">
        <w:t xml:space="preserve"> </w:t>
      </w:r>
      <w:r w:rsidR="006B6095">
        <w:t>увеличением налоговой ставки</w:t>
      </w:r>
      <w:r w:rsidR="00D93E4F">
        <w:t>;</w:t>
      </w:r>
    </w:p>
    <w:p w:rsidR="00CA2B71" w:rsidRPr="00936819" w:rsidRDefault="00CA2B71" w:rsidP="00CA2B71">
      <w:pPr>
        <w:shd w:val="clear" w:color="auto" w:fill="FFFFFF"/>
        <w:ind w:firstLine="708"/>
        <w:jc w:val="both"/>
      </w:pPr>
      <w:r w:rsidRPr="00936819">
        <w:t xml:space="preserve">- земельный налог </w:t>
      </w:r>
      <w:r w:rsidR="006B6095">
        <w:t xml:space="preserve">исполнение 543,0 тыс.рублей или 102,5% к уточненному плану, увеличилось число объектов налогообложения; </w:t>
      </w:r>
    </w:p>
    <w:p w:rsidR="00CA2B71" w:rsidRDefault="00CA2B71" w:rsidP="00CA2B71">
      <w:pPr>
        <w:shd w:val="clear" w:color="auto" w:fill="FFFFFF"/>
        <w:ind w:firstLine="708"/>
        <w:jc w:val="both"/>
      </w:pPr>
      <w:r w:rsidRPr="00936819">
        <w:t xml:space="preserve">- государственная пошлина </w:t>
      </w:r>
      <w:r w:rsidR="006B6095">
        <w:t>62,3</w:t>
      </w:r>
      <w:r w:rsidRPr="00936819">
        <w:t xml:space="preserve">тыс.руб или </w:t>
      </w:r>
      <w:r w:rsidR="006B6095">
        <w:t>93,0</w:t>
      </w:r>
      <w:r w:rsidRPr="00936819">
        <w:t>% к уточненному плану</w:t>
      </w:r>
      <w:r w:rsidR="0048761F">
        <w:t xml:space="preserve"> уменьшение обращений граждан</w:t>
      </w:r>
      <w:r w:rsidR="00D93E4F">
        <w:t>;</w:t>
      </w:r>
    </w:p>
    <w:p w:rsidR="00D93E4F" w:rsidRPr="00936819" w:rsidRDefault="00D93E4F" w:rsidP="00CA2B71">
      <w:pPr>
        <w:shd w:val="clear" w:color="auto" w:fill="FFFFFF"/>
        <w:ind w:firstLine="708"/>
        <w:jc w:val="both"/>
      </w:pPr>
      <w:r>
        <w:t xml:space="preserve">-единый сельскохозяйственный налог </w:t>
      </w:r>
      <w:r w:rsidR="006B6095">
        <w:t>50,6</w:t>
      </w:r>
      <w:r>
        <w:t xml:space="preserve">тыс.руб. или </w:t>
      </w:r>
      <w:r w:rsidR="00873E1F">
        <w:t>10</w:t>
      </w:r>
      <w:r w:rsidR="0098028A">
        <w:t>1,2</w:t>
      </w:r>
      <w:r>
        <w:t>% к уточненному плану;</w:t>
      </w:r>
    </w:p>
    <w:p w:rsidR="00CA2B71" w:rsidRPr="00936819" w:rsidRDefault="00CA2B71" w:rsidP="00CA2B71">
      <w:pPr>
        <w:shd w:val="clear" w:color="auto" w:fill="FFFFFF"/>
        <w:ind w:firstLine="708"/>
        <w:jc w:val="both"/>
      </w:pPr>
      <w:r w:rsidRPr="00936819">
        <w:t xml:space="preserve">- доходы от сдачи в аренду имущества </w:t>
      </w:r>
      <w:r w:rsidR="0098028A">
        <w:t>825,7</w:t>
      </w:r>
      <w:r w:rsidRPr="00936819">
        <w:t xml:space="preserve"> тыс.руб. или </w:t>
      </w:r>
      <w:r w:rsidR="0098028A">
        <w:t>123,1</w:t>
      </w:r>
      <w:r w:rsidR="00540E5E">
        <w:t>% к уточненному плану</w:t>
      </w:r>
      <w:r w:rsidR="0098028A">
        <w:t>, увеличилось число объектов сданных в аренду, погашение задолженности прошлого года</w:t>
      </w:r>
      <w:r w:rsidR="00540E5E">
        <w:t>;</w:t>
      </w:r>
    </w:p>
    <w:p w:rsidR="00CA2B71" w:rsidRDefault="00CA2B71" w:rsidP="00CA2B71">
      <w:pPr>
        <w:shd w:val="clear" w:color="auto" w:fill="FFFFFF"/>
        <w:ind w:firstLine="708"/>
        <w:jc w:val="both"/>
      </w:pPr>
      <w:r w:rsidRPr="00936819">
        <w:t xml:space="preserve">- прочие доходы от компенсации затрат бюджета поселения </w:t>
      </w:r>
      <w:r w:rsidR="0098028A">
        <w:t>2209,0</w:t>
      </w:r>
      <w:r w:rsidRPr="00936819">
        <w:t xml:space="preserve"> тыс.руб. или </w:t>
      </w:r>
      <w:r w:rsidR="0098028A">
        <w:t>119,6</w:t>
      </w:r>
      <w:r w:rsidRPr="00936819">
        <w:t>% к уточненному плану (возмещение коммунальных)</w:t>
      </w:r>
      <w:r w:rsidR="0048761F">
        <w:t xml:space="preserve">, оплата </w:t>
      </w:r>
      <w:r w:rsidR="0098028A">
        <w:t>з</w:t>
      </w:r>
      <w:r w:rsidR="0048761F">
        <w:t>адолженности</w:t>
      </w:r>
      <w:r w:rsidR="0098028A">
        <w:t xml:space="preserve"> прошлого года и поступление </w:t>
      </w:r>
      <w:r w:rsidR="001D5FDC">
        <w:t>суммы декабря 2025 года;</w:t>
      </w:r>
    </w:p>
    <w:p w:rsidR="001D5FDC" w:rsidRDefault="001D5FDC" w:rsidP="00CA2B71">
      <w:pPr>
        <w:shd w:val="clear" w:color="auto" w:fill="FFFFFF"/>
        <w:ind w:firstLine="708"/>
        <w:jc w:val="both"/>
      </w:pPr>
      <w:r>
        <w:t xml:space="preserve">- доходы от имущества находящегося в собственности сельского поселения составляют 129,4тыс.рублей,это продажа автомобиля и гаража с земельным участком на сумму 97,5тыс.рублей, поступление соц.найма 31,9тыс.рублей, задолженность перед администрацией имеет ООО «ПСГ» </w:t>
      </w:r>
      <w:r w:rsidRPr="00B364F5">
        <w:t>по соц.найму в сумме</w:t>
      </w:r>
      <w:r w:rsidR="00B364F5" w:rsidRPr="00B364F5">
        <w:t xml:space="preserve"> 297,8тыс.рублей.</w:t>
      </w:r>
      <w:r>
        <w:t xml:space="preserve"> </w:t>
      </w:r>
    </w:p>
    <w:p w:rsidR="001D5FDC" w:rsidRDefault="001D5FDC" w:rsidP="00CA2B71">
      <w:pPr>
        <w:shd w:val="clear" w:color="auto" w:fill="FFFFFF"/>
        <w:ind w:firstLine="708"/>
        <w:jc w:val="both"/>
      </w:pPr>
      <w:r>
        <w:t xml:space="preserve">- </w:t>
      </w:r>
      <w:r w:rsidR="00203D23">
        <w:t>д</w:t>
      </w:r>
      <w:r w:rsidR="00203D23" w:rsidRPr="00203D23">
        <w:t>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</w:r>
      <w:r w:rsidR="00203D23">
        <w:t xml:space="preserve"> составляют 1159,8тыс.рублей, поступление от Козлова А.Г.по решению суда.</w:t>
      </w:r>
    </w:p>
    <w:p w:rsidR="00540E5E" w:rsidRPr="00936819" w:rsidRDefault="00540E5E" w:rsidP="00540E5E">
      <w:pPr>
        <w:shd w:val="clear" w:color="auto" w:fill="FFFFFF"/>
        <w:ind w:firstLine="708"/>
        <w:jc w:val="both"/>
      </w:pPr>
      <w:r w:rsidRPr="00936819">
        <w:t>В составе безвозмездных поступлений исполнение</w:t>
      </w:r>
      <w:r>
        <w:t>:</w:t>
      </w:r>
    </w:p>
    <w:p w:rsidR="00540E5E" w:rsidRDefault="00540E5E" w:rsidP="00540E5E">
      <w:pPr>
        <w:shd w:val="clear" w:color="auto" w:fill="FFFFFF"/>
        <w:ind w:firstLine="708"/>
        <w:jc w:val="both"/>
      </w:pPr>
      <w:r w:rsidRPr="00936819">
        <w:t xml:space="preserve">- </w:t>
      </w:r>
      <w:r w:rsidR="00203D23">
        <w:t>20517,4</w:t>
      </w:r>
      <w:r w:rsidRPr="00936819">
        <w:t xml:space="preserve"> тыс.руб</w:t>
      </w:r>
      <w:r>
        <w:t>.</w:t>
      </w:r>
      <w:r w:rsidRPr="00936819">
        <w:t xml:space="preserve"> – дотации бюджетам сельских поселений на выравнивание бюджетной обеспеченности, исполнение 100% от уточненного плана</w:t>
      </w:r>
      <w:r>
        <w:t>;</w:t>
      </w:r>
    </w:p>
    <w:p w:rsidR="00540E5E" w:rsidRDefault="00540E5E" w:rsidP="00540E5E">
      <w:pPr>
        <w:shd w:val="clear" w:color="auto" w:fill="FFFFFF"/>
        <w:ind w:firstLine="708"/>
        <w:jc w:val="both"/>
      </w:pPr>
      <w:r w:rsidRPr="00556681">
        <w:t xml:space="preserve">- </w:t>
      </w:r>
      <w:r w:rsidR="00203D23">
        <w:t>8085,2</w:t>
      </w:r>
      <w:r w:rsidRPr="00556681">
        <w:t>тыс.руб.-</w:t>
      </w:r>
      <w:r>
        <w:t xml:space="preserve"> </w:t>
      </w:r>
      <w:r w:rsidRPr="00556681">
        <w:t>прочие субсидии бюджетам сельских поселений</w:t>
      </w:r>
      <w:r w:rsidR="00203D23">
        <w:t xml:space="preserve"> в том числе на </w:t>
      </w:r>
      <w:r>
        <w:t>организаци</w:t>
      </w:r>
      <w:r w:rsidR="00203D23">
        <w:t>ю</w:t>
      </w:r>
      <w:r>
        <w:t xml:space="preserve"> деятельности народных дружин</w:t>
      </w:r>
      <w:r w:rsidR="00B142DD">
        <w:t xml:space="preserve"> </w:t>
      </w:r>
      <w:r w:rsidR="00203D23">
        <w:t>85,2</w:t>
      </w:r>
      <w:r w:rsidR="00B142DD">
        <w:t xml:space="preserve">тыс.рублей и </w:t>
      </w:r>
      <w:r w:rsidR="00203D23">
        <w:t>8000,0</w:t>
      </w:r>
      <w:r w:rsidR="003E3DFB">
        <w:t>тыс.рублей</w:t>
      </w:r>
      <w:r w:rsidR="00203D23">
        <w:t xml:space="preserve"> на ремонт дороги по ул.Набережной</w:t>
      </w:r>
      <w:r w:rsidR="00465337">
        <w:t>,</w:t>
      </w:r>
      <w:r w:rsidR="00465337" w:rsidRPr="00465337">
        <w:t xml:space="preserve"> </w:t>
      </w:r>
      <w:r w:rsidR="00465337" w:rsidRPr="00936819">
        <w:t>исполнение 100% от уточненного плана</w:t>
      </w:r>
      <w:r>
        <w:t>;</w:t>
      </w:r>
    </w:p>
    <w:p w:rsidR="00540E5E" w:rsidRPr="00936819" w:rsidRDefault="00540E5E" w:rsidP="00540E5E">
      <w:pPr>
        <w:shd w:val="clear" w:color="auto" w:fill="FFFFFF"/>
        <w:ind w:firstLine="708"/>
        <w:jc w:val="both"/>
      </w:pPr>
      <w:r>
        <w:t>-</w:t>
      </w:r>
      <w:r w:rsidR="00465337">
        <w:t>856,6</w:t>
      </w:r>
      <w:r w:rsidRPr="00936819">
        <w:t>тыс.руб</w:t>
      </w:r>
      <w:r>
        <w:t>.</w:t>
      </w:r>
      <w:r w:rsidRPr="00936819">
        <w:t xml:space="preserve"> – субвенции бюджетам сельских поселений на осуществление первичного воинского учета, исполнение 100%</w:t>
      </w:r>
      <w:r w:rsidR="00465337">
        <w:t>;</w:t>
      </w:r>
    </w:p>
    <w:p w:rsidR="00540E5E" w:rsidRPr="00936819" w:rsidRDefault="00540E5E" w:rsidP="00540E5E">
      <w:pPr>
        <w:shd w:val="clear" w:color="auto" w:fill="FFFFFF"/>
        <w:ind w:firstLine="708"/>
        <w:jc w:val="both"/>
      </w:pPr>
      <w:r w:rsidRPr="00936819">
        <w:t xml:space="preserve">- </w:t>
      </w:r>
      <w:r w:rsidR="00465337">
        <w:t>138,6</w:t>
      </w:r>
      <w:r w:rsidRPr="00936819">
        <w:t>тыс.руб</w:t>
      </w:r>
      <w:r>
        <w:t>.</w:t>
      </w:r>
      <w:r w:rsidRPr="00936819">
        <w:t xml:space="preserve"> – субвенции бюджетам сельских поселений на государственную регистрацию актов гражданского состояния, исполнение 100%</w:t>
      </w:r>
      <w:r w:rsidR="00465337">
        <w:t>;</w:t>
      </w:r>
    </w:p>
    <w:p w:rsidR="00540E5E" w:rsidRDefault="00540E5E" w:rsidP="00540E5E">
      <w:pPr>
        <w:shd w:val="clear" w:color="auto" w:fill="FFFFFF"/>
        <w:ind w:firstLine="708"/>
        <w:jc w:val="both"/>
      </w:pPr>
      <w:r w:rsidRPr="00936819">
        <w:t xml:space="preserve">- </w:t>
      </w:r>
      <w:r w:rsidR="00465337">
        <w:t>23790,7</w:t>
      </w:r>
      <w:r w:rsidRPr="00936819">
        <w:t xml:space="preserve"> тыс.руб. – прочие межбюджетные трансферты, передаваемые бюджетам сельских поселений, исполнение </w:t>
      </w:r>
      <w:r w:rsidR="00465337">
        <w:t>100</w:t>
      </w:r>
      <w:r w:rsidRPr="00936819">
        <w:t>%</w:t>
      </w:r>
      <w:r w:rsidR="00873E1F">
        <w:t>.</w:t>
      </w:r>
    </w:p>
    <w:p w:rsidR="00465337" w:rsidRDefault="00D662F0" w:rsidP="00D662F0">
      <w:pPr>
        <w:autoSpaceDE w:val="0"/>
        <w:autoSpaceDN w:val="0"/>
        <w:adjustRightInd w:val="0"/>
        <w:jc w:val="both"/>
      </w:pPr>
      <w:r>
        <w:t xml:space="preserve">          </w:t>
      </w:r>
      <w:r w:rsidR="00465337" w:rsidRPr="00465337">
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 w:rsidR="00953491">
        <w:t xml:space="preserve">, оплата штрафных санкций в сумме 351,6тыс.рублей за </w:t>
      </w:r>
      <w:proofErr w:type="spellStart"/>
      <w:r w:rsidR="00953491">
        <w:t>неосвоение</w:t>
      </w:r>
      <w:proofErr w:type="spellEnd"/>
      <w:r w:rsidR="00953491">
        <w:t xml:space="preserve"> в полном объеме денежных средств по инициативному проекту.</w:t>
      </w:r>
    </w:p>
    <w:p w:rsidR="00D662F0" w:rsidRPr="00D145CC" w:rsidRDefault="00D662F0" w:rsidP="00D662F0">
      <w:pPr>
        <w:autoSpaceDE w:val="0"/>
        <w:autoSpaceDN w:val="0"/>
        <w:adjustRightInd w:val="0"/>
        <w:jc w:val="both"/>
        <w:rPr>
          <w:color w:val="000000"/>
        </w:rPr>
      </w:pPr>
      <w:r>
        <w:lastRenderedPageBreak/>
        <w:t xml:space="preserve"> </w:t>
      </w:r>
      <w:r w:rsidR="00953491">
        <w:t xml:space="preserve">         </w:t>
      </w:r>
      <w:r w:rsidRPr="00181C19">
        <w:t xml:space="preserve">В целях обеспечения мер, направленных на увеличение доходной базы, оптимизацию неэффективных расходов бюджета сельского поселения </w:t>
      </w:r>
      <w:proofErr w:type="spellStart"/>
      <w:r w:rsidRPr="00181C19">
        <w:t>Перегребное</w:t>
      </w:r>
      <w:proofErr w:type="spellEnd"/>
      <w:r w:rsidRPr="00181C19">
        <w:t>, утвержден План мероприятий по росту доходов и оптимизации расходов бюджета на 202</w:t>
      </w:r>
      <w:r w:rsidR="00953491">
        <w:t>5</w:t>
      </w:r>
      <w:r w:rsidRPr="00181C19">
        <w:t xml:space="preserve"> год и на плановый период 202</w:t>
      </w:r>
      <w:r w:rsidR="00B364F5">
        <w:t>6</w:t>
      </w:r>
      <w:r w:rsidRPr="00181C19">
        <w:t xml:space="preserve"> и 202</w:t>
      </w:r>
      <w:r w:rsidR="00B364F5">
        <w:t>7</w:t>
      </w:r>
      <w:r w:rsidRPr="00181C19">
        <w:t xml:space="preserve"> годов,</w:t>
      </w:r>
      <w:r w:rsidRPr="00181C19">
        <w:rPr>
          <w:color w:val="000000"/>
        </w:rPr>
        <w:t xml:space="preserve"> постановлением Администрации сельское поселение </w:t>
      </w:r>
      <w:proofErr w:type="spellStart"/>
      <w:r w:rsidRPr="00181C19">
        <w:rPr>
          <w:color w:val="000000"/>
        </w:rPr>
        <w:t>Перегребное</w:t>
      </w:r>
      <w:proofErr w:type="spellEnd"/>
      <w:r w:rsidRPr="00181C19">
        <w:rPr>
          <w:color w:val="000000"/>
        </w:rPr>
        <w:t xml:space="preserve">  от 09.01.202</w:t>
      </w:r>
      <w:r w:rsidR="00B364F5">
        <w:rPr>
          <w:color w:val="000000"/>
        </w:rPr>
        <w:t>5</w:t>
      </w:r>
      <w:r w:rsidRPr="00181C19">
        <w:rPr>
          <w:color w:val="000000"/>
        </w:rPr>
        <w:t xml:space="preserve"> №0</w:t>
      </w:r>
      <w:r w:rsidR="00B364F5">
        <w:rPr>
          <w:color w:val="000000"/>
        </w:rPr>
        <w:t>3/1</w:t>
      </w:r>
      <w:r w:rsidRPr="00181C19">
        <w:rPr>
          <w:color w:val="000000"/>
        </w:rPr>
        <w:t xml:space="preserve"> </w:t>
      </w:r>
      <w:r w:rsidR="00B364F5">
        <w:rPr>
          <w:bCs/>
        </w:rPr>
        <w:t xml:space="preserve"> (в ред. от 03.07</w:t>
      </w:r>
      <w:r w:rsidRPr="00181C19">
        <w:rPr>
          <w:bCs/>
        </w:rPr>
        <w:t>.202</w:t>
      </w:r>
      <w:r w:rsidR="00B364F5">
        <w:rPr>
          <w:bCs/>
        </w:rPr>
        <w:t>5</w:t>
      </w:r>
      <w:r w:rsidRPr="00181C19">
        <w:rPr>
          <w:bCs/>
        </w:rPr>
        <w:t xml:space="preserve"> №</w:t>
      </w:r>
      <w:r w:rsidR="00B364F5">
        <w:rPr>
          <w:bCs/>
        </w:rPr>
        <w:t>114, от 30</w:t>
      </w:r>
      <w:r w:rsidR="00181C19" w:rsidRPr="00181C19">
        <w:rPr>
          <w:bCs/>
        </w:rPr>
        <w:t>.12.202</w:t>
      </w:r>
      <w:r w:rsidR="00B364F5">
        <w:rPr>
          <w:bCs/>
        </w:rPr>
        <w:t>5</w:t>
      </w:r>
      <w:r w:rsidR="00181C19" w:rsidRPr="00181C19">
        <w:rPr>
          <w:bCs/>
        </w:rPr>
        <w:t>г. №2</w:t>
      </w:r>
      <w:r w:rsidR="00B364F5">
        <w:rPr>
          <w:bCs/>
        </w:rPr>
        <w:t>46</w:t>
      </w:r>
      <w:r w:rsidRPr="00181C19">
        <w:rPr>
          <w:bCs/>
        </w:rPr>
        <w:t xml:space="preserve">). </w:t>
      </w:r>
      <w:r w:rsidRPr="00181C19">
        <w:rPr>
          <w:color w:val="000000"/>
        </w:rPr>
        <w:t>Фактически за 202</w:t>
      </w:r>
      <w:r w:rsidR="00B364F5">
        <w:rPr>
          <w:color w:val="000000"/>
        </w:rPr>
        <w:t>5</w:t>
      </w:r>
      <w:r w:rsidRPr="00181C19">
        <w:rPr>
          <w:color w:val="000000"/>
        </w:rPr>
        <w:t xml:space="preserve"> год удалось достичь бюджетного эффекта от реализации мероприятий по росту доходов бюдж</w:t>
      </w:r>
      <w:r w:rsidR="00181C19" w:rsidRPr="00181C19">
        <w:rPr>
          <w:color w:val="000000"/>
        </w:rPr>
        <w:t xml:space="preserve">ета муниципального образования </w:t>
      </w:r>
      <w:r w:rsidR="00B364F5">
        <w:rPr>
          <w:color w:val="000000"/>
        </w:rPr>
        <w:t>1159,82</w:t>
      </w:r>
      <w:r w:rsidRPr="00181C19">
        <w:rPr>
          <w:color w:val="000000"/>
        </w:rPr>
        <w:t xml:space="preserve"> тыс.рублей,  по оптимизации расходов </w:t>
      </w:r>
      <w:r w:rsidR="00B364F5">
        <w:rPr>
          <w:color w:val="000000"/>
        </w:rPr>
        <w:t>816,11</w:t>
      </w:r>
      <w:r w:rsidR="00181C19" w:rsidRPr="00181C19">
        <w:rPr>
          <w:color w:val="000000"/>
        </w:rPr>
        <w:t xml:space="preserve"> т</w:t>
      </w:r>
      <w:r w:rsidRPr="00181C19">
        <w:rPr>
          <w:color w:val="000000"/>
        </w:rPr>
        <w:t xml:space="preserve">ыс. рублей. </w:t>
      </w:r>
      <w:r w:rsidRPr="00181C19">
        <w:rPr>
          <w:color w:val="333333"/>
        </w:rPr>
        <w:t xml:space="preserve">Экономия бюджетных средств по итогам проведения закупок составила </w:t>
      </w:r>
      <w:r w:rsidR="00B364F5">
        <w:rPr>
          <w:color w:val="333333"/>
        </w:rPr>
        <w:t>374,61</w:t>
      </w:r>
      <w:r w:rsidRPr="00181C19">
        <w:rPr>
          <w:color w:val="333333"/>
        </w:rPr>
        <w:t xml:space="preserve"> тыс. рублей.</w:t>
      </w:r>
    </w:p>
    <w:p w:rsidR="00D662F0" w:rsidRPr="00D662F0" w:rsidRDefault="00D662F0" w:rsidP="00D662F0">
      <w:pPr>
        <w:pStyle w:val="ad"/>
        <w:jc w:val="both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 xml:space="preserve">          </w:t>
      </w:r>
      <w:r w:rsidRPr="00D662F0">
        <w:rPr>
          <w:rStyle w:val="FontStyle24"/>
          <w:sz w:val="24"/>
          <w:szCs w:val="24"/>
        </w:rPr>
        <w:t>Для увеличения собираемости платежей в бюджет поселения и совершенствования взаимодействия со всеми участниками бюджетного процесса будет продолжаться реализация следующих задач и мероприятий:</w:t>
      </w:r>
    </w:p>
    <w:p w:rsidR="00D662F0" w:rsidRPr="00D662F0" w:rsidRDefault="00D662F0" w:rsidP="00D662F0">
      <w:pPr>
        <w:jc w:val="both"/>
        <w:rPr>
          <w:rFonts w:eastAsia="SimSun"/>
        </w:rPr>
      </w:pPr>
      <w:r w:rsidRPr="00D662F0">
        <w:rPr>
          <w:rStyle w:val="FontStyle24"/>
          <w:sz w:val="24"/>
          <w:szCs w:val="24"/>
        </w:rPr>
        <w:t xml:space="preserve">          </w:t>
      </w:r>
      <w:r w:rsidRPr="00D662F0">
        <w:rPr>
          <w:rFonts w:eastAsia="SimSun"/>
        </w:rPr>
        <w:t>-укрепление доходной базы бюджета поселения с учетом изменения параметров налоговой системы;</w:t>
      </w:r>
    </w:p>
    <w:p w:rsidR="00D662F0" w:rsidRPr="00D662F0" w:rsidRDefault="00D662F0" w:rsidP="00D662F0">
      <w:pPr>
        <w:jc w:val="both"/>
        <w:rPr>
          <w:rFonts w:eastAsia="SimSun"/>
        </w:rPr>
      </w:pPr>
      <w:r w:rsidRPr="00D662F0">
        <w:rPr>
          <w:rFonts w:eastAsia="SimSun"/>
        </w:rPr>
        <w:t xml:space="preserve">           -совершенствование методов налогового администрирования, повышения уровня ответственности главных администраторов доходов за выполнение плановых показателей поступления доходов в бюджет поселения;</w:t>
      </w:r>
    </w:p>
    <w:p w:rsidR="00D662F0" w:rsidRPr="00D662F0" w:rsidRDefault="00D662F0" w:rsidP="00D662F0">
      <w:pPr>
        <w:jc w:val="both"/>
        <w:rPr>
          <w:rFonts w:eastAsia="SimSun"/>
        </w:rPr>
      </w:pPr>
      <w:r w:rsidRPr="00D662F0">
        <w:rPr>
          <w:rFonts w:eastAsia="SimSun"/>
        </w:rPr>
        <w:t xml:space="preserve">       -обеспечение полноты формирования налоговой базы для увеличения поступления в бюджет поселения имущественных налогов;</w:t>
      </w:r>
    </w:p>
    <w:p w:rsidR="00D662F0" w:rsidRPr="00D662F0" w:rsidRDefault="00D662F0" w:rsidP="00D662F0">
      <w:pPr>
        <w:jc w:val="both"/>
      </w:pPr>
      <w:r w:rsidRPr="00D662F0">
        <w:t xml:space="preserve">        -продолжение работы по эффективному межведомственному взаимодействию, целями которого являются повышение уровня собираемости налогов в бюджет поселения, снижение недоимки, достижение высокой степени достоверности информации об объектах налогообложения.</w:t>
      </w:r>
    </w:p>
    <w:p w:rsidR="00D662F0" w:rsidRPr="00D662F0" w:rsidRDefault="00D662F0" w:rsidP="00D662F0">
      <w:pPr>
        <w:jc w:val="both"/>
      </w:pPr>
      <w:r w:rsidRPr="00D662F0">
        <w:t xml:space="preserve">        -проведение информационно-разъяснительной работы среди населения, о необходимости исполнения обязанности населения по уплате налогов;</w:t>
      </w:r>
    </w:p>
    <w:p w:rsidR="00D662F0" w:rsidRPr="00D662F0" w:rsidRDefault="00D662F0" w:rsidP="00D662F0">
      <w:pPr>
        <w:jc w:val="both"/>
      </w:pPr>
      <w:r w:rsidRPr="00D662F0">
        <w:rPr>
          <w:rStyle w:val="FontStyle24"/>
          <w:sz w:val="24"/>
          <w:szCs w:val="24"/>
        </w:rPr>
        <w:t xml:space="preserve">         -совершенствование управления муниципальной собственностью.</w:t>
      </w:r>
    </w:p>
    <w:p w:rsidR="00D662F0" w:rsidRDefault="00D662F0" w:rsidP="00D662F0">
      <w:pPr>
        <w:ind w:firstLine="708"/>
        <w:jc w:val="both"/>
      </w:pPr>
      <w:r w:rsidRPr="00D662F0">
        <w:t xml:space="preserve">Сотрудники Администрации поселения участвуют  в заседаниях Комиссии по расширению доходной базы, укреплению контроля за соблюдением налоговой дисциплины, созданной постановлением главы Октябрьского района от 16.06.2006 № 929 «О мерах  по пополнению доходной части бюджета района», где в результате дискуссий вырабатываются комплексные меры  по решению вопросов по расширению налогооблагаемой базы по доходам.        </w:t>
      </w:r>
    </w:p>
    <w:p w:rsidR="005219EE" w:rsidRPr="00D662F0" w:rsidRDefault="005219EE" w:rsidP="00D662F0">
      <w:pPr>
        <w:ind w:firstLine="708"/>
        <w:jc w:val="both"/>
      </w:pPr>
    </w:p>
    <w:p w:rsidR="00D662F0" w:rsidRDefault="005219EE" w:rsidP="005219EE">
      <w:pPr>
        <w:spacing w:line="276" w:lineRule="auto"/>
        <w:jc w:val="center"/>
        <w:rPr>
          <w:b/>
        </w:rPr>
      </w:pPr>
      <w:r w:rsidRPr="005219EE">
        <w:rPr>
          <w:b/>
        </w:rPr>
        <w:t xml:space="preserve">Источники формирования дорожного фонда  муниципального образования                                                                          сельское поселение </w:t>
      </w:r>
      <w:proofErr w:type="spellStart"/>
      <w:r w:rsidRPr="005219EE">
        <w:rPr>
          <w:b/>
        </w:rPr>
        <w:t>Перегребное</w:t>
      </w:r>
      <w:proofErr w:type="spellEnd"/>
    </w:p>
    <w:p w:rsidR="005219EE" w:rsidRDefault="005219EE" w:rsidP="005219EE">
      <w:pPr>
        <w:spacing w:line="276" w:lineRule="auto"/>
        <w:jc w:val="center"/>
        <w:rPr>
          <w:b/>
        </w:rPr>
      </w:pPr>
    </w:p>
    <w:tbl>
      <w:tblPr>
        <w:tblW w:w="10774" w:type="dxa"/>
        <w:tblInd w:w="-885" w:type="dxa"/>
        <w:tblLook w:val="04A0"/>
      </w:tblPr>
      <w:tblGrid>
        <w:gridCol w:w="704"/>
        <w:gridCol w:w="5818"/>
        <w:gridCol w:w="1559"/>
        <w:gridCol w:w="1373"/>
        <w:gridCol w:w="1320"/>
      </w:tblGrid>
      <w:tr w:rsidR="005219EE" w:rsidRPr="005219EE" w:rsidTr="00FB7FB4">
        <w:trPr>
          <w:trHeight w:val="300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№</w:t>
            </w:r>
            <w:proofErr w:type="spellStart"/>
            <w:r w:rsidRPr="005219EE">
              <w:rPr>
                <w:b/>
                <w:bCs/>
                <w:color w:val="000000"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58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sz w:val="20"/>
                <w:szCs w:val="20"/>
              </w:rPr>
            </w:pPr>
            <w:r w:rsidRPr="005219EE">
              <w:rPr>
                <w:b/>
                <w:bCs/>
                <w:sz w:val="20"/>
                <w:szCs w:val="20"/>
              </w:rPr>
              <w:t>Наименование источника формирования дорожного фонда*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rPr>
                <w:b/>
                <w:bCs/>
                <w:sz w:val="20"/>
                <w:szCs w:val="20"/>
              </w:rPr>
            </w:pPr>
            <w:r w:rsidRPr="005219EE">
              <w:rPr>
                <w:b/>
                <w:bCs/>
                <w:sz w:val="20"/>
                <w:szCs w:val="20"/>
              </w:rPr>
              <w:t>Доходы дорожных фондов, всего</w:t>
            </w:r>
          </w:p>
        </w:tc>
      </w:tr>
      <w:tr w:rsidR="005219EE" w:rsidRPr="005219EE" w:rsidTr="00FB7FB4">
        <w:trPr>
          <w:trHeight w:val="935"/>
        </w:trPr>
        <w:tc>
          <w:tcPr>
            <w:tcW w:w="7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План по отчету за 2025 год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Исполнено за 2025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5219EE" w:rsidRPr="005219EE" w:rsidTr="00FB7FB4">
        <w:trPr>
          <w:trHeight w:val="28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right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</w:t>
            </w:r>
          </w:p>
        </w:tc>
      </w:tr>
      <w:tr w:rsidR="005219EE" w:rsidRPr="005219EE" w:rsidTr="00FB7FB4">
        <w:trPr>
          <w:trHeight w:val="39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i/>
                <w:iCs/>
                <w:color w:val="000000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i/>
                <w:iCs/>
                <w:color w:val="000000"/>
                <w:sz w:val="20"/>
                <w:szCs w:val="20"/>
              </w:rPr>
              <w:t>1948468,84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i/>
                <w:iCs/>
                <w:color w:val="000000"/>
                <w:sz w:val="20"/>
                <w:szCs w:val="20"/>
              </w:rPr>
              <w:t>1948468,84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219EE" w:rsidRPr="005219EE" w:rsidTr="00FB7FB4">
        <w:trPr>
          <w:trHeight w:val="429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Объем доходов дорожного фонда городского/ сельского поселения,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19 956 200,00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20 533 389,99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102,89</w:t>
            </w:r>
          </w:p>
        </w:tc>
      </w:tr>
      <w:tr w:rsidR="005219EE" w:rsidRPr="005219EE" w:rsidTr="00FB7FB4">
        <w:trPr>
          <w:trHeight w:val="982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5 304 000,00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5 754 002,98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108,48</w:t>
            </w:r>
          </w:p>
        </w:tc>
      </w:tr>
      <w:tr w:rsidR="005219EE" w:rsidRPr="005219EE" w:rsidTr="00FB7FB4">
        <w:trPr>
          <w:trHeight w:val="1124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33 668,84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116,10</w:t>
            </w:r>
          </w:p>
        </w:tc>
      </w:tr>
      <w:tr w:rsidR="005219EE" w:rsidRPr="005219EE" w:rsidTr="00FB7FB4">
        <w:trPr>
          <w:trHeight w:val="402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5 443 200,00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6 130 541,98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112,63</w:t>
            </w:r>
          </w:p>
        </w:tc>
      </w:tr>
      <w:tr w:rsidR="005219EE" w:rsidRPr="005219EE" w:rsidTr="00FB7FB4">
        <w:trPr>
          <w:trHeight w:val="89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-575 323,14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219EE" w:rsidRPr="005219EE" w:rsidTr="00FB7FB4">
        <w:trPr>
          <w:trHeight w:val="4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5 903,48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65,59</w:t>
            </w:r>
          </w:p>
        </w:tc>
      </w:tr>
      <w:tr w:rsidR="005219EE" w:rsidRPr="005219EE" w:rsidTr="00FB7FB4">
        <w:trPr>
          <w:trHeight w:val="4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111 000,00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124 595,85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112,25</w:t>
            </w:r>
          </w:p>
        </w:tc>
      </w:tr>
      <w:tr w:rsidR="005219EE" w:rsidRPr="005219EE" w:rsidTr="00FB7FB4">
        <w:trPr>
          <w:trHeight w:val="794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1.7.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567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1.8.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419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1.9.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Иные межбюджетные трансферты на поддержку мер по обеспечению  сбалансированности 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384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 xml:space="preserve">Расходы дорожного фонда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21 904 668,84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21 385 454,06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97,63</w:t>
            </w:r>
          </w:p>
        </w:tc>
      </w:tr>
      <w:tr w:rsidR="005219EE" w:rsidRPr="005219EE" w:rsidTr="00FB7FB4">
        <w:trPr>
          <w:trHeight w:val="334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Ремонт участка автодороги с.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>, ул. Набережная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8 000 013,42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8 000 013,42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267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Ремонт участка автодороги с.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>, ул. Солнечная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1181539,58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1181539,58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28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Ремонт участка автодороги с.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Шадринская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3552036,21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3552036,21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26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2.4.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Ремонт участка автодороги с.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 ул. Лесная,1б-Рыбников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2043649,85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2043649,85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422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Содержание автомобильных дорог в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с.п.Перегребное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 (с.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Перегребное-д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Чемаши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6 299 379,78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5 794 565,00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91,99</w:t>
            </w:r>
          </w:p>
        </w:tc>
      </w:tr>
      <w:tr w:rsidR="005219EE" w:rsidRPr="005219EE" w:rsidTr="00FB7FB4">
        <w:trPr>
          <w:trHeight w:val="38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2.6.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Содержание автомобильных дорог в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с.п.Перегребное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 (д. Нижние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Нарыкары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598 000,00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598 000,00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888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2.7.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 xml:space="preserve">Проведение диагностики и паспортизации автомобильных дорог общего пользования местного значения (с.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Перегребное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, д.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Чемаши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 xml:space="preserve">, д.Нижние </w:t>
            </w:r>
            <w:proofErr w:type="spellStart"/>
            <w:r w:rsidRPr="005219EE">
              <w:rPr>
                <w:color w:val="000000"/>
                <w:sz w:val="20"/>
                <w:szCs w:val="20"/>
              </w:rPr>
              <w:t>Нарыкары</w:t>
            </w:r>
            <w:proofErr w:type="spellEnd"/>
            <w:r w:rsidRPr="005219EE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292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2.8.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Экспертиза сметной стоимости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268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2.9.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Оплата судебных расходов (штрафы)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219EE" w:rsidRPr="005219EE" w:rsidTr="00FB7FB4">
        <w:trPr>
          <w:trHeight w:val="27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9EE" w:rsidRPr="005219EE" w:rsidRDefault="005219EE" w:rsidP="005219EE">
            <w:pPr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Содержание автобусных остановок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65 050,00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50 650,00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77,86</w:t>
            </w:r>
          </w:p>
        </w:tc>
      </w:tr>
      <w:tr w:rsidR="005219EE" w:rsidRPr="005219EE" w:rsidTr="00FB7FB4">
        <w:trPr>
          <w:trHeight w:val="418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Остаток дорожного фонда на 01.01.2026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19EE">
              <w:rPr>
                <w:b/>
                <w:bCs/>
                <w:color w:val="000000"/>
                <w:sz w:val="20"/>
                <w:szCs w:val="20"/>
              </w:rPr>
              <w:t>1 096 404,77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219EE" w:rsidRPr="005219EE" w:rsidRDefault="005219EE" w:rsidP="005219EE">
            <w:pPr>
              <w:jc w:val="center"/>
              <w:rPr>
                <w:color w:val="000000"/>
                <w:sz w:val="20"/>
                <w:szCs w:val="20"/>
              </w:rPr>
            </w:pPr>
            <w:r w:rsidRPr="005219EE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5219EE" w:rsidRDefault="005219EE" w:rsidP="005219EE">
      <w:pPr>
        <w:spacing w:line="276" w:lineRule="auto"/>
        <w:jc w:val="center"/>
        <w:rPr>
          <w:b/>
        </w:rPr>
      </w:pPr>
    </w:p>
    <w:p w:rsidR="00626083" w:rsidRDefault="00626083" w:rsidP="00626083">
      <w:pPr>
        <w:ind w:firstLine="709"/>
        <w:jc w:val="center"/>
        <w:rPr>
          <w:b/>
          <w:bCs/>
        </w:rPr>
      </w:pPr>
    </w:p>
    <w:p w:rsidR="00626083" w:rsidRDefault="00626083" w:rsidP="00626083">
      <w:pPr>
        <w:ind w:firstLine="709"/>
        <w:jc w:val="center"/>
        <w:rPr>
          <w:b/>
          <w:bCs/>
        </w:rPr>
      </w:pPr>
    </w:p>
    <w:p w:rsidR="005219EE" w:rsidRDefault="00626083" w:rsidP="00626083">
      <w:pPr>
        <w:ind w:firstLine="709"/>
        <w:jc w:val="center"/>
        <w:rPr>
          <w:b/>
        </w:rPr>
      </w:pPr>
      <w:r w:rsidRPr="00A81731">
        <w:rPr>
          <w:b/>
          <w:bCs/>
        </w:rPr>
        <w:t>Испол</w:t>
      </w:r>
      <w:r>
        <w:rPr>
          <w:b/>
          <w:bCs/>
        </w:rPr>
        <w:t>нение бюджета по расходам за 2025</w:t>
      </w:r>
      <w:r w:rsidRPr="00A81731">
        <w:rPr>
          <w:b/>
          <w:bCs/>
        </w:rPr>
        <w:t xml:space="preserve"> год</w:t>
      </w:r>
    </w:p>
    <w:p w:rsidR="00626083" w:rsidRDefault="00626083" w:rsidP="00626083">
      <w:pPr>
        <w:ind w:firstLine="540"/>
        <w:jc w:val="both"/>
        <w:rPr>
          <w:b/>
          <w:sz w:val="28"/>
          <w:szCs w:val="28"/>
        </w:rPr>
      </w:pPr>
      <w:r w:rsidRPr="00124E7E">
        <w:rPr>
          <w:b/>
          <w:sz w:val="28"/>
          <w:szCs w:val="28"/>
        </w:rPr>
        <w:t>По отраслям</w:t>
      </w:r>
      <w:r w:rsidRPr="009B407C">
        <w:rPr>
          <w:b/>
          <w:sz w:val="28"/>
          <w:szCs w:val="28"/>
        </w:rPr>
        <w:t xml:space="preserve"> исполнение бюджета выглядит следующим образом:</w:t>
      </w:r>
    </w:p>
    <w:p w:rsidR="005219EE" w:rsidRDefault="005219EE" w:rsidP="005219EE">
      <w:pPr>
        <w:spacing w:line="276" w:lineRule="auto"/>
        <w:jc w:val="center"/>
        <w:rPr>
          <w:b/>
        </w:rPr>
      </w:pPr>
    </w:p>
    <w:p w:rsidR="00626083" w:rsidRDefault="00626083" w:rsidP="005219EE">
      <w:pPr>
        <w:spacing w:line="276" w:lineRule="auto"/>
        <w:jc w:val="center"/>
        <w:rPr>
          <w:b/>
        </w:rPr>
      </w:pPr>
    </w:p>
    <w:p w:rsidR="00626083" w:rsidRDefault="00626083" w:rsidP="005219EE">
      <w:pPr>
        <w:spacing w:line="276" w:lineRule="auto"/>
        <w:jc w:val="center"/>
        <w:rPr>
          <w:b/>
        </w:rPr>
      </w:pPr>
    </w:p>
    <w:p w:rsidR="003C255D" w:rsidRDefault="003C255D" w:rsidP="00A761B2">
      <w:pPr>
        <w:ind w:firstLine="709"/>
        <w:jc w:val="center"/>
        <w:rPr>
          <w:b/>
          <w:bCs/>
          <w:sz w:val="20"/>
          <w:szCs w:val="20"/>
        </w:rPr>
        <w:sectPr w:rsidR="003C255D" w:rsidSect="00B559A4"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tbl>
      <w:tblPr>
        <w:tblW w:w="15041" w:type="dxa"/>
        <w:tblInd w:w="93" w:type="dxa"/>
        <w:tblLayout w:type="fixed"/>
        <w:tblLook w:val="04A0"/>
      </w:tblPr>
      <w:tblGrid>
        <w:gridCol w:w="4882"/>
        <w:gridCol w:w="662"/>
        <w:gridCol w:w="992"/>
        <w:gridCol w:w="1858"/>
        <w:gridCol w:w="1380"/>
        <w:gridCol w:w="1349"/>
        <w:gridCol w:w="1535"/>
        <w:gridCol w:w="1249"/>
        <w:gridCol w:w="1134"/>
      </w:tblGrid>
      <w:tr w:rsidR="001F66E2" w:rsidRPr="001F66E2" w:rsidTr="001F66E2">
        <w:trPr>
          <w:trHeight w:val="1410"/>
        </w:trPr>
        <w:tc>
          <w:tcPr>
            <w:tcW w:w="4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F66E2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F66E2">
              <w:rPr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 xml:space="preserve">Утвержденный </w:t>
            </w:r>
            <w:r w:rsidRPr="001F66E2">
              <w:rPr>
                <w:b/>
                <w:bCs/>
                <w:sz w:val="20"/>
                <w:szCs w:val="20"/>
              </w:rPr>
              <w:br/>
              <w:t>план на 2025год</w:t>
            </w:r>
            <w:r w:rsidRPr="001F66E2">
              <w:rPr>
                <w:b/>
                <w:bCs/>
                <w:sz w:val="20"/>
                <w:szCs w:val="20"/>
              </w:rPr>
              <w:br/>
              <w:t xml:space="preserve"> тыс. </w:t>
            </w:r>
            <w:proofErr w:type="spellStart"/>
            <w:r w:rsidRPr="001F66E2">
              <w:rPr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Уточненный</w:t>
            </w:r>
            <w:r w:rsidRPr="001F66E2">
              <w:rPr>
                <w:b/>
                <w:bCs/>
                <w:sz w:val="20"/>
                <w:szCs w:val="20"/>
              </w:rPr>
              <w:br/>
              <w:t xml:space="preserve">план на </w:t>
            </w:r>
            <w:r w:rsidRPr="001F66E2">
              <w:rPr>
                <w:b/>
                <w:bCs/>
                <w:sz w:val="20"/>
                <w:szCs w:val="20"/>
              </w:rPr>
              <w:br/>
              <w:t>2025 год</w:t>
            </w:r>
            <w:r w:rsidRPr="001F66E2">
              <w:rPr>
                <w:b/>
                <w:bCs/>
                <w:sz w:val="20"/>
                <w:szCs w:val="20"/>
              </w:rPr>
              <w:br/>
              <w:t xml:space="preserve">тыс. </w:t>
            </w:r>
            <w:proofErr w:type="spellStart"/>
            <w:r w:rsidRPr="001F66E2">
              <w:rPr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Исполнение</w:t>
            </w:r>
            <w:r w:rsidRPr="001F66E2">
              <w:rPr>
                <w:b/>
                <w:bCs/>
                <w:sz w:val="20"/>
                <w:szCs w:val="20"/>
              </w:rPr>
              <w:br/>
              <w:t>за 2025 г.</w:t>
            </w:r>
            <w:r w:rsidRPr="001F66E2">
              <w:rPr>
                <w:b/>
                <w:bCs/>
                <w:sz w:val="20"/>
                <w:szCs w:val="20"/>
              </w:rPr>
              <w:br/>
              <w:t xml:space="preserve">тыс. </w:t>
            </w:r>
            <w:proofErr w:type="spellStart"/>
            <w:r w:rsidRPr="001F66E2">
              <w:rPr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Выполнение +, невыполнение -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 xml:space="preserve">% </w:t>
            </w:r>
            <w:proofErr w:type="spellStart"/>
            <w:r w:rsidRPr="001F66E2">
              <w:rPr>
                <w:b/>
                <w:bCs/>
                <w:sz w:val="20"/>
                <w:szCs w:val="20"/>
              </w:rPr>
              <w:t>исп-ния</w:t>
            </w:r>
            <w:proofErr w:type="spellEnd"/>
            <w:r w:rsidRPr="001F66E2">
              <w:rPr>
                <w:b/>
                <w:bCs/>
                <w:sz w:val="20"/>
                <w:szCs w:val="20"/>
              </w:rPr>
              <w:br/>
              <w:t>от утвержденного</w:t>
            </w:r>
            <w:r w:rsidRPr="001F66E2">
              <w:rPr>
                <w:b/>
                <w:bCs/>
                <w:sz w:val="20"/>
                <w:szCs w:val="20"/>
              </w:rPr>
              <w:br/>
              <w:t>плана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 xml:space="preserve">% </w:t>
            </w:r>
            <w:proofErr w:type="spellStart"/>
            <w:r w:rsidRPr="001F66E2">
              <w:rPr>
                <w:b/>
                <w:bCs/>
                <w:sz w:val="20"/>
                <w:szCs w:val="20"/>
              </w:rPr>
              <w:t>исп-ния</w:t>
            </w:r>
            <w:proofErr w:type="spellEnd"/>
            <w:r w:rsidRPr="001F66E2">
              <w:rPr>
                <w:b/>
                <w:bCs/>
                <w:sz w:val="20"/>
                <w:szCs w:val="20"/>
              </w:rPr>
              <w:br/>
              <w:t>от уточненного</w:t>
            </w:r>
            <w:r w:rsidRPr="001F66E2">
              <w:rPr>
                <w:b/>
                <w:bCs/>
                <w:sz w:val="20"/>
                <w:szCs w:val="20"/>
              </w:rPr>
              <w:br/>
              <w:t>плана</w:t>
            </w:r>
          </w:p>
        </w:tc>
      </w:tr>
      <w:tr w:rsidR="001F66E2" w:rsidRPr="001F66E2" w:rsidTr="001F66E2">
        <w:trPr>
          <w:trHeight w:val="25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30198,1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34616,7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32373,2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-2243,5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93,5</w:t>
            </w:r>
          </w:p>
        </w:tc>
      </w:tr>
      <w:tr w:rsidR="001F66E2" w:rsidRPr="001F66E2" w:rsidTr="001F66E2">
        <w:trPr>
          <w:trHeight w:val="52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7476,1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8183,2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7904,3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-278,9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96,6</w:t>
            </w:r>
          </w:p>
        </w:tc>
      </w:tr>
      <w:tr w:rsidR="001F66E2" w:rsidRPr="001F66E2" w:rsidTr="001F66E2">
        <w:trPr>
          <w:trHeight w:val="84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19670,0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22414,6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20935,9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-1478,7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93,4</w:t>
            </w:r>
          </w:p>
        </w:tc>
      </w:tr>
      <w:tr w:rsidR="001F66E2" w:rsidRPr="001F66E2" w:rsidTr="001F66E2">
        <w:trPr>
          <w:trHeight w:val="79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(финансово-бюджетного)надзора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06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66,6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0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138,4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138,4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-138,4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2913,6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3813,9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3466,4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-347,5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90,9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856,6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856,6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856,6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4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856,6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856,6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856,6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6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642,8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4387,8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3608,4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-779,4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561,4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82,2</w:t>
            </w:r>
          </w:p>
        </w:tc>
      </w:tr>
      <w:tr w:rsidR="001F66E2" w:rsidRPr="001F66E2" w:rsidTr="001F66E2">
        <w:trPr>
          <w:trHeight w:val="30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Органы юстиции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138,6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138,6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138,6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60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82,5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3827,5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3048,1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-779,4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3694,7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79,6</w:t>
            </w:r>
          </w:p>
        </w:tc>
      </w:tr>
      <w:tr w:rsidR="001F66E2" w:rsidRPr="001F66E2" w:rsidTr="001F66E2">
        <w:trPr>
          <w:trHeight w:val="52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421,7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421,7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421,7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16520,8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32298,1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31429,3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-868,8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97,3</w:t>
            </w:r>
          </w:p>
        </w:tc>
      </w:tr>
      <w:tr w:rsidR="001F66E2" w:rsidRPr="001F66E2" w:rsidTr="001F66E2">
        <w:trPr>
          <w:trHeight w:val="22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1827,0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6118,4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6118,4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199,7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-0,3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99,9</w:t>
            </w:r>
          </w:p>
        </w:tc>
      </w:tr>
      <w:tr w:rsidR="001F66E2" w:rsidRPr="001F66E2" w:rsidTr="001F66E2">
        <w:trPr>
          <w:trHeight w:val="25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08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3797,6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4075,0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3725,7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-349,3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91,4</w:t>
            </w:r>
          </w:p>
        </w:tc>
      </w:tr>
      <w:tr w:rsidR="001F66E2" w:rsidRPr="001F66E2" w:rsidTr="001F66E2">
        <w:trPr>
          <w:trHeight w:val="31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lastRenderedPageBreak/>
              <w:t>Дорожное хозяйство ( дорожные фонды)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10896,2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21904,7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21385,5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-519,2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97,6</w:t>
            </w:r>
          </w:p>
        </w:tc>
      </w:tr>
      <w:tr w:rsidR="001F66E2" w:rsidRPr="001F66E2" w:rsidTr="001F66E2">
        <w:trPr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9668,9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15591,7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12863,3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-2728,4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82,5</w:t>
            </w:r>
          </w:p>
        </w:tc>
      </w:tr>
      <w:tr w:rsidR="001F66E2" w:rsidRPr="001F66E2" w:rsidTr="001F66E2">
        <w:trPr>
          <w:trHeight w:val="27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Жилищное 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1094,5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2243,4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2218,0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-25,4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98,9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5000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3000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3574,4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10348,3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7645,3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-2703,0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73,9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345,8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345,8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345,8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345,8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24,5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24,5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51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24,5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24,5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7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11088,8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12416,4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12416,4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25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10720,3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11997,9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11997,9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28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368,5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418,5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418,5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28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 xml:space="preserve">Здравоохранение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840,0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491,4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491,4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28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840,0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491,4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491,4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6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66E2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66E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336,0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943,8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943,8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42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Пенсионное обеспечение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color w:val="000000"/>
                <w:sz w:val="20"/>
                <w:szCs w:val="20"/>
              </w:rPr>
            </w:pPr>
            <w:r w:rsidRPr="001F66E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color w:val="000000"/>
                <w:sz w:val="20"/>
                <w:szCs w:val="20"/>
              </w:rPr>
            </w:pPr>
            <w:r w:rsidRPr="001F66E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color w:val="000000"/>
                <w:sz w:val="20"/>
                <w:szCs w:val="20"/>
              </w:rPr>
            </w:pPr>
            <w:r w:rsidRPr="001F66E2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943,8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943,8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100,0</w:t>
            </w:r>
          </w:p>
        </w:tc>
      </w:tr>
      <w:tr w:rsidR="001F66E2" w:rsidRPr="001F66E2" w:rsidTr="001F66E2">
        <w:trPr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  <w:hideMark/>
          </w:tcPr>
          <w:p w:rsidR="001F66E2" w:rsidRPr="001F66E2" w:rsidRDefault="001F66E2" w:rsidP="001F66E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Физическая культура  и 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64,8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624,8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613,8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-11,0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98,2</w:t>
            </w:r>
          </w:p>
        </w:tc>
      </w:tr>
      <w:tr w:rsidR="001F66E2" w:rsidRPr="001F66E2" w:rsidTr="001F66E2">
        <w:trPr>
          <w:trHeight w:val="34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F66E2">
              <w:rPr>
                <w:rFonts w:ascii="Times New Roman CYR" w:hAnsi="Times New Roman CYR" w:cs="Times New Roman CYR"/>
                <w:sz w:val="20"/>
                <w:szCs w:val="20"/>
              </w:rPr>
              <w:t>64,8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624,8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613,8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-11,0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sz w:val="20"/>
                <w:szCs w:val="20"/>
              </w:rPr>
            </w:pPr>
            <w:r w:rsidRPr="001F66E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98,2</w:t>
            </w:r>
          </w:p>
        </w:tc>
      </w:tr>
      <w:tr w:rsidR="001F66E2" w:rsidRPr="001F66E2" w:rsidTr="001F66E2">
        <w:trPr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70216,8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102597,6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95966,5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-6631,1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1F66E2" w:rsidRPr="001F66E2" w:rsidRDefault="001F66E2" w:rsidP="001F66E2">
            <w:pPr>
              <w:jc w:val="center"/>
              <w:rPr>
                <w:b/>
                <w:bCs/>
                <w:sz w:val="20"/>
                <w:szCs w:val="20"/>
              </w:rPr>
            </w:pPr>
            <w:r w:rsidRPr="001F66E2">
              <w:rPr>
                <w:b/>
                <w:bCs/>
                <w:sz w:val="20"/>
                <w:szCs w:val="20"/>
              </w:rPr>
              <w:t>93,5</w:t>
            </w:r>
          </w:p>
        </w:tc>
      </w:tr>
    </w:tbl>
    <w:p w:rsidR="003C255D" w:rsidRDefault="003C255D" w:rsidP="003C255D">
      <w:pPr>
        <w:ind w:firstLine="708"/>
        <w:sectPr w:rsidR="003C255D" w:rsidSect="00AD7D3D">
          <w:pgSz w:w="16838" w:h="11906" w:orient="landscape"/>
          <w:pgMar w:top="1701" w:right="1134" w:bottom="851" w:left="1418" w:header="709" w:footer="709" w:gutter="0"/>
          <w:cols w:space="708"/>
          <w:docGrid w:linePitch="360"/>
        </w:sectPr>
      </w:pPr>
    </w:p>
    <w:p w:rsidR="000D6BEB" w:rsidRPr="003C255D" w:rsidRDefault="000D6BEB" w:rsidP="003C255D">
      <w:pPr>
        <w:ind w:firstLine="708"/>
      </w:pPr>
    </w:p>
    <w:p w:rsidR="000D6BEB" w:rsidRDefault="000D6BEB" w:rsidP="005437A1">
      <w:pPr>
        <w:ind w:firstLine="709"/>
        <w:jc w:val="center"/>
        <w:rPr>
          <w:b/>
          <w:bCs/>
        </w:rPr>
      </w:pPr>
    </w:p>
    <w:p w:rsidR="000D6BEB" w:rsidRDefault="000D6BEB" w:rsidP="005437A1">
      <w:pPr>
        <w:ind w:firstLine="709"/>
        <w:jc w:val="center"/>
        <w:rPr>
          <w:b/>
          <w:bCs/>
        </w:rPr>
      </w:pPr>
    </w:p>
    <w:p w:rsidR="00E3697F" w:rsidRPr="00C0377D" w:rsidRDefault="00C213E1" w:rsidP="00866EDA">
      <w:pPr>
        <w:spacing w:line="276" w:lineRule="auto"/>
        <w:ind w:firstLine="546"/>
        <w:jc w:val="both"/>
      </w:pPr>
      <w:r w:rsidRPr="00C0377D">
        <w:t>И</w:t>
      </w:r>
      <w:r w:rsidR="002F04D7" w:rsidRPr="00C0377D">
        <w:t xml:space="preserve">сполнение по расходам </w:t>
      </w:r>
      <w:r w:rsidR="00A81D28">
        <w:t>за 202</w:t>
      </w:r>
      <w:r w:rsidR="000178CC">
        <w:t>5</w:t>
      </w:r>
      <w:r w:rsidR="00967E04" w:rsidRPr="00C0377D">
        <w:t xml:space="preserve"> год </w:t>
      </w:r>
      <w:r w:rsidR="002F04D7" w:rsidRPr="00C0377D">
        <w:t xml:space="preserve">составило </w:t>
      </w:r>
      <w:r w:rsidR="00E60E21">
        <w:t>95966,5</w:t>
      </w:r>
      <w:r w:rsidR="00B91ABF" w:rsidRPr="00C0377D">
        <w:t xml:space="preserve"> тыс. рублей или</w:t>
      </w:r>
      <w:r w:rsidR="00CC252F">
        <w:t xml:space="preserve"> </w:t>
      </w:r>
      <w:r w:rsidR="00E60E21">
        <w:t>93,5</w:t>
      </w:r>
      <w:r w:rsidR="002F04D7" w:rsidRPr="00C0377D">
        <w:t>% от уточненных плановых назначений, в том числе:</w:t>
      </w:r>
    </w:p>
    <w:p w:rsidR="00BD2E8F" w:rsidRPr="005158AB" w:rsidRDefault="00BD2E8F" w:rsidP="00866EDA">
      <w:pPr>
        <w:spacing w:line="276" w:lineRule="auto"/>
        <w:jc w:val="both"/>
      </w:pPr>
      <w:r w:rsidRPr="00C0377D">
        <w:t xml:space="preserve">             </w:t>
      </w:r>
      <w:r w:rsidRPr="005158AB">
        <w:t xml:space="preserve">- </w:t>
      </w:r>
      <w:r w:rsidRPr="005158AB">
        <w:rPr>
          <w:b/>
        </w:rPr>
        <w:t xml:space="preserve">по </w:t>
      </w:r>
      <w:r w:rsidR="00131570" w:rsidRPr="005158AB">
        <w:rPr>
          <w:b/>
        </w:rPr>
        <w:t>под</w:t>
      </w:r>
      <w:r w:rsidRPr="005158AB">
        <w:rPr>
          <w:b/>
        </w:rPr>
        <w:t>разделу 0102</w:t>
      </w:r>
      <w:r w:rsidRPr="005158AB">
        <w:t xml:space="preserve"> «Функционирование высшего должностного лица субъекта РФ и органов местного самоуправления»</w:t>
      </w:r>
      <w:r w:rsidR="00236C47" w:rsidRPr="005158AB">
        <w:t xml:space="preserve"> </w:t>
      </w:r>
      <w:r w:rsidR="00E60E21">
        <w:t>д</w:t>
      </w:r>
      <w:r w:rsidR="00E60E21" w:rsidRPr="005158AB">
        <w:t>анные средства направлены на обеспечение деятельности главы поселения, заместителей главы поселения</w:t>
      </w:r>
      <w:r w:rsidR="00E60E21">
        <w:t xml:space="preserve">, </w:t>
      </w:r>
      <w:r w:rsidR="00236C47" w:rsidRPr="005158AB">
        <w:t>объем расходов составил</w:t>
      </w:r>
      <w:r w:rsidR="005732E6" w:rsidRPr="005158AB">
        <w:t xml:space="preserve"> </w:t>
      </w:r>
      <w:r w:rsidR="00E60E21">
        <w:t>7904,3</w:t>
      </w:r>
      <w:r w:rsidRPr="005158AB">
        <w:t xml:space="preserve"> тыс. рублей, исполнение</w:t>
      </w:r>
      <w:r w:rsidR="00A761B2" w:rsidRPr="005158AB">
        <w:t xml:space="preserve"> </w:t>
      </w:r>
      <w:r w:rsidR="00E60E21">
        <w:t>96,6</w:t>
      </w:r>
      <w:r w:rsidR="00D42807" w:rsidRPr="005158AB">
        <w:t xml:space="preserve"> % от уточненного плана</w:t>
      </w:r>
      <w:r w:rsidR="005158AB" w:rsidRPr="005158AB">
        <w:t>,</w:t>
      </w:r>
      <w:r w:rsidR="005158AB" w:rsidRPr="005158AB">
        <w:rPr>
          <w:color w:val="000000"/>
        </w:rPr>
        <w:t xml:space="preserve"> экономия</w:t>
      </w:r>
      <w:r w:rsidR="00A6103F">
        <w:rPr>
          <w:color w:val="000000"/>
        </w:rPr>
        <w:t xml:space="preserve"> </w:t>
      </w:r>
      <w:r w:rsidR="005158AB" w:rsidRPr="005158AB">
        <w:rPr>
          <w:color w:val="000000"/>
        </w:rPr>
        <w:t xml:space="preserve"> по </w:t>
      </w:r>
      <w:r w:rsidR="00E60E21">
        <w:rPr>
          <w:color w:val="000000"/>
        </w:rPr>
        <w:t xml:space="preserve">оплате льготного проезда и санаторно-курортного лечения сотрудники администрации </w:t>
      </w:r>
      <w:r w:rsidR="00A6103F">
        <w:rPr>
          <w:color w:val="000000"/>
        </w:rPr>
        <w:t xml:space="preserve">не </w:t>
      </w:r>
      <w:r w:rsidR="00E60E21">
        <w:rPr>
          <w:color w:val="000000"/>
        </w:rPr>
        <w:t>воспользовались данной социальной компенсацией,</w:t>
      </w:r>
      <w:r w:rsidR="00A6103F">
        <w:rPr>
          <w:color w:val="000000"/>
        </w:rPr>
        <w:t xml:space="preserve"> экономия по заработной плате у главы поселения за счет использования отпуска без сохранения заработной платы, </w:t>
      </w:r>
      <w:r w:rsidR="00E60E21">
        <w:rPr>
          <w:color w:val="000000"/>
        </w:rPr>
        <w:t xml:space="preserve">остаток перейдет на </w:t>
      </w:r>
      <w:r w:rsidR="005158AB" w:rsidRPr="005158AB">
        <w:rPr>
          <w:color w:val="000000"/>
        </w:rPr>
        <w:t>202</w:t>
      </w:r>
      <w:r w:rsidR="00E60E21">
        <w:rPr>
          <w:color w:val="000000"/>
        </w:rPr>
        <w:t>6</w:t>
      </w:r>
      <w:r w:rsidR="005158AB" w:rsidRPr="005158AB">
        <w:rPr>
          <w:color w:val="000000"/>
        </w:rPr>
        <w:t>год</w:t>
      </w:r>
      <w:r w:rsidR="00A6103F">
        <w:t>;</w:t>
      </w:r>
    </w:p>
    <w:p w:rsidR="00DC3A0E" w:rsidRPr="005158AB" w:rsidRDefault="00BD2E8F" w:rsidP="00DC3A0E">
      <w:pPr>
        <w:spacing w:line="276" w:lineRule="auto"/>
        <w:jc w:val="both"/>
      </w:pPr>
      <w:r w:rsidRPr="005158AB">
        <w:t xml:space="preserve">  - </w:t>
      </w:r>
      <w:r w:rsidRPr="005158AB">
        <w:rPr>
          <w:b/>
        </w:rPr>
        <w:t xml:space="preserve">по </w:t>
      </w:r>
      <w:r w:rsidR="00131570" w:rsidRPr="005158AB">
        <w:rPr>
          <w:b/>
        </w:rPr>
        <w:t>под</w:t>
      </w:r>
      <w:r w:rsidRPr="005158AB">
        <w:rPr>
          <w:b/>
        </w:rPr>
        <w:t xml:space="preserve">разделу 0104 </w:t>
      </w:r>
      <w:r w:rsidRPr="005158AB">
        <w:t>«Функционирование Правительства РФ, высшего органа исполнительной власти субъектов РФ, местных администраций» расходы составили</w:t>
      </w:r>
      <w:r w:rsidR="00B348BA" w:rsidRPr="005158AB">
        <w:t xml:space="preserve">         </w:t>
      </w:r>
      <w:r w:rsidRPr="005158AB">
        <w:t xml:space="preserve"> </w:t>
      </w:r>
      <w:r w:rsidR="00A6103F">
        <w:t>20935,9</w:t>
      </w:r>
      <w:r w:rsidR="002F6748" w:rsidRPr="005158AB">
        <w:t xml:space="preserve"> тыс. рубл</w:t>
      </w:r>
      <w:r w:rsidR="00131570" w:rsidRPr="005158AB">
        <w:t>е</w:t>
      </w:r>
      <w:r w:rsidR="00B348BA" w:rsidRPr="005158AB">
        <w:t>й</w:t>
      </w:r>
      <w:r w:rsidR="00236C47" w:rsidRPr="005158AB">
        <w:t xml:space="preserve">. </w:t>
      </w:r>
      <w:r w:rsidR="00131570" w:rsidRPr="005158AB">
        <w:t>Средства направлены на обеспечение деяте</w:t>
      </w:r>
      <w:r w:rsidR="004F650F" w:rsidRPr="005158AB">
        <w:t xml:space="preserve">льности администрации поселения. </w:t>
      </w:r>
      <w:r w:rsidR="004F650F" w:rsidRPr="005158AB">
        <w:rPr>
          <w:bCs/>
        </w:rPr>
        <w:t xml:space="preserve">Объем расходов на содержание органов местного самоуправления в бюджете сельского поселения </w:t>
      </w:r>
      <w:proofErr w:type="spellStart"/>
      <w:r w:rsidR="00DA2B82" w:rsidRPr="005158AB">
        <w:rPr>
          <w:bCs/>
        </w:rPr>
        <w:t>Перегребное</w:t>
      </w:r>
      <w:proofErr w:type="spellEnd"/>
      <w:r w:rsidR="004F650F" w:rsidRPr="005158AB">
        <w:rPr>
          <w:bCs/>
        </w:rPr>
        <w:t xml:space="preserve"> не превышает установленный норматив формирования расходов на содержание органов местног</w:t>
      </w:r>
      <w:r w:rsidR="00C61E8E" w:rsidRPr="005158AB">
        <w:rPr>
          <w:bCs/>
        </w:rPr>
        <w:t xml:space="preserve">о самоуправления   ХМАО – </w:t>
      </w:r>
      <w:proofErr w:type="spellStart"/>
      <w:r w:rsidR="00C61E8E" w:rsidRPr="005158AB">
        <w:rPr>
          <w:bCs/>
        </w:rPr>
        <w:t>Югры</w:t>
      </w:r>
      <w:proofErr w:type="spellEnd"/>
      <w:r w:rsidR="00C61E8E" w:rsidRPr="005158AB">
        <w:rPr>
          <w:bCs/>
        </w:rPr>
        <w:t xml:space="preserve"> </w:t>
      </w:r>
      <w:r w:rsidR="00B27A14" w:rsidRPr="005158AB">
        <w:rPr>
          <w:bCs/>
        </w:rPr>
        <w:t xml:space="preserve">, утвержден </w:t>
      </w:r>
      <w:r w:rsidR="00CC252F" w:rsidRPr="005158AB">
        <w:rPr>
          <w:bCs/>
        </w:rPr>
        <w:t>Распоряжением Правительства Ханты-Мансийск</w:t>
      </w:r>
      <w:r w:rsidR="00C310D8" w:rsidRPr="005158AB">
        <w:rPr>
          <w:bCs/>
        </w:rPr>
        <w:t xml:space="preserve">ого Автономного </w:t>
      </w:r>
      <w:proofErr w:type="spellStart"/>
      <w:r w:rsidR="00C310D8" w:rsidRPr="005158AB">
        <w:rPr>
          <w:bCs/>
        </w:rPr>
        <w:t>округа-Югры</w:t>
      </w:r>
      <w:proofErr w:type="spellEnd"/>
      <w:r w:rsidR="00C310D8" w:rsidRPr="005158AB">
        <w:rPr>
          <w:bCs/>
        </w:rPr>
        <w:t xml:space="preserve"> от 2</w:t>
      </w:r>
      <w:r w:rsidR="00DC3A0E">
        <w:rPr>
          <w:bCs/>
        </w:rPr>
        <w:t xml:space="preserve">5 сентября </w:t>
      </w:r>
      <w:r w:rsidR="00CC252F" w:rsidRPr="005158AB">
        <w:rPr>
          <w:bCs/>
        </w:rPr>
        <w:t>202</w:t>
      </w:r>
      <w:r w:rsidR="00DC3A0E">
        <w:rPr>
          <w:bCs/>
        </w:rPr>
        <w:t>4</w:t>
      </w:r>
      <w:r w:rsidR="00CC252F" w:rsidRPr="005158AB">
        <w:rPr>
          <w:bCs/>
        </w:rPr>
        <w:t xml:space="preserve"> года №</w:t>
      </w:r>
      <w:r w:rsidR="00DC3A0E">
        <w:rPr>
          <w:bCs/>
        </w:rPr>
        <w:t>472</w:t>
      </w:r>
      <w:r w:rsidR="004C47FB" w:rsidRPr="005158AB">
        <w:rPr>
          <w:bCs/>
        </w:rPr>
        <w:t>-рп</w:t>
      </w:r>
      <w:r w:rsidR="00DC3A0E">
        <w:rPr>
          <w:bCs/>
        </w:rPr>
        <w:t xml:space="preserve">, </w:t>
      </w:r>
      <w:r w:rsidR="005158AB" w:rsidRPr="005158AB">
        <w:rPr>
          <w:color w:val="000000"/>
        </w:rPr>
        <w:t>исполнение 9</w:t>
      </w:r>
      <w:r w:rsidR="00DC3A0E">
        <w:rPr>
          <w:color w:val="000000"/>
        </w:rPr>
        <w:t>3,4</w:t>
      </w:r>
      <w:r w:rsidR="005158AB" w:rsidRPr="005158AB">
        <w:rPr>
          <w:color w:val="000000"/>
        </w:rPr>
        <w:t>%, экономия по заработной плате и начислениям на выплаты по оплате труда</w:t>
      </w:r>
      <w:r w:rsidR="00DC3A0E">
        <w:rPr>
          <w:color w:val="000000"/>
        </w:rPr>
        <w:t xml:space="preserve"> в связи с вакансией специалиста по культуре и </w:t>
      </w:r>
      <w:r w:rsidR="00DC3A0E" w:rsidRPr="00DC3A0E">
        <w:rPr>
          <w:color w:val="000000"/>
        </w:rPr>
        <w:t xml:space="preserve"> </w:t>
      </w:r>
      <w:r w:rsidR="00DC3A0E" w:rsidRPr="005158AB">
        <w:rPr>
          <w:color w:val="000000"/>
        </w:rPr>
        <w:t>экономия</w:t>
      </w:r>
      <w:r w:rsidR="00DC3A0E">
        <w:rPr>
          <w:color w:val="000000"/>
        </w:rPr>
        <w:t xml:space="preserve"> </w:t>
      </w:r>
      <w:r w:rsidR="00DC3A0E" w:rsidRPr="005158AB">
        <w:rPr>
          <w:color w:val="000000"/>
        </w:rPr>
        <w:t xml:space="preserve"> по </w:t>
      </w:r>
      <w:r w:rsidR="00DC3A0E">
        <w:rPr>
          <w:color w:val="000000"/>
        </w:rPr>
        <w:t xml:space="preserve">оплате льготного проезда и санаторно-курортного лечения, не все  сотрудники администрации воспользовались данной социальной компенсацией, остаток перейдет на </w:t>
      </w:r>
      <w:r w:rsidR="00DC3A0E" w:rsidRPr="005158AB">
        <w:rPr>
          <w:color w:val="000000"/>
        </w:rPr>
        <w:t>202</w:t>
      </w:r>
      <w:r w:rsidR="00DC3A0E">
        <w:rPr>
          <w:color w:val="000000"/>
        </w:rPr>
        <w:t>6</w:t>
      </w:r>
      <w:r w:rsidR="00DC3A0E" w:rsidRPr="005158AB">
        <w:rPr>
          <w:color w:val="000000"/>
        </w:rPr>
        <w:t>год</w:t>
      </w:r>
      <w:r w:rsidR="00DC3A0E">
        <w:t>;</w:t>
      </w:r>
    </w:p>
    <w:p w:rsidR="008F1377" w:rsidRPr="008F1377" w:rsidRDefault="00C310D8" w:rsidP="00EF028B">
      <w:pPr>
        <w:ind w:firstLine="708"/>
        <w:jc w:val="both"/>
      </w:pPr>
      <w:r w:rsidRPr="00C0377D">
        <w:t xml:space="preserve">- </w:t>
      </w:r>
      <w:r w:rsidRPr="00C0377D">
        <w:rPr>
          <w:b/>
        </w:rPr>
        <w:t>по подразделу 010</w:t>
      </w:r>
      <w:r>
        <w:rPr>
          <w:b/>
        </w:rPr>
        <w:t xml:space="preserve">6 </w:t>
      </w:r>
      <w:r w:rsidRPr="00C310D8">
        <w:t>«Обеспечение деятельности финансовых, налоговых и таможенных органов и органов финансового (финансово-бюджетного)надзора»</w:t>
      </w:r>
      <w:r w:rsidR="005158AB">
        <w:t xml:space="preserve"> </w:t>
      </w:r>
      <w:r>
        <w:rPr>
          <w:b/>
        </w:rPr>
        <w:t xml:space="preserve"> </w:t>
      </w:r>
      <w:r w:rsidRPr="006F6FD3">
        <w:t xml:space="preserve">расходы составили </w:t>
      </w:r>
      <w:r w:rsidR="00DC3A0E">
        <w:t>66,6</w:t>
      </w:r>
      <w:r w:rsidRPr="006F6FD3">
        <w:t xml:space="preserve"> тыс. рублей, исполнение 100% от уточненного плана.</w:t>
      </w:r>
      <w:r w:rsidR="008F1377" w:rsidRPr="006F6FD3">
        <w:t xml:space="preserve"> Средства напр</w:t>
      </w:r>
      <w:r w:rsidR="008F1377">
        <w:t xml:space="preserve">авлены </w:t>
      </w:r>
      <w:r w:rsidRPr="008F1377">
        <w:t>из бюджета поселения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</w:r>
      <w:r w:rsidR="008F1377">
        <w:t>;</w:t>
      </w:r>
    </w:p>
    <w:p w:rsidR="005158AB" w:rsidRPr="005158AB" w:rsidRDefault="005158AB" w:rsidP="005158AB">
      <w:pPr>
        <w:jc w:val="both"/>
      </w:pPr>
      <w:r w:rsidRPr="005158AB">
        <w:t xml:space="preserve">            </w:t>
      </w:r>
      <w:r w:rsidR="00131570" w:rsidRPr="005158AB">
        <w:t xml:space="preserve">- </w:t>
      </w:r>
      <w:r w:rsidR="00131570" w:rsidRPr="005158AB">
        <w:rPr>
          <w:b/>
        </w:rPr>
        <w:t>по подразделу 011</w:t>
      </w:r>
      <w:r w:rsidR="005672E4" w:rsidRPr="005158AB">
        <w:rPr>
          <w:b/>
        </w:rPr>
        <w:t>3</w:t>
      </w:r>
      <w:r w:rsidR="00131570" w:rsidRPr="005158AB">
        <w:t xml:space="preserve"> «Другие общегосударственные вопросы» расходы составили </w:t>
      </w:r>
      <w:r w:rsidR="00CC64EA">
        <w:t>3466,4</w:t>
      </w:r>
      <w:r w:rsidR="00131570" w:rsidRPr="005158AB">
        <w:t xml:space="preserve"> тыс. рублей, исполнение </w:t>
      </w:r>
      <w:r w:rsidR="00CC64EA">
        <w:t>90,9</w:t>
      </w:r>
      <w:r w:rsidR="00131570" w:rsidRPr="005158AB">
        <w:t>% от уточненного плана.</w:t>
      </w:r>
      <w:r w:rsidR="009C2B33" w:rsidRPr="005158AB">
        <w:t xml:space="preserve"> </w:t>
      </w:r>
      <w:r w:rsidR="00236C47" w:rsidRPr="005158AB">
        <w:t xml:space="preserve">По данному разделу </w:t>
      </w:r>
      <w:r w:rsidR="00421123" w:rsidRPr="005158AB">
        <w:t xml:space="preserve">произведены </w:t>
      </w:r>
      <w:r w:rsidR="00236C47" w:rsidRPr="005158AB">
        <w:t xml:space="preserve">расходы  </w:t>
      </w:r>
      <w:r w:rsidR="00D25102" w:rsidRPr="005158AB">
        <w:t>на:</w:t>
      </w:r>
      <w:r w:rsidR="009D6A42" w:rsidRPr="005158AB">
        <w:t xml:space="preserve"> содержание и обслуживание муниципального имущества  в т.ч. оплата страховани</w:t>
      </w:r>
      <w:r w:rsidR="0091501E" w:rsidRPr="005158AB">
        <w:t>я</w:t>
      </w:r>
      <w:r w:rsidR="009D6A42" w:rsidRPr="005158AB">
        <w:t xml:space="preserve"> имущества, транспортного налога, налога на имущество, коммунальные услуги,</w:t>
      </w:r>
      <w:r w:rsidR="000E10D1" w:rsidRPr="005158AB">
        <w:t xml:space="preserve"> </w:t>
      </w:r>
      <w:r w:rsidRPr="005158AB">
        <w:rPr>
          <w:color w:val="000000"/>
        </w:rPr>
        <w:t xml:space="preserve">экономия по </w:t>
      </w:r>
      <w:proofErr w:type="spellStart"/>
      <w:r w:rsidRPr="005158AB">
        <w:rPr>
          <w:color w:val="000000"/>
        </w:rPr>
        <w:t>ком.услугам</w:t>
      </w:r>
      <w:proofErr w:type="spellEnd"/>
      <w:r w:rsidRPr="005158AB">
        <w:rPr>
          <w:color w:val="000000"/>
        </w:rPr>
        <w:t>, остатки перейдут на 202</w:t>
      </w:r>
      <w:r w:rsidR="00CC64EA">
        <w:rPr>
          <w:color w:val="000000"/>
        </w:rPr>
        <w:t>6</w:t>
      </w:r>
      <w:r w:rsidRPr="005158AB">
        <w:rPr>
          <w:color w:val="000000"/>
        </w:rPr>
        <w:t>год</w:t>
      </w:r>
      <w:r w:rsidR="00F803D4">
        <w:rPr>
          <w:color w:val="000000"/>
        </w:rPr>
        <w:t>, в данный подраздел входят р</w:t>
      </w:r>
      <w:r w:rsidR="00F803D4" w:rsidRPr="00F803D4">
        <w:rPr>
          <w:color w:val="000000"/>
        </w:rPr>
        <w:t xml:space="preserve">асходы на укрепление общероссийской гражданской </w:t>
      </w:r>
      <w:proofErr w:type="spellStart"/>
      <w:r w:rsidR="00F803D4" w:rsidRPr="00F803D4">
        <w:rPr>
          <w:color w:val="000000"/>
        </w:rPr>
        <w:t>индентичности</w:t>
      </w:r>
      <w:proofErr w:type="spellEnd"/>
      <w:r w:rsidR="00F803D4" w:rsidRPr="00F803D4">
        <w:rPr>
          <w:color w:val="000000"/>
        </w:rPr>
        <w:t>. Торжественные мероприятия, приуроченные к памятным датам в истории народов России, государственным праздникам в рамках   муниципальной программы «Реализация государственной национальной политики и профилактика экстремизма в муниципальном образовании Октябрьский район»</w:t>
      </w:r>
      <w:r w:rsidR="00F803D4">
        <w:rPr>
          <w:color w:val="000000"/>
        </w:rPr>
        <w:t xml:space="preserve"> в сумме 20,0тыс.рублей исполнение 100%</w:t>
      </w:r>
      <w:r w:rsidRPr="005158AB">
        <w:rPr>
          <w:color w:val="000000"/>
        </w:rPr>
        <w:t>;</w:t>
      </w:r>
    </w:p>
    <w:p w:rsidR="00EF028B" w:rsidRDefault="00EF028B" w:rsidP="00866EDA">
      <w:pPr>
        <w:pStyle w:val="2"/>
        <w:spacing w:line="276" w:lineRule="auto"/>
        <w:ind w:firstLine="708"/>
        <w:jc w:val="both"/>
        <w:rPr>
          <w:b w:val="0"/>
          <w:bCs/>
          <w:sz w:val="24"/>
        </w:rPr>
      </w:pPr>
      <w:r>
        <w:rPr>
          <w:bCs/>
          <w:sz w:val="24"/>
        </w:rPr>
        <w:t>-</w:t>
      </w:r>
      <w:r w:rsidR="00115112" w:rsidRPr="00DA2B82">
        <w:rPr>
          <w:bCs/>
          <w:sz w:val="24"/>
        </w:rPr>
        <w:t>п</w:t>
      </w:r>
      <w:r w:rsidR="006A65D4" w:rsidRPr="00DA2B82">
        <w:rPr>
          <w:bCs/>
          <w:sz w:val="24"/>
        </w:rPr>
        <w:t>о подразделу</w:t>
      </w:r>
      <w:r w:rsidR="00037698" w:rsidRPr="00DA2B82">
        <w:rPr>
          <w:bCs/>
          <w:sz w:val="24"/>
        </w:rPr>
        <w:t xml:space="preserve"> 0203</w:t>
      </w:r>
      <w:r w:rsidR="00037698" w:rsidRPr="00C0377D">
        <w:rPr>
          <w:b w:val="0"/>
          <w:bCs/>
          <w:sz w:val="24"/>
        </w:rPr>
        <w:t xml:space="preserve"> «Мобилизационная и вневойсковая подготовка»</w:t>
      </w:r>
      <w:r w:rsidR="006A65D4" w:rsidRPr="00C0377D">
        <w:rPr>
          <w:b w:val="0"/>
          <w:bCs/>
          <w:sz w:val="24"/>
        </w:rPr>
        <w:t xml:space="preserve">  предусмотрены  расходы  </w:t>
      </w:r>
      <w:r w:rsidR="00705EEF">
        <w:rPr>
          <w:b w:val="0"/>
          <w:bCs/>
          <w:sz w:val="24"/>
        </w:rPr>
        <w:t>н</w:t>
      </w:r>
      <w:r w:rsidR="00705EEF" w:rsidRPr="00705EEF">
        <w:rPr>
          <w:b w:val="0"/>
          <w:bCs/>
          <w:sz w:val="24"/>
        </w:rPr>
        <w:t>а осуществление первичного воинского учета на территориях, где отсутствуют военные комиссариаты  в рамках муниципальной  программы " Управление  муниципальными финансами в  муниципальном образовании Октябрьский район"</w:t>
      </w:r>
      <w:r w:rsidR="006A65D4" w:rsidRPr="00C0377D">
        <w:rPr>
          <w:b w:val="0"/>
          <w:bCs/>
          <w:sz w:val="24"/>
        </w:rPr>
        <w:t xml:space="preserve">    в  сумме </w:t>
      </w:r>
      <w:r w:rsidR="00CC64EA">
        <w:rPr>
          <w:b w:val="0"/>
          <w:bCs/>
          <w:sz w:val="24"/>
        </w:rPr>
        <w:t>856,6</w:t>
      </w:r>
      <w:r w:rsidR="004A0DBA">
        <w:rPr>
          <w:b w:val="0"/>
          <w:bCs/>
          <w:sz w:val="24"/>
        </w:rPr>
        <w:t xml:space="preserve">  тыс.  рублей, исполнение 100% на </w:t>
      </w:r>
      <w:r w:rsidR="0091501E">
        <w:rPr>
          <w:b w:val="0"/>
          <w:bCs/>
          <w:sz w:val="24"/>
        </w:rPr>
        <w:t>выплату заработной платы.</w:t>
      </w:r>
    </w:p>
    <w:p w:rsidR="00955A8A" w:rsidRDefault="00072EFF" w:rsidP="00866EDA">
      <w:pPr>
        <w:spacing w:line="276" w:lineRule="auto"/>
        <w:ind w:firstLine="708"/>
        <w:jc w:val="both"/>
      </w:pPr>
      <w:r w:rsidRPr="00C0377D">
        <w:rPr>
          <w:b/>
          <w:bCs/>
        </w:rPr>
        <w:lastRenderedPageBreak/>
        <w:t>-по подразделу 0304</w:t>
      </w:r>
      <w:r w:rsidRPr="00C0377D">
        <w:rPr>
          <w:bCs/>
        </w:rPr>
        <w:t xml:space="preserve"> «Органы юстиции»</w:t>
      </w:r>
      <w:r w:rsidRPr="00C0377D">
        <w:rPr>
          <w:b/>
          <w:bCs/>
        </w:rPr>
        <w:t xml:space="preserve"> </w:t>
      </w:r>
      <w:r w:rsidR="00955A8A" w:rsidRPr="00C0377D">
        <w:rPr>
          <w:bCs/>
        </w:rPr>
        <w:t xml:space="preserve">произведены расходы </w:t>
      </w:r>
      <w:r w:rsidR="00705EEF">
        <w:rPr>
          <w:bCs/>
        </w:rPr>
        <w:t>н</w:t>
      </w:r>
      <w:r w:rsidR="00705EEF" w:rsidRPr="00705EEF">
        <w:rPr>
          <w:bCs/>
        </w:rPr>
        <w:t>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в рамках муниципальной программы "Развитие муниципальной службы в муниципальном образовании Октябрьский район"</w:t>
      </w:r>
      <w:r w:rsidR="0091501E">
        <w:rPr>
          <w:bCs/>
        </w:rPr>
        <w:t xml:space="preserve"> </w:t>
      </w:r>
      <w:r w:rsidR="00705EEF">
        <w:rPr>
          <w:bCs/>
        </w:rPr>
        <w:t>на сумму 1</w:t>
      </w:r>
      <w:r w:rsidR="00CC64EA">
        <w:t>38,6</w:t>
      </w:r>
      <w:r w:rsidR="001059BC" w:rsidRPr="00C0377D">
        <w:t xml:space="preserve"> тыс. рублей</w:t>
      </w:r>
      <w:r w:rsidR="00955A8A" w:rsidRPr="00C0377D">
        <w:t xml:space="preserve"> за счет </w:t>
      </w:r>
      <w:r w:rsidR="004A0DBA">
        <w:t xml:space="preserve"> средств  федерального </w:t>
      </w:r>
      <w:r w:rsidR="00C443D3">
        <w:t>и окружного</w:t>
      </w:r>
      <w:r w:rsidR="004A0DBA">
        <w:t xml:space="preserve"> бюджета исполнение 100% на </w:t>
      </w:r>
      <w:r w:rsidR="00EF028B">
        <w:t>выплату заработной платы и приобретение МТЗ.</w:t>
      </w:r>
      <w:r w:rsidR="00705EEF" w:rsidRPr="00705EEF">
        <w:t xml:space="preserve"> </w:t>
      </w:r>
    </w:p>
    <w:p w:rsidR="000E10D1" w:rsidRPr="00F02CC3" w:rsidRDefault="000E10D1" w:rsidP="00F02CC3">
      <w:pPr>
        <w:shd w:val="clear" w:color="auto" w:fill="FFFFFF"/>
        <w:ind w:firstLine="708"/>
        <w:jc w:val="both"/>
      </w:pPr>
      <w:r w:rsidRPr="00F02CC3">
        <w:t xml:space="preserve">- </w:t>
      </w:r>
      <w:r w:rsidRPr="00F02CC3">
        <w:rPr>
          <w:b/>
        </w:rPr>
        <w:t xml:space="preserve">по подразделу 0310 </w:t>
      </w:r>
      <w:r w:rsidRPr="00F02CC3">
        <w:t xml:space="preserve">«Защита населения и территории от чрезвычайных ситуаций природного и техногенного характера, пожарная безопасность» </w:t>
      </w:r>
      <w:r w:rsidR="00385379" w:rsidRPr="00F02CC3">
        <w:t xml:space="preserve">исполнение в сумме </w:t>
      </w:r>
      <w:r w:rsidR="00CC64EA">
        <w:t>3048,1</w:t>
      </w:r>
      <w:r w:rsidR="00BB110D">
        <w:t xml:space="preserve"> </w:t>
      </w:r>
      <w:r w:rsidR="00385379" w:rsidRPr="00F02CC3">
        <w:t xml:space="preserve">тыс.руб. или </w:t>
      </w:r>
      <w:r w:rsidR="00BB110D">
        <w:t>100</w:t>
      </w:r>
      <w:r w:rsidR="00385379" w:rsidRPr="00F02CC3">
        <w:t>% от уточненного плана</w:t>
      </w:r>
      <w:r w:rsidR="00F02CC3" w:rsidRPr="00F02CC3">
        <w:t>,</w:t>
      </w:r>
      <w:r w:rsidR="00F02CC3" w:rsidRPr="00F02CC3">
        <w:rPr>
          <w:color w:val="333333"/>
        </w:rPr>
        <w:t xml:space="preserve"> </w:t>
      </w:r>
      <w:r w:rsidR="00BB110D">
        <w:rPr>
          <w:color w:val="333333"/>
        </w:rPr>
        <w:t>р</w:t>
      </w:r>
      <w:r w:rsidR="00BB110D" w:rsidRPr="00BB110D">
        <w:rPr>
          <w:color w:val="333333"/>
        </w:rPr>
        <w:t xml:space="preserve">асходы на </w:t>
      </w:r>
      <w:r w:rsidR="00CC64EA">
        <w:rPr>
          <w:color w:val="333333"/>
        </w:rPr>
        <w:t>обустройство подъездных путей к пожарным резервуарам</w:t>
      </w:r>
      <w:r w:rsidR="00F803D4">
        <w:rPr>
          <w:color w:val="333333"/>
        </w:rPr>
        <w:t>, р</w:t>
      </w:r>
      <w:r w:rsidR="00F803D4" w:rsidRPr="00F803D4">
        <w:rPr>
          <w:color w:val="333333"/>
        </w:rPr>
        <w:t>асходы на создание (обновление) противопожарной минерализованной полосы (разрывы) в рамках муниципальной программы "Безопасность жизнедеятельности в муниципальном образовании Октябрьский район"</w:t>
      </w:r>
      <w:r w:rsidR="00F803D4">
        <w:rPr>
          <w:color w:val="333333"/>
        </w:rPr>
        <w:t xml:space="preserve"> в сумме 685,3тыс.рублей исполнение 100%</w:t>
      </w:r>
      <w:r w:rsidR="00F02CC3" w:rsidRPr="00F02CC3">
        <w:rPr>
          <w:color w:val="333333"/>
        </w:rPr>
        <w:t>;</w:t>
      </w:r>
      <w:r w:rsidR="00385379" w:rsidRPr="00F02CC3">
        <w:t xml:space="preserve"> </w:t>
      </w:r>
    </w:p>
    <w:p w:rsidR="001C48DD" w:rsidRPr="00A752D1" w:rsidRDefault="000E10D1" w:rsidP="001C48DD">
      <w:pPr>
        <w:spacing w:line="276" w:lineRule="auto"/>
      </w:pPr>
      <w:r>
        <w:t xml:space="preserve">            </w:t>
      </w:r>
      <w:r w:rsidR="001C48DD" w:rsidRPr="00A752D1">
        <w:t xml:space="preserve"> - </w:t>
      </w:r>
      <w:r w:rsidR="001C48DD" w:rsidRPr="00A752D1">
        <w:rPr>
          <w:b/>
        </w:rPr>
        <w:t>по подразделу 0314 «</w:t>
      </w:r>
      <w:r w:rsidR="001C48DD" w:rsidRPr="00A752D1">
        <w:t xml:space="preserve">Другие вопросы национальной безопасности и правоохранительной деятельности» отнесены расходы </w:t>
      </w:r>
      <w:r w:rsidR="00705EEF">
        <w:t>н</w:t>
      </w:r>
      <w:r w:rsidR="00705EEF" w:rsidRPr="00705EEF">
        <w:t>а создани</w:t>
      </w:r>
      <w:r w:rsidR="00705EEF">
        <w:t>е</w:t>
      </w:r>
      <w:r w:rsidR="00705EEF" w:rsidRPr="00705EEF">
        <w:t xml:space="preserve"> условий для деятельности  народных дружин в рамках подпрограммы "Профилактика правонарушений в сфере общественного порядка"  в рамках муниципальной программы "Профилактика правонарушений и обеспечение отдельных прав граждан в муниципальном образовании Октябрьский район" </w:t>
      </w:r>
      <w:r w:rsidR="00EF028B">
        <w:t xml:space="preserve"> исполнение в сумме </w:t>
      </w:r>
      <w:r w:rsidR="00705EEF">
        <w:t>121,7</w:t>
      </w:r>
      <w:r w:rsidR="00BB110D">
        <w:t xml:space="preserve"> </w:t>
      </w:r>
      <w:r w:rsidR="00705EEF">
        <w:t xml:space="preserve">тыс.рублей или 100% и расходы </w:t>
      </w:r>
      <w:r w:rsidR="00705EEF" w:rsidRPr="00705EEF">
        <w:t>на модернизацию систем видеонаблюдения мест массового пребывания людей, обеспечивающей информационное взаимодействие с региональной подсистемой видеонаблюдения сегмента аппаратно-программного комплекса "Безопасный город" в рамках муниципальной программы "Профилактика терроризма в муниципальном образовании Октябрьский район"</w:t>
      </w:r>
      <w:r w:rsidR="00705EEF">
        <w:t xml:space="preserve"> в сумме 300,0тыс.рублей исполнение 100%;</w:t>
      </w:r>
    </w:p>
    <w:p w:rsidR="00CF305B" w:rsidRPr="00C0377D" w:rsidRDefault="00EF028B" w:rsidP="00866EDA">
      <w:pPr>
        <w:spacing w:line="276" w:lineRule="auto"/>
        <w:jc w:val="both"/>
      </w:pPr>
      <w:r>
        <w:t xml:space="preserve">        </w:t>
      </w:r>
      <w:r w:rsidR="00027C85" w:rsidRPr="00C0377D">
        <w:t xml:space="preserve">  </w:t>
      </w:r>
      <w:r w:rsidR="00090B7B" w:rsidRPr="00C0377D">
        <w:t xml:space="preserve">- </w:t>
      </w:r>
      <w:r w:rsidR="0001537D" w:rsidRPr="00C0377D">
        <w:rPr>
          <w:b/>
        </w:rPr>
        <w:t>п</w:t>
      </w:r>
      <w:r w:rsidR="00090B7B" w:rsidRPr="00C0377D">
        <w:rPr>
          <w:b/>
        </w:rPr>
        <w:t>о подразделу 0401</w:t>
      </w:r>
      <w:r w:rsidR="00090B7B" w:rsidRPr="00C0377D">
        <w:t xml:space="preserve"> </w:t>
      </w:r>
      <w:r w:rsidR="0024588C" w:rsidRPr="00C0377D">
        <w:t>«</w:t>
      </w:r>
      <w:r w:rsidR="00090B7B" w:rsidRPr="00C0377D">
        <w:t>Общеэкономические вопросы»</w:t>
      </w:r>
      <w:r w:rsidR="00CF305B" w:rsidRPr="00C0377D">
        <w:t xml:space="preserve"> о</w:t>
      </w:r>
      <w:r w:rsidR="00246482" w:rsidRPr="00C0377D">
        <w:t>тнесены</w:t>
      </w:r>
      <w:r w:rsidR="00CF305B" w:rsidRPr="00C0377D">
        <w:t xml:space="preserve"> расходы:</w:t>
      </w:r>
    </w:p>
    <w:p w:rsidR="00EF028B" w:rsidRDefault="00CF305B" w:rsidP="00EF028B">
      <w:pPr>
        <w:pStyle w:val="a8"/>
        <w:spacing w:before="0" w:beforeAutospacing="0" w:after="0" w:afterAutospacing="0"/>
        <w:ind w:firstLine="708"/>
        <w:jc w:val="both"/>
        <w:rPr>
          <w:color w:val="000000"/>
        </w:rPr>
      </w:pPr>
      <w:r w:rsidRPr="00C0377D">
        <w:rPr>
          <w:b/>
        </w:rPr>
        <w:t xml:space="preserve">- </w:t>
      </w:r>
      <w:r w:rsidR="003D6952" w:rsidRPr="00C0377D">
        <w:t xml:space="preserve">на финансирование мероприятий по содействию трудоустройству граждан и реализацию дополнительных мероприятий, направленных на снижение напряженности на рынке труда в рамках </w:t>
      </w:r>
      <w:r w:rsidR="00EF028B">
        <w:rPr>
          <w:color w:val="000000"/>
        </w:rPr>
        <w:t>Муниципальной</w:t>
      </w:r>
      <w:r w:rsidR="00EF028B" w:rsidRPr="00992B5A">
        <w:rPr>
          <w:color w:val="000000"/>
        </w:rPr>
        <w:t xml:space="preserve"> программ</w:t>
      </w:r>
      <w:r w:rsidR="00EF028B">
        <w:rPr>
          <w:color w:val="000000"/>
        </w:rPr>
        <w:t>ы</w:t>
      </w:r>
      <w:r w:rsidR="00EF028B" w:rsidRPr="00992B5A">
        <w:rPr>
          <w:color w:val="000000"/>
        </w:rPr>
        <w:t xml:space="preserve"> «</w:t>
      </w:r>
      <w:r w:rsidR="00385379" w:rsidRPr="00385379">
        <w:rPr>
          <w:color w:val="000000"/>
        </w:rPr>
        <w:t>Улучшение условий и охраны труда, развитие социального партнерства и содействие занятости населения в муниципальном образовании Октябрьский район</w:t>
      </w:r>
      <w:r w:rsidR="00EF028B" w:rsidRPr="00992B5A">
        <w:rPr>
          <w:color w:val="000000"/>
        </w:rPr>
        <w:t>»</w:t>
      </w:r>
      <w:r w:rsidR="00F02CC3">
        <w:rPr>
          <w:color w:val="000000"/>
        </w:rPr>
        <w:t>, т</w:t>
      </w:r>
      <w:r w:rsidR="00EF028B" w:rsidRPr="00992B5A">
        <w:rPr>
          <w:color w:val="000000"/>
        </w:rPr>
        <w:t xml:space="preserve">рудоустройство безработных </w:t>
      </w:r>
      <w:r w:rsidR="00EF028B" w:rsidRPr="00F803D4">
        <w:rPr>
          <w:color w:val="000000" w:themeColor="text1"/>
        </w:rPr>
        <w:t>(1</w:t>
      </w:r>
      <w:r w:rsidR="00BB110D" w:rsidRPr="00F803D4">
        <w:rPr>
          <w:color w:val="000000" w:themeColor="text1"/>
        </w:rPr>
        <w:t>3</w:t>
      </w:r>
      <w:r w:rsidR="00EF028B" w:rsidRPr="00F803D4">
        <w:rPr>
          <w:color w:val="000000" w:themeColor="text1"/>
        </w:rPr>
        <w:t>чел</w:t>
      </w:r>
      <w:r w:rsidR="00EE43E0" w:rsidRPr="00F803D4">
        <w:rPr>
          <w:color w:val="000000" w:themeColor="text1"/>
        </w:rPr>
        <w:t>.</w:t>
      </w:r>
      <w:r w:rsidR="00EF028B" w:rsidRPr="00F803D4">
        <w:rPr>
          <w:color w:val="000000" w:themeColor="text1"/>
        </w:rPr>
        <w:t>)</w:t>
      </w:r>
      <w:r w:rsidR="00C8281D" w:rsidRPr="00F803D4">
        <w:rPr>
          <w:color w:val="000000" w:themeColor="text1"/>
        </w:rPr>
        <w:t>,</w:t>
      </w:r>
      <w:r w:rsidR="00C8281D">
        <w:rPr>
          <w:color w:val="000000"/>
        </w:rPr>
        <w:t xml:space="preserve"> </w:t>
      </w:r>
      <w:r w:rsidR="00EF028B" w:rsidRPr="00992B5A">
        <w:rPr>
          <w:color w:val="000000"/>
        </w:rPr>
        <w:t xml:space="preserve">доля </w:t>
      </w:r>
      <w:proofErr w:type="spellStart"/>
      <w:r w:rsidR="00EF028B" w:rsidRPr="00992B5A">
        <w:rPr>
          <w:color w:val="000000"/>
        </w:rPr>
        <w:t>софинансирования</w:t>
      </w:r>
      <w:proofErr w:type="spellEnd"/>
      <w:r w:rsidR="00C8281D">
        <w:rPr>
          <w:color w:val="000000"/>
        </w:rPr>
        <w:t xml:space="preserve"> </w:t>
      </w:r>
      <w:r w:rsidR="00EF028B" w:rsidRPr="00992B5A">
        <w:rPr>
          <w:color w:val="000000"/>
        </w:rPr>
        <w:t xml:space="preserve"> Октябрьского района</w:t>
      </w:r>
      <w:r w:rsidR="00C8281D">
        <w:rPr>
          <w:color w:val="000000"/>
        </w:rPr>
        <w:t xml:space="preserve"> в сумме </w:t>
      </w:r>
      <w:r w:rsidR="00F803D4">
        <w:rPr>
          <w:color w:val="000000"/>
        </w:rPr>
        <w:t>4133,0</w:t>
      </w:r>
      <w:r w:rsidR="00BB110D">
        <w:rPr>
          <w:color w:val="000000"/>
        </w:rPr>
        <w:t xml:space="preserve"> </w:t>
      </w:r>
      <w:r w:rsidR="00C8281D">
        <w:rPr>
          <w:color w:val="000000"/>
        </w:rPr>
        <w:t>тыс.руб.</w:t>
      </w:r>
      <w:r w:rsidR="00EF028B" w:rsidRPr="00992B5A">
        <w:rPr>
          <w:color w:val="000000"/>
        </w:rPr>
        <w:t xml:space="preserve">, </w:t>
      </w:r>
      <w:r w:rsidR="00C8281D">
        <w:rPr>
          <w:color w:val="000000"/>
        </w:rPr>
        <w:t xml:space="preserve">бюджет </w:t>
      </w:r>
      <w:proofErr w:type="spellStart"/>
      <w:r w:rsidR="00C8281D">
        <w:rPr>
          <w:color w:val="000000"/>
        </w:rPr>
        <w:t>ХМАО-Югры</w:t>
      </w:r>
      <w:proofErr w:type="spellEnd"/>
      <w:r w:rsidR="00C8281D">
        <w:rPr>
          <w:color w:val="000000"/>
        </w:rPr>
        <w:t xml:space="preserve"> в сумме </w:t>
      </w:r>
      <w:r w:rsidR="00F803D4">
        <w:rPr>
          <w:color w:val="000000"/>
        </w:rPr>
        <w:t>1985,4</w:t>
      </w:r>
      <w:r w:rsidR="00C8281D">
        <w:rPr>
          <w:color w:val="000000"/>
        </w:rPr>
        <w:t>тыс.руб.</w:t>
      </w:r>
      <w:r w:rsidR="00EF028B" w:rsidRPr="00992B5A">
        <w:rPr>
          <w:color w:val="000000"/>
        </w:rPr>
        <w:t xml:space="preserve"> исполнение 100%)</w:t>
      </w:r>
      <w:r w:rsidR="00F02CC3">
        <w:rPr>
          <w:color w:val="000000"/>
        </w:rPr>
        <w:t>;</w:t>
      </w:r>
    </w:p>
    <w:p w:rsidR="00BB110D" w:rsidRPr="00BB110D" w:rsidRDefault="00BB110D" w:rsidP="00BB110D">
      <w:pPr>
        <w:jc w:val="both"/>
      </w:pPr>
      <w:r>
        <w:t xml:space="preserve">            </w:t>
      </w:r>
      <w:r w:rsidR="00C8281D" w:rsidRPr="00BB110D">
        <w:t>-</w:t>
      </w:r>
      <w:r w:rsidR="00C8281D" w:rsidRPr="00BB110D">
        <w:rPr>
          <w:b/>
        </w:rPr>
        <w:t xml:space="preserve">подраздел 0405 </w:t>
      </w:r>
      <w:r w:rsidR="00C8281D" w:rsidRPr="00BB110D">
        <w:t xml:space="preserve">«Сельское хозяйство и рыболовство» </w:t>
      </w:r>
      <w:r w:rsidR="00F803D4">
        <w:t>р</w:t>
      </w:r>
      <w:r w:rsidR="00F803D4" w:rsidRPr="00F803D4">
        <w:t xml:space="preserve">асходы на организацию мероприятий при осуществлении деятельности по обращению с животными без владельцев (бюджет района) в рамках муниципальной программы "Развитие агропромышленного комплекса на территории муниципального образования Октябрьский район" </w:t>
      </w:r>
      <w:r w:rsidR="0047030E" w:rsidRPr="00BB110D">
        <w:t xml:space="preserve">в сумме </w:t>
      </w:r>
      <w:r w:rsidR="00F803D4">
        <w:t>199,7</w:t>
      </w:r>
      <w:r w:rsidR="00F02CC3" w:rsidRPr="00BB110D">
        <w:t xml:space="preserve"> тыс.рублей </w:t>
      </w:r>
      <w:r w:rsidRPr="00BB110D">
        <w:rPr>
          <w:color w:val="000000"/>
        </w:rPr>
        <w:t xml:space="preserve">исполнение 99,9%, экономия по муниципальному контракту </w:t>
      </w:r>
      <w:r w:rsidR="00F803D4">
        <w:rPr>
          <w:color w:val="000000"/>
        </w:rPr>
        <w:t>3</w:t>
      </w:r>
      <w:r w:rsidRPr="00BB110D">
        <w:rPr>
          <w:color w:val="000000"/>
        </w:rPr>
        <w:t>00,00рублей;</w:t>
      </w:r>
    </w:p>
    <w:p w:rsidR="00B35604" w:rsidRPr="006F6FD3" w:rsidRDefault="00EF028B" w:rsidP="00BB110D">
      <w:pPr>
        <w:jc w:val="both"/>
      </w:pPr>
      <w:r w:rsidRPr="006F6FD3">
        <w:t xml:space="preserve">           </w:t>
      </w:r>
      <w:r w:rsidR="00B35604" w:rsidRPr="006F6FD3">
        <w:t xml:space="preserve">- </w:t>
      </w:r>
      <w:r w:rsidR="00B35604" w:rsidRPr="006F6FD3">
        <w:rPr>
          <w:b/>
        </w:rPr>
        <w:t xml:space="preserve">подраздел 0408 </w:t>
      </w:r>
      <w:r w:rsidR="00B35604" w:rsidRPr="006F6FD3">
        <w:t>«Автомобильный транспорт»</w:t>
      </w:r>
      <w:r w:rsidR="00BB110D" w:rsidRPr="006F6FD3">
        <w:t xml:space="preserve"> осуществление пассажирских перевозок по регулярным маршрутам поселения</w:t>
      </w:r>
      <w:r w:rsidR="00B35604" w:rsidRPr="006F6FD3">
        <w:rPr>
          <w:b/>
        </w:rPr>
        <w:t xml:space="preserve"> </w:t>
      </w:r>
      <w:r w:rsidR="006F6FD3" w:rsidRPr="006F6FD3">
        <w:t>исполнение</w:t>
      </w:r>
      <w:r w:rsidR="006F6FD3" w:rsidRPr="006F6FD3">
        <w:rPr>
          <w:b/>
        </w:rPr>
        <w:t xml:space="preserve"> </w:t>
      </w:r>
      <w:r w:rsidR="00B35604" w:rsidRPr="006F6FD3">
        <w:t>составил</w:t>
      </w:r>
      <w:r w:rsidR="006F6FD3" w:rsidRPr="006F6FD3">
        <w:t>о</w:t>
      </w:r>
      <w:r w:rsidR="00B35604" w:rsidRPr="006F6FD3">
        <w:t xml:space="preserve"> </w:t>
      </w:r>
      <w:r w:rsidR="0047030E" w:rsidRPr="006F6FD3">
        <w:t>3</w:t>
      </w:r>
      <w:r w:rsidR="00524E1B">
        <w:t>725,7</w:t>
      </w:r>
      <w:r w:rsidR="00BB110D" w:rsidRPr="006F6FD3">
        <w:t xml:space="preserve"> </w:t>
      </w:r>
      <w:r w:rsidR="00B35604" w:rsidRPr="006F6FD3">
        <w:t xml:space="preserve">тыс.рублей </w:t>
      </w:r>
      <w:r w:rsidR="006F6FD3" w:rsidRPr="006F6FD3">
        <w:t>или</w:t>
      </w:r>
      <w:r w:rsidR="00BB110D" w:rsidRPr="006F6FD3">
        <w:rPr>
          <w:color w:val="000000"/>
        </w:rPr>
        <w:t xml:space="preserve"> 9</w:t>
      </w:r>
      <w:r w:rsidR="00524E1B">
        <w:rPr>
          <w:color w:val="000000"/>
        </w:rPr>
        <w:t>1,4</w:t>
      </w:r>
      <w:r w:rsidR="00BB110D" w:rsidRPr="006F6FD3">
        <w:rPr>
          <w:color w:val="000000"/>
        </w:rPr>
        <w:t>%, оплата за декабрь, пройдет в январе 202</w:t>
      </w:r>
      <w:r w:rsidR="00524E1B">
        <w:rPr>
          <w:color w:val="000000"/>
        </w:rPr>
        <w:t>6</w:t>
      </w:r>
      <w:r w:rsidR="00BB110D" w:rsidRPr="006F6FD3">
        <w:rPr>
          <w:color w:val="000000"/>
        </w:rPr>
        <w:t>г., остаток перейдет на 202</w:t>
      </w:r>
      <w:r w:rsidR="00524E1B">
        <w:rPr>
          <w:color w:val="000000"/>
        </w:rPr>
        <w:t>6</w:t>
      </w:r>
      <w:r w:rsidR="00BB110D" w:rsidRPr="006F6FD3">
        <w:rPr>
          <w:color w:val="000000"/>
        </w:rPr>
        <w:t>год;</w:t>
      </w:r>
    </w:p>
    <w:p w:rsidR="000B4499" w:rsidRDefault="00EF028B" w:rsidP="00524E1B">
      <w:pPr>
        <w:jc w:val="both"/>
        <w:rPr>
          <w:bCs/>
        </w:rPr>
      </w:pPr>
      <w:r w:rsidRPr="006F6FD3">
        <w:rPr>
          <w:b/>
        </w:rPr>
        <w:t xml:space="preserve">           </w:t>
      </w:r>
      <w:r w:rsidR="00246482" w:rsidRPr="006F6FD3">
        <w:rPr>
          <w:b/>
        </w:rPr>
        <w:t xml:space="preserve">- подраздел 0409 </w:t>
      </w:r>
      <w:r w:rsidR="00246482" w:rsidRPr="006F6FD3">
        <w:t xml:space="preserve">«Дорожное хозяйство» план составил </w:t>
      </w:r>
      <w:r w:rsidR="006F6FD3" w:rsidRPr="006F6FD3">
        <w:t>2</w:t>
      </w:r>
      <w:r w:rsidR="00524E1B">
        <w:t>1904,7</w:t>
      </w:r>
      <w:r w:rsidR="00246482" w:rsidRPr="006F6FD3">
        <w:t xml:space="preserve">тыс. рублей, кассовый расход </w:t>
      </w:r>
      <w:r w:rsidR="0047030E" w:rsidRPr="006F6FD3">
        <w:t xml:space="preserve"> </w:t>
      </w:r>
      <w:r w:rsidR="00524E1B">
        <w:t>21385,5</w:t>
      </w:r>
      <w:r w:rsidR="007214D7" w:rsidRPr="006F6FD3">
        <w:t>тыс.</w:t>
      </w:r>
      <w:r w:rsidR="00246482" w:rsidRPr="006F6FD3">
        <w:t xml:space="preserve"> руб. или </w:t>
      </w:r>
      <w:r w:rsidR="00F02CC3" w:rsidRPr="006F6FD3">
        <w:t>9</w:t>
      </w:r>
      <w:r w:rsidR="00524E1B">
        <w:t>7,6</w:t>
      </w:r>
      <w:r w:rsidR="00363721" w:rsidRPr="006F6FD3">
        <w:t>%</w:t>
      </w:r>
      <w:r w:rsidR="00B35604" w:rsidRPr="006F6FD3">
        <w:t xml:space="preserve"> исполнени</w:t>
      </w:r>
      <w:r w:rsidR="00524E1B">
        <w:t>е</w:t>
      </w:r>
      <w:r w:rsidR="00363721" w:rsidRPr="006F6FD3">
        <w:t xml:space="preserve">, низкий процент </w:t>
      </w:r>
      <w:r w:rsidR="00102334" w:rsidRPr="006F6FD3">
        <w:t>исполнения</w:t>
      </w:r>
      <w:r w:rsidR="00363721" w:rsidRPr="006F6FD3">
        <w:t xml:space="preserve"> в связи с тем что </w:t>
      </w:r>
      <w:r w:rsidR="006F6FD3" w:rsidRPr="006F6FD3">
        <w:rPr>
          <w:color w:val="000000"/>
        </w:rPr>
        <w:t>оплата по счетам за декабрь, пройдет в январе 202</w:t>
      </w:r>
      <w:r w:rsidR="00524E1B">
        <w:rPr>
          <w:color w:val="000000"/>
        </w:rPr>
        <w:t>6г., остаток перейдет на 2026</w:t>
      </w:r>
      <w:r w:rsidR="006F6FD3" w:rsidRPr="006F6FD3">
        <w:rPr>
          <w:color w:val="000000"/>
        </w:rPr>
        <w:t>год</w:t>
      </w:r>
      <w:r w:rsidR="006F6FD3">
        <w:rPr>
          <w:color w:val="000000"/>
        </w:rPr>
        <w:t xml:space="preserve">, </w:t>
      </w:r>
      <w:r w:rsidR="000B4499">
        <w:t xml:space="preserve">по данному подразделу были </w:t>
      </w:r>
      <w:r w:rsidR="00363721">
        <w:t xml:space="preserve">расходы </w:t>
      </w:r>
      <w:r w:rsidR="00524E1B" w:rsidRPr="00524E1B">
        <w:t xml:space="preserve">на капитальный ремонт и ремонт автомобильных дорог общего пользования в рамках муниципальной программы  </w:t>
      </w:r>
      <w:r w:rsidR="00524E1B" w:rsidRPr="00524E1B">
        <w:lastRenderedPageBreak/>
        <w:t>"Современная транспортная система в муниципальном образовании Октябрьский район»</w:t>
      </w:r>
      <w:r w:rsidR="00363721">
        <w:t xml:space="preserve"> </w:t>
      </w:r>
      <w:r w:rsidR="00524E1B">
        <w:t>на сумму 9000,0тыс.рублей исполнение 100% и расходы на содержание дорог местного значения.</w:t>
      </w:r>
      <w:r w:rsidR="009F0861">
        <w:rPr>
          <w:bCs/>
        </w:rPr>
        <w:t xml:space="preserve">                                 </w:t>
      </w:r>
    </w:p>
    <w:p w:rsidR="00246482" w:rsidRPr="006F6FD3" w:rsidRDefault="00246482" w:rsidP="00866EDA">
      <w:pPr>
        <w:spacing w:line="276" w:lineRule="auto"/>
        <w:jc w:val="both"/>
        <w:rPr>
          <w:highlight w:val="yellow"/>
        </w:rPr>
      </w:pPr>
    </w:p>
    <w:p w:rsidR="008C3C9D" w:rsidRPr="006F6FD3" w:rsidRDefault="00632D82" w:rsidP="00A21EE9">
      <w:pPr>
        <w:spacing w:line="276" w:lineRule="auto"/>
        <w:ind w:firstLine="708"/>
        <w:jc w:val="both"/>
        <w:rPr>
          <w:highlight w:val="yellow"/>
        </w:rPr>
      </w:pPr>
      <w:r w:rsidRPr="00B4760F">
        <w:rPr>
          <w:b/>
        </w:rPr>
        <w:t xml:space="preserve">- </w:t>
      </w:r>
      <w:r w:rsidR="00AD2580" w:rsidRPr="00B4760F">
        <w:rPr>
          <w:b/>
        </w:rPr>
        <w:t>по подр</w:t>
      </w:r>
      <w:r w:rsidR="0001537D" w:rsidRPr="00B4760F">
        <w:rPr>
          <w:b/>
        </w:rPr>
        <w:t>азделу 0501</w:t>
      </w:r>
      <w:r w:rsidR="0001537D" w:rsidRPr="00B4760F">
        <w:t xml:space="preserve"> «Жилищное хозяйство» </w:t>
      </w:r>
      <w:r w:rsidR="00571B2B" w:rsidRPr="00B4760F">
        <w:t xml:space="preserve">при плане </w:t>
      </w:r>
      <w:r w:rsidR="00524E1B">
        <w:t>2243,4</w:t>
      </w:r>
      <w:r w:rsidR="00571B2B" w:rsidRPr="00B4760F">
        <w:t xml:space="preserve"> тыс. рублей</w:t>
      </w:r>
      <w:r w:rsidRPr="00B4760F">
        <w:t xml:space="preserve">, кассовые расходы </w:t>
      </w:r>
      <w:r w:rsidR="00AD2580" w:rsidRPr="00B4760F">
        <w:t xml:space="preserve">составили </w:t>
      </w:r>
      <w:r w:rsidR="00524E1B">
        <w:t>2218,0</w:t>
      </w:r>
      <w:r w:rsidR="00321B0C" w:rsidRPr="00B4760F">
        <w:t xml:space="preserve"> тыс. рублей, исполнение </w:t>
      </w:r>
      <w:r w:rsidR="00524E1B">
        <w:t>98,9</w:t>
      </w:r>
      <w:r w:rsidR="00321B0C" w:rsidRPr="00B4760F">
        <w:t>%</w:t>
      </w:r>
      <w:r w:rsidR="000B4499" w:rsidRPr="00B4760F">
        <w:t>,</w:t>
      </w:r>
      <w:r w:rsidR="00524E1B" w:rsidRPr="00524E1B">
        <w:t xml:space="preserve"> </w:t>
      </w:r>
      <w:r w:rsidR="00524E1B">
        <w:t xml:space="preserve">отражаются </w:t>
      </w:r>
      <w:r w:rsidR="00A21EE9">
        <w:t>р</w:t>
      </w:r>
      <w:r w:rsidR="00524E1B" w:rsidRPr="00524E1B">
        <w:t xml:space="preserve">асходы на реализацию мероприятий по ремонту жилого фонда, муниципальная программа  "Развитие жилищно-коммунального хозяйства в муниципальном образовании Октябрьский район" </w:t>
      </w:r>
      <w:r w:rsidR="00A21EE9">
        <w:t xml:space="preserve">на сумму 902,0тыс.рублей исполнение 100% также расходы на коммунальные услуги и содержание пустых квартир(собственник администрация); </w:t>
      </w:r>
    </w:p>
    <w:p w:rsidR="00AF3070" w:rsidRPr="006F6FD3" w:rsidRDefault="00A154D3" w:rsidP="00A21EE9">
      <w:pPr>
        <w:spacing w:line="276" w:lineRule="auto"/>
        <w:ind w:firstLine="709"/>
        <w:jc w:val="both"/>
        <w:rPr>
          <w:highlight w:val="yellow"/>
        </w:rPr>
      </w:pPr>
      <w:r w:rsidRPr="000C004D">
        <w:t xml:space="preserve">- </w:t>
      </w:r>
      <w:r w:rsidRPr="000C004D">
        <w:rPr>
          <w:b/>
        </w:rPr>
        <w:t>п</w:t>
      </w:r>
      <w:r w:rsidR="00681E9C" w:rsidRPr="000C004D">
        <w:rPr>
          <w:b/>
        </w:rPr>
        <w:t>о подразделу 0502</w:t>
      </w:r>
      <w:r w:rsidR="00681E9C" w:rsidRPr="000C004D">
        <w:t xml:space="preserve"> «Коммунальное хозяйство</w:t>
      </w:r>
      <w:r w:rsidR="00866946" w:rsidRPr="000C004D">
        <w:t>»</w:t>
      </w:r>
      <w:r w:rsidR="00886344" w:rsidRPr="000C004D">
        <w:t xml:space="preserve"> </w:t>
      </w:r>
      <w:r w:rsidR="009C2130" w:rsidRPr="000C004D">
        <w:t xml:space="preserve">плановые объемы определены в сумме </w:t>
      </w:r>
      <w:r w:rsidR="00A21EE9">
        <w:t>3000,0</w:t>
      </w:r>
      <w:r w:rsidR="009C2130" w:rsidRPr="000C004D">
        <w:t xml:space="preserve"> тыс. рублей</w:t>
      </w:r>
      <w:r w:rsidR="00110A6B" w:rsidRPr="000C004D">
        <w:t>, исполнение</w:t>
      </w:r>
      <w:r w:rsidR="000C004D">
        <w:t xml:space="preserve"> </w:t>
      </w:r>
      <w:r w:rsidR="00AF3070" w:rsidRPr="000C004D">
        <w:t>100</w:t>
      </w:r>
      <w:r w:rsidR="00110A6B" w:rsidRPr="000C004D">
        <w:t>%</w:t>
      </w:r>
      <w:r w:rsidR="009C2130" w:rsidRPr="000C004D">
        <w:t xml:space="preserve">. </w:t>
      </w:r>
      <w:r w:rsidR="00110A6B" w:rsidRPr="000C004D">
        <w:t xml:space="preserve">, </w:t>
      </w:r>
      <w:r w:rsidR="00A21EE9" w:rsidRPr="00553459">
        <w:t xml:space="preserve">средства </w:t>
      </w:r>
      <w:r w:rsidR="00A21EE9">
        <w:t>расходовались по п</w:t>
      </w:r>
      <w:r w:rsidR="00A21EE9" w:rsidRPr="003278CB">
        <w:t>ередач</w:t>
      </w:r>
      <w:r w:rsidR="00A21EE9">
        <w:t>е</w:t>
      </w:r>
      <w:r w:rsidR="00A21EE9" w:rsidRPr="003278CB">
        <w:t xml:space="preserve"> полномочий по осуществлению расходов на оплату задолженности предприятий</w:t>
      </w:r>
      <w:r w:rsidR="00A21EE9" w:rsidRPr="009400BE">
        <w:t xml:space="preserve"> жилищно-коммунального хозяйства за энергоресурсы</w:t>
      </w:r>
      <w:r w:rsidR="00A21EE9">
        <w:t xml:space="preserve">; </w:t>
      </w:r>
      <w:r w:rsidR="00A21EE9" w:rsidRPr="009400BE">
        <w:t xml:space="preserve"> </w:t>
      </w:r>
      <w:r w:rsidR="00A21EE9">
        <w:t xml:space="preserve"> </w:t>
      </w:r>
    </w:p>
    <w:p w:rsidR="00A21EE9" w:rsidRDefault="00386A7E" w:rsidP="00386A7E">
      <w:pPr>
        <w:jc w:val="both"/>
      </w:pPr>
      <w:r>
        <w:t xml:space="preserve">       </w:t>
      </w:r>
      <w:r w:rsidR="006C7A70" w:rsidRPr="00D44FCA">
        <w:t xml:space="preserve">- </w:t>
      </w:r>
      <w:r w:rsidR="006C7A70" w:rsidRPr="00D44FCA">
        <w:rPr>
          <w:b/>
        </w:rPr>
        <w:t>по подразделу 0503</w:t>
      </w:r>
      <w:r w:rsidR="006C7A70" w:rsidRPr="00D44FCA">
        <w:t xml:space="preserve"> "Благоустройство" </w:t>
      </w:r>
      <w:r w:rsidR="00BD2E8F" w:rsidRPr="00D44FCA">
        <w:t xml:space="preserve">Расходы на внешнее благоустройство </w:t>
      </w:r>
      <w:r w:rsidR="00D771A2" w:rsidRPr="00D44FCA">
        <w:t xml:space="preserve">при плане </w:t>
      </w:r>
      <w:r w:rsidR="00A21EE9">
        <w:t>10348,3</w:t>
      </w:r>
      <w:r w:rsidR="006C7A70" w:rsidRPr="00D44FCA">
        <w:t xml:space="preserve"> </w:t>
      </w:r>
      <w:r w:rsidR="00D771A2" w:rsidRPr="00D44FCA">
        <w:t>тыс. рублей</w:t>
      </w:r>
      <w:r w:rsidR="006C7A70" w:rsidRPr="00D44FCA">
        <w:t xml:space="preserve">, кассовое исполнение </w:t>
      </w:r>
      <w:r w:rsidR="00BD2E8F" w:rsidRPr="00D44FCA">
        <w:t>составил</w:t>
      </w:r>
      <w:r w:rsidR="003F4C22" w:rsidRPr="00D44FCA">
        <w:t xml:space="preserve">о </w:t>
      </w:r>
      <w:r w:rsidR="00A21EE9">
        <w:t>7645,3</w:t>
      </w:r>
      <w:r w:rsidR="008524D5" w:rsidRPr="00D44FCA">
        <w:t xml:space="preserve"> тыс. рублей</w:t>
      </w:r>
      <w:r w:rsidR="003F4C22" w:rsidRPr="00D44FCA">
        <w:t xml:space="preserve"> исполнение</w:t>
      </w:r>
      <w:r w:rsidR="00DA2FB4" w:rsidRPr="00D44FCA">
        <w:t xml:space="preserve"> </w:t>
      </w:r>
      <w:r w:rsidR="00D44FCA" w:rsidRPr="00D44FCA">
        <w:t>7</w:t>
      </w:r>
      <w:r w:rsidR="00A21EE9">
        <w:t>3,9</w:t>
      </w:r>
      <w:r w:rsidR="003F4C22" w:rsidRPr="00D44FCA">
        <w:t>%.</w:t>
      </w:r>
      <w:r w:rsidR="007C5679" w:rsidRPr="00D44FCA">
        <w:t xml:space="preserve"> </w:t>
      </w:r>
      <w:r w:rsidR="006C7A70" w:rsidRPr="00D44FCA">
        <w:t xml:space="preserve"> </w:t>
      </w:r>
      <w:r w:rsidR="00A21EE9" w:rsidRPr="001548D6">
        <w:t xml:space="preserve">По данному подразделу бюджетные ассигнования </w:t>
      </w:r>
      <w:r w:rsidR="00A21EE9">
        <w:t>направлены на текуще</w:t>
      </w:r>
      <w:r w:rsidR="00A21EE9" w:rsidRPr="009A3622">
        <w:t xml:space="preserve">е обслуживание и содержание объектов благоустройства территории сельского поселения </w:t>
      </w:r>
      <w:proofErr w:type="spellStart"/>
      <w:r w:rsidR="00A21EE9" w:rsidRPr="009A3622">
        <w:t>Перегребное</w:t>
      </w:r>
      <w:proofErr w:type="spellEnd"/>
      <w:r w:rsidR="00A21EE9">
        <w:t xml:space="preserve"> (</w:t>
      </w:r>
      <w:r w:rsidR="00A21EE9" w:rsidRPr="001548D6">
        <w:t>организацию благоустройства территории поселения, организацию освещения улиц, содержание мест захоронения</w:t>
      </w:r>
      <w:r w:rsidR="00A21EE9">
        <w:t>), остаток средств будет перенесен на 2026 год;</w:t>
      </w:r>
    </w:p>
    <w:p w:rsidR="00D966EF" w:rsidRDefault="00AF3070" w:rsidP="00866EDA">
      <w:pPr>
        <w:spacing w:line="276" w:lineRule="auto"/>
        <w:jc w:val="both"/>
      </w:pPr>
      <w:r>
        <w:rPr>
          <w:b/>
        </w:rPr>
        <w:t xml:space="preserve">    </w:t>
      </w:r>
      <w:r w:rsidR="009E4AD0" w:rsidRPr="00C0377D">
        <w:t xml:space="preserve">   </w:t>
      </w:r>
      <w:r w:rsidR="00D966EF" w:rsidRPr="00C0377D">
        <w:t xml:space="preserve">- </w:t>
      </w:r>
      <w:r w:rsidR="00D966EF" w:rsidRPr="00C0377D">
        <w:rPr>
          <w:b/>
        </w:rPr>
        <w:t xml:space="preserve">по подразделу </w:t>
      </w:r>
      <w:r w:rsidR="00D966EF">
        <w:rPr>
          <w:b/>
        </w:rPr>
        <w:t>0605 «</w:t>
      </w:r>
      <w:r w:rsidR="00D966EF" w:rsidRPr="00D966EF">
        <w:t>Другие вопросы в области охраны окружающей среды</w:t>
      </w:r>
      <w:r w:rsidR="00D966EF">
        <w:t xml:space="preserve">», при плане </w:t>
      </w:r>
      <w:r w:rsidR="00386A7E">
        <w:t>345,8</w:t>
      </w:r>
      <w:r w:rsidR="006F6FD3">
        <w:t xml:space="preserve">тыс.рублей исполнение 100% </w:t>
      </w:r>
      <w:r w:rsidR="00D966EF">
        <w:t>р</w:t>
      </w:r>
      <w:r w:rsidR="00D966EF" w:rsidRPr="00D966EF">
        <w:t>асходы на ликвидацию мест несанкционированного размещения отходов</w:t>
      </w:r>
      <w:r w:rsidR="00386A7E" w:rsidRPr="00386A7E">
        <w:t xml:space="preserve"> </w:t>
      </w:r>
      <w:r w:rsidR="00386A7E">
        <w:t>в рамках проведения</w:t>
      </w:r>
      <w:r w:rsidR="00386A7E" w:rsidRPr="00386A7E">
        <w:t xml:space="preserve"> мероприятий "Улучшение экологической ситуации на территории Октябрьского района" муниципальной программы "Экологическая безопасность в муниципальном образовании Октябрьский район"</w:t>
      </w:r>
      <w:r w:rsidR="006F6FD3">
        <w:t>;</w:t>
      </w:r>
    </w:p>
    <w:p w:rsidR="00236BFF" w:rsidRPr="00CD2E8F" w:rsidRDefault="006F6FD3" w:rsidP="00236BFF">
      <w:pPr>
        <w:jc w:val="both"/>
        <w:rPr>
          <w:color w:val="000000"/>
          <w:shd w:val="clear" w:color="auto" w:fill="EBEDF0"/>
        </w:rPr>
      </w:pPr>
      <w:r w:rsidRPr="00CD2E8F">
        <w:t xml:space="preserve">      - </w:t>
      </w:r>
      <w:r w:rsidRPr="00CD2E8F">
        <w:rPr>
          <w:b/>
        </w:rPr>
        <w:t xml:space="preserve">по подразделу 0705 </w:t>
      </w:r>
      <w:r w:rsidRPr="00CD2E8F">
        <w:t xml:space="preserve">«Профессиональная подготовка, переподготовка и повышение квалификации», при плане </w:t>
      </w:r>
      <w:r w:rsidR="00386A7E">
        <w:t>24,5</w:t>
      </w:r>
      <w:r w:rsidRPr="00CD2E8F">
        <w:t>тыс.рублей исполнение 100%</w:t>
      </w:r>
      <w:r w:rsidR="00CD2E8F" w:rsidRPr="00CD2E8F">
        <w:t xml:space="preserve">, </w:t>
      </w:r>
      <w:r w:rsidRPr="00CD2E8F">
        <w:rPr>
          <w:color w:val="000000"/>
        </w:rPr>
        <w:t>курсы повышения квалификации прошли  </w:t>
      </w:r>
      <w:r w:rsidR="00236BFF">
        <w:rPr>
          <w:color w:val="000000"/>
        </w:rPr>
        <w:t>6</w:t>
      </w:r>
      <w:r w:rsidRPr="00CD2E8F">
        <w:rPr>
          <w:color w:val="000000"/>
        </w:rPr>
        <w:t xml:space="preserve"> человек </w:t>
      </w:r>
      <w:r w:rsidR="00236BFF">
        <w:rPr>
          <w:sz w:val="22"/>
          <w:szCs w:val="22"/>
          <w:lang w:eastAsia="en-US"/>
        </w:rPr>
        <w:t>«Основы противодействия коррупции в системе муниципальной службы»</w:t>
      </w:r>
      <w:r w:rsidRPr="00CD2E8F">
        <w:rPr>
          <w:color w:val="000000"/>
        </w:rPr>
        <w:t>"</w:t>
      </w:r>
      <w:r w:rsidR="00236BFF">
        <w:rPr>
          <w:color w:val="000000"/>
        </w:rPr>
        <w:t xml:space="preserve">, </w:t>
      </w:r>
      <w:r w:rsidR="00236BFF">
        <w:rPr>
          <w:sz w:val="22"/>
          <w:szCs w:val="22"/>
          <w:lang w:eastAsia="en-US"/>
        </w:rPr>
        <w:t>«Профилактика коррупционных и иных правонарушений в органах местного самоуправления»</w:t>
      </w:r>
      <w:r w:rsidR="00236BFF" w:rsidRPr="00236BFF">
        <w:rPr>
          <w:color w:val="000000"/>
        </w:rPr>
        <w:t xml:space="preserve"> </w:t>
      </w:r>
      <w:r w:rsidR="00236BFF" w:rsidRPr="00CD2E8F">
        <w:rPr>
          <w:color w:val="000000"/>
        </w:rPr>
        <w:t>1 человек  п</w:t>
      </w:r>
      <w:r w:rsidR="00236BFF" w:rsidRPr="00CD2E8F">
        <w:rPr>
          <w:color w:val="000000"/>
          <w:shd w:val="clear" w:color="auto" w:fill="EBEDF0"/>
        </w:rPr>
        <w:t>овышение квалификации</w:t>
      </w:r>
      <w:r w:rsidR="00236BFF">
        <w:rPr>
          <w:color w:val="000000"/>
          <w:shd w:val="clear" w:color="auto" w:fill="EBEDF0"/>
        </w:rPr>
        <w:t>,</w:t>
      </w:r>
      <w:r w:rsidRPr="00CD2E8F">
        <w:rPr>
          <w:color w:val="000000"/>
        </w:rPr>
        <w:t xml:space="preserve"> 1 человек  п</w:t>
      </w:r>
      <w:r w:rsidRPr="00CD2E8F">
        <w:rPr>
          <w:color w:val="000000"/>
          <w:shd w:val="clear" w:color="auto" w:fill="EBEDF0"/>
        </w:rPr>
        <w:t>овышение квалификации</w:t>
      </w:r>
      <w:r w:rsidR="00236BFF">
        <w:rPr>
          <w:sz w:val="22"/>
          <w:szCs w:val="22"/>
          <w:lang w:eastAsia="en-US"/>
        </w:rPr>
        <w:t>«Направления и формы профилактики экстремизма на национальной и религиозной форме»</w:t>
      </w:r>
      <w:r w:rsidRPr="00CD2E8F">
        <w:rPr>
          <w:color w:val="000000"/>
          <w:shd w:val="clear" w:color="auto" w:fill="EBEDF0"/>
        </w:rPr>
        <w:t>, 1 человек повышение квалификации</w:t>
      </w:r>
      <w:r w:rsidR="00236BFF">
        <w:rPr>
          <w:color w:val="000000"/>
          <w:shd w:val="clear" w:color="auto" w:fill="EBEDF0"/>
        </w:rPr>
        <w:t xml:space="preserve"> </w:t>
      </w:r>
      <w:r w:rsidR="00236BFF">
        <w:rPr>
          <w:sz w:val="22"/>
          <w:szCs w:val="22"/>
          <w:lang w:eastAsia="en-US"/>
        </w:rPr>
        <w:t>«Руководители гражданской обороны местного самоуправления и организаций».</w:t>
      </w:r>
    </w:p>
    <w:p w:rsidR="0025190F" w:rsidRPr="0025190F" w:rsidRDefault="00D966EF" w:rsidP="0025190F">
      <w:pPr>
        <w:jc w:val="both"/>
      </w:pPr>
      <w:r w:rsidRPr="0025190F">
        <w:t xml:space="preserve">      </w:t>
      </w:r>
      <w:r w:rsidR="00CD2E8F" w:rsidRPr="0025190F">
        <w:t xml:space="preserve"> </w:t>
      </w:r>
      <w:r w:rsidRPr="0025190F">
        <w:t xml:space="preserve"> </w:t>
      </w:r>
      <w:r w:rsidR="009E4AD0" w:rsidRPr="0025190F">
        <w:rPr>
          <w:b/>
        </w:rPr>
        <w:t xml:space="preserve">- </w:t>
      </w:r>
      <w:r w:rsidR="00C96D65" w:rsidRPr="0025190F">
        <w:rPr>
          <w:b/>
        </w:rPr>
        <w:t>по</w:t>
      </w:r>
      <w:r w:rsidR="009E4AD0" w:rsidRPr="0025190F">
        <w:rPr>
          <w:b/>
        </w:rPr>
        <w:t xml:space="preserve"> подразделу</w:t>
      </w:r>
      <w:r w:rsidR="00C96D65" w:rsidRPr="0025190F">
        <w:rPr>
          <w:b/>
        </w:rPr>
        <w:t xml:space="preserve"> 08</w:t>
      </w:r>
      <w:r w:rsidR="00C213E1" w:rsidRPr="0025190F">
        <w:rPr>
          <w:b/>
        </w:rPr>
        <w:t>0</w:t>
      </w:r>
      <w:r w:rsidR="009E4AD0" w:rsidRPr="0025190F">
        <w:rPr>
          <w:b/>
        </w:rPr>
        <w:t>1</w:t>
      </w:r>
      <w:r w:rsidR="00C96D65" w:rsidRPr="0025190F">
        <w:t xml:space="preserve"> «Культура и кинематография» </w:t>
      </w:r>
      <w:r w:rsidR="00ED433A" w:rsidRPr="0025190F">
        <w:t>на 20</w:t>
      </w:r>
      <w:r w:rsidR="000F342B" w:rsidRPr="0025190F">
        <w:t>2</w:t>
      </w:r>
      <w:r w:rsidR="00A61412">
        <w:t>5</w:t>
      </w:r>
      <w:r w:rsidR="007C69DA" w:rsidRPr="0025190F">
        <w:t xml:space="preserve"> год</w:t>
      </w:r>
      <w:r w:rsidR="009E4AD0" w:rsidRPr="0025190F">
        <w:t xml:space="preserve"> план состав</w:t>
      </w:r>
      <w:r w:rsidR="00CD2E8F" w:rsidRPr="0025190F">
        <w:t>ил</w:t>
      </w:r>
      <w:r w:rsidR="009E4AD0" w:rsidRPr="0025190F">
        <w:t xml:space="preserve"> </w:t>
      </w:r>
      <w:r w:rsidR="00A61412">
        <w:t>11997,9</w:t>
      </w:r>
      <w:r w:rsidR="003F4C22" w:rsidRPr="0025190F">
        <w:t>тыс.</w:t>
      </w:r>
      <w:r w:rsidR="00ED433A" w:rsidRPr="0025190F">
        <w:t xml:space="preserve"> рублей,</w:t>
      </w:r>
      <w:r w:rsidR="000F342B" w:rsidRPr="0025190F">
        <w:t xml:space="preserve"> исполнение </w:t>
      </w:r>
      <w:r w:rsidR="008C5D03" w:rsidRPr="0025190F">
        <w:t>составляет</w:t>
      </w:r>
      <w:r w:rsidR="0055154A" w:rsidRPr="0025190F">
        <w:t xml:space="preserve"> </w:t>
      </w:r>
      <w:r w:rsidR="00A61412">
        <w:t>11997,9</w:t>
      </w:r>
      <w:r w:rsidR="008C5D03" w:rsidRPr="0025190F">
        <w:t xml:space="preserve"> тыс. рублей, </w:t>
      </w:r>
      <w:r w:rsidR="00ED433A" w:rsidRPr="0025190F">
        <w:t>из них расходы на</w:t>
      </w:r>
      <w:r w:rsidR="009E4AD0" w:rsidRPr="0025190F">
        <w:t xml:space="preserve"> субсидии бюджетным учреждениям составили </w:t>
      </w:r>
      <w:r w:rsidR="00A61412">
        <w:t>10655,4</w:t>
      </w:r>
      <w:r w:rsidR="00CA4DE8" w:rsidRPr="0025190F">
        <w:t xml:space="preserve"> </w:t>
      </w:r>
      <w:r w:rsidR="009E4AD0" w:rsidRPr="0025190F">
        <w:t>тыс.рублей, исполнение 100%</w:t>
      </w:r>
      <w:r w:rsidR="00B627EA" w:rsidRPr="0025190F">
        <w:t xml:space="preserve"> (по муниципальному учреждению в течени</w:t>
      </w:r>
      <w:r w:rsidR="004E3F45" w:rsidRPr="0025190F">
        <w:t>и</w:t>
      </w:r>
      <w:r w:rsidR="00B627EA" w:rsidRPr="0025190F">
        <w:t xml:space="preserve"> 20</w:t>
      </w:r>
      <w:r w:rsidR="000F342B" w:rsidRPr="0025190F">
        <w:t>2</w:t>
      </w:r>
      <w:r w:rsidR="00A61412">
        <w:t>5</w:t>
      </w:r>
      <w:r w:rsidR="00B627EA" w:rsidRPr="0025190F">
        <w:t xml:space="preserve"> год</w:t>
      </w:r>
      <w:r w:rsidR="003F4C22" w:rsidRPr="0025190F">
        <w:t>а</w:t>
      </w:r>
      <w:r w:rsidR="00B627EA" w:rsidRPr="0025190F">
        <w:t xml:space="preserve">  осуществлялось финансирование текущих расходов учреждения: заработная плата, начисления на выплаты по оплате труда, оплата коммунальных услуг, услуг по содержанию здания, услуг связи,  повышение квалификации сотрудников учреждения, оплата проезда работников до места проведения отпуска и обратно, приобретение основных средств, материальных запасов</w:t>
      </w:r>
      <w:r w:rsidR="00A61412">
        <w:t>, ремонт здания</w:t>
      </w:r>
      <w:r w:rsidR="00B627EA" w:rsidRPr="0025190F">
        <w:t>)</w:t>
      </w:r>
      <w:r w:rsidR="009E4AD0" w:rsidRPr="0025190F">
        <w:t xml:space="preserve">, </w:t>
      </w:r>
      <w:r w:rsidR="0025190F" w:rsidRPr="0025190F">
        <w:t xml:space="preserve">проведение мероприятий на территории поселения </w:t>
      </w:r>
      <w:r w:rsidR="009E4AD0" w:rsidRPr="0025190F">
        <w:t xml:space="preserve">в сфере культуры и кинематографии </w:t>
      </w:r>
      <w:r w:rsidR="00A61412">
        <w:t>на сумму 208,5</w:t>
      </w:r>
      <w:r w:rsidR="009E4AD0" w:rsidRPr="0025190F">
        <w:t xml:space="preserve"> тыс.рублей исполнение</w:t>
      </w:r>
      <w:r w:rsidR="00A61412">
        <w:t>100</w:t>
      </w:r>
      <w:r w:rsidR="009E4AD0" w:rsidRPr="0025190F">
        <w:t>%</w:t>
      </w:r>
      <w:r w:rsidR="0025190F" w:rsidRPr="0025190F">
        <w:rPr>
          <w:color w:val="000000"/>
        </w:rPr>
        <w:t>;</w:t>
      </w:r>
    </w:p>
    <w:p w:rsidR="0055154A" w:rsidRDefault="006C3137" w:rsidP="00CA2D9B">
      <w:pPr>
        <w:spacing w:line="276" w:lineRule="auto"/>
        <w:jc w:val="both"/>
      </w:pPr>
      <w:r w:rsidRPr="00BD4A8E">
        <w:rPr>
          <w:b/>
        </w:rPr>
        <w:t xml:space="preserve">    </w:t>
      </w:r>
      <w:r w:rsidR="003D362C">
        <w:rPr>
          <w:b/>
        </w:rPr>
        <w:t xml:space="preserve"> </w:t>
      </w:r>
      <w:r w:rsidRPr="00BD4A8E">
        <w:rPr>
          <w:b/>
        </w:rPr>
        <w:t xml:space="preserve"> </w:t>
      </w:r>
      <w:r w:rsidRPr="00BD4A8E">
        <w:t xml:space="preserve"> - </w:t>
      </w:r>
      <w:r w:rsidRPr="00BD4A8E">
        <w:rPr>
          <w:b/>
        </w:rPr>
        <w:t xml:space="preserve">по подразделу 0804 </w:t>
      </w:r>
      <w:r w:rsidRPr="00BD4A8E">
        <w:t xml:space="preserve">«Другие вопросы в области культуры и кинематографии» при плане </w:t>
      </w:r>
      <w:r w:rsidR="00A61412">
        <w:t>418,5</w:t>
      </w:r>
      <w:r w:rsidRPr="00BD4A8E">
        <w:t>тыс.руб</w:t>
      </w:r>
      <w:r w:rsidR="003D362C">
        <w:t>л</w:t>
      </w:r>
      <w:r w:rsidRPr="00BD4A8E">
        <w:t>ей исполнение 100% , проведение мероприятий со старшим поколением</w:t>
      </w:r>
      <w:r w:rsidR="0055154A">
        <w:t xml:space="preserve"> </w:t>
      </w:r>
      <w:r w:rsidR="00CA2D9B">
        <w:t>368,5</w:t>
      </w:r>
      <w:r w:rsidR="003D362C">
        <w:t xml:space="preserve"> </w:t>
      </w:r>
      <w:r w:rsidR="0055154A">
        <w:t xml:space="preserve">тыс.рублей </w:t>
      </w:r>
      <w:r w:rsidR="00A61412">
        <w:t>в рамках</w:t>
      </w:r>
      <w:r w:rsidR="00CA2D9B" w:rsidRPr="00CA2D9B">
        <w:t xml:space="preserve"> </w:t>
      </w:r>
      <w:r w:rsidR="00CA2D9B">
        <w:t>м</w:t>
      </w:r>
      <w:r w:rsidR="00CA2D9B" w:rsidRPr="00CA2D9B">
        <w:t xml:space="preserve">униципальной  программы "Развитие культуры и </w:t>
      </w:r>
      <w:r w:rsidR="00CA2D9B" w:rsidRPr="00CA2D9B">
        <w:lastRenderedPageBreak/>
        <w:t>туризма в муниципальном образовании Октябрьский  район"</w:t>
      </w:r>
      <w:r w:rsidR="00A61412">
        <w:t xml:space="preserve"> </w:t>
      </w:r>
      <w:r w:rsidR="0055154A">
        <w:t xml:space="preserve">и </w:t>
      </w:r>
      <w:r w:rsidR="003D362C">
        <w:t>50</w:t>
      </w:r>
      <w:r w:rsidR="0055154A">
        <w:t>,0 тыс.рублей</w:t>
      </w:r>
      <w:r w:rsidR="003D362C">
        <w:t xml:space="preserve"> проведение фестиваля «Уха на Оби»</w:t>
      </w:r>
      <w:r w:rsidR="00CA2D9B">
        <w:t>,</w:t>
      </w:r>
      <w:r w:rsidR="00CA2D9B" w:rsidRPr="00CA2D9B">
        <w:t xml:space="preserve"> </w:t>
      </w:r>
      <w:r w:rsidR="00CA2D9B">
        <w:t>сохранение и развитие традиционной культуры, национальных промыслов и ремесел в рамках муниципальной  программы «Устойчивое развитие коренных малочисленных народов Севера в муниципальном образовании Октябрьский район» исполнение 100%</w:t>
      </w:r>
      <w:r w:rsidR="003D362C">
        <w:t>;</w:t>
      </w:r>
    </w:p>
    <w:p w:rsidR="0055154A" w:rsidRDefault="00CA4DE8" w:rsidP="00866EDA">
      <w:pPr>
        <w:spacing w:line="276" w:lineRule="auto"/>
        <w:jc w:val="both"/>
        <w:rPr>
          <w:b/>
        </w:rPr>
      </w:pPr>
      <w:r w:rsidRPr="00BD4A8E">
        <w:rPr>
          <w:b/>
        </w:rPr>
        <w:t xml:space="preserve">     </w:t>
      </w:r>
      <w:r w:rsidR="0055154A">
        <w:rPr>
          <w:b/>
        </w:rPr>
        <w:t xml:space="preserve">  </w:t>
      </w:r>
      <w:r w:rsidR="0055154A" w:rsidRPr="00BD4A8E">
        <w:t xml:space="preserve">- </w:t>
      </w:r>
      <w:r w:rsidR="0055154A" w:rsidRPr="00BD4A8E">
        <w:rPr>
          <w:b/>
        </w:rPr>
        <w:t>по подразделу 0</w:t>
      </w:r>
      <w:r w:rsidR="0055154A">
        <w:rPr>
          <w:b/>
        </w:rPr>
        <w:t xml:space="preserve">907 </w:t>
      </w:r>
      <w:r w:rsidR="0055154A" w:rsidRPr="0055154A">
        <w:t>«Санитарно-эпидемиологическое благополучие</w:t>
      </w:r>
      <w:r w:rsidR="0055154A">
        <w:t xml:space="preserve">» при плане </w:t>
      </w:r>
      <w:r w:rsidR="00CA2D9B">
        <w:t>491,4</w:t>
      </w:r>
      <w:r w:rsidR="0055154A">
        <w:t xml:space="preserve"> тыс.рублей исполнение 100%  р</w:t>
      </w:r>
      <w:r w:rsidR="0055154A" w:rsidRPr="0055154A">
        <w:t>асходы на обработку контейнерных площадок и контейнеров</w:t>
      </w:r>
      <w:r w:rsidR="00CA2D9B" w:rsidRPr="00CA2D9B">
        <w:t xml:space="preserve"> в  рамках муниципальной программы  "Пространственное развитие и формирование комфортной городской среды в муниципальном образовании Октябрьский район"</w:t>
      </w:r>
      <w:r w:rsidR="00CA2D9B">
        <w:t>;</w:t>
      </w:r>
    </w:p>
    <w:p w:rsidR="00B627EA" w:rsidRPr="00BD4A8E" w:rsidRDefault="0055154A" w:rsidP="00866EDA">
      <w:pPr>
        <w:spacing w:line="276" w:lineRule="auto"/>
        <w:jc w:val="both"/>
      </w:pPr>
      <w:r>
        <w:rPr>
          <w:b/>
        </w:rPr>
        <w:t xml:space="preserve">     </w:t>
      </w:r>
      <w:r w:rsidR="00B627EA" w:rsidRPr="00BD4A8E">
        <w:t xml:space="preserve"> </w:t>
      </w:r>
      <w:r>
        <w:t xml:space="preserve">  </w:t>
      </w:r>
      <w:r w:rsidR="00B627EA" w:rsidRPr="00BD4A8E">
        <w:t>-</w:t>
      </w:r>
      <w:r w:rsidR="00B627EA" w:rsidRPr="00BD4A8E">
        <w:rPr>
          <w:b/>
        </w:rPr>
        <w:t>по подразделу 1001</w:t>
      </w:r>
      <w:r w:rsidR="00B627EA" w:rsidRPr="00BD4A8E">
        <w:t xml:space="preserve"> "</w:t>
      </w:r>
      <w:r w:rsidRPr="0055154A">
        <w:t>Пенсионное обеспечение</w:t>
      </w:r>
      <w:r w:rsidR="00B627EA" w:rsidRPr="00BD4A8E">
        <w:t xml:space="preserve">" в сумме </w:t>
      </w:r>
      <w:r w:rsidR="00CA2D9B">
        <w:t>943,8</w:t>
      </w:r>
      <w:r w:rsidR="00B627EA" w:rsidRPr="00BD4A8E">
        <w:t xml:space="preserve"> тыс.рублей, исполнение 100% выплат</w:t>
      </w:r>
      <w:r w:rsidR="00AC3A02">
        <w:t>а</w:t>
      </w:r>
      <w:r w:rsidR="00B627EA" w:rsidRPr="00BD4A8E">
        <w:t xml:space="preserve"> пенси</w:t>
      </w:r>
      <w:r w:rsidR="00AC3A02">
        <w:t>и</w:t>
      </w:r>
      <w:r w:rsidR="00B627EA" w:rsidRPr="00BD4A8E">
        <w:t xml:space="preserve"> за выслугу лет </w:t>
      </w:r>
      <w:r w:rsidR="000F342B" w:rsidRPr="00BD4A8E">
        <w:t>четырём</w:t>
      </w:r>
      <w:r w:rsidR="00B627EA" w:rsidRPr="00BD4A8E">
        <w:t xml:space="preserve"> муниципальным служащим.</w:t>
      </w:r>
    </w:p>
    <w:p w:rsidR="003576C4" w:rsidRPr="003576C4" w:rsidRDefault="00AC3A02" w:rsidP="003576C4">
      <w:pPr>
        <w:jc w:val="both"/>
      </w:pPr>
      <w:r w:rsidRPr="00BD4A8E">
        <w:t xml:space="preserve"> </w:t>
      </w:r>
      <w:r>
        <w:t xml:space="preserve">    </w:t>
      </w:r>
      <w:r w:rsidRPr="00BD4A8E">
        <w:t xml:space="preserve">  </w:t>
      </w:r>
      <w:r w:rsidRPr="003576C4">
        <w:t xml:space="preserve">- </w:t>
      </w:r>
      <w:r w:rsidRPr="003576C4">
        <w:rPr>
          <w:b/>
        </w:rPr>
        <w:t xml:space="preserve">по подразделу 1102  </w:t>
      </w:r>
      <w:r w:rsidRPr="003576C4">
        <w:t xml:space="preserve">«Массовый спорт» кассовые расходы составили </w:t>
      </w:r>
      <w:r w:rsidR="001F66E2">
        <w:t>613,8</w:t>
      </w:r>
      <w:r w:rsidRPr="003576C4">
        <w:t xml:space="preserve"> тыс.рублей исполнение </w:t>
      </w:r>
      <w:r w:rsidR="00CA2D9B">
        <w:t>98,2</w:t>
      </w:r>
      <w:r w:rsidRPr="003576C4">
        <w:t>%</w:t>
      </w:r>
      <w:r w:rsidRPr="003576C4">
        <w:rPr>
          <w:color w:val="000000"/>
        </w:rPr>
        <w:t xml:space="preserve">, проведены мероприятия по спорту на сумму </w:t>
      </w:r>
      <w:r w:rsidR="003576C4" w:rsidRPr="003576C4">
        <w:rPr>
          <w:color w:val="000000"/>
        </w:rPr>
        <w:t>64,</w:t>
      </w:r>
      <w:r w:rsidR="00CA2D9B">
        <w:rPr>
          <w:color w:val="000000"/>
        </w:rPr>
        <w:t>8</w:t>
      </w:r>
      <w:r w:rsidRPr="003576C4">
        <w:rPr>
          <w:color w:val="000000"/>
        </w:rPr>
        <w:t xml:space="preserve"> тыс.рублей и расходы на реализацию инициативного проекта «Крытый хоккейный корт холодного исполнения «Стальная тентовая конструкция СТК 30*60» в с. </w:t>
      </w:r>
      <w:proofErr w:type="spellStart"/>
      <w:r w:rsidRPr="003576C4">
        <w:rPr>
          <w:color w:val="000000"/>
        </w:rPr>
        <w:t>Перегребное</w:t>
      </w:r>
      <w:proofErr w:type="spellEnd"/>
      <w:r w:rsidRPr="003576C4">
        <w:rPr>
          <w:color w:val="000000"/>
        </w:rPr>
        <w:t xml:space="preserve">» </w:t>
      </w:r>
      <w:r w:rsidR="00843C76">
        <w:rPr>
          <w:color w:val="000000"/>
        </w:rPr>
        <w:t>на</w:t>
      </w:r>
      <w:r w:rsidRPr="003576C4">
        <w:rPr>
          <w:color w:val="000000"/>
        </w:rPr>
        <w:t xml:space="preserve"> сумм</w:t>
      </w:r>
      <w:r w:rsidR="00843C76">
        <w:rPr>
          <w:color w:val="000000"/>
        </w:rPr>
        <w:t>у</w:t>
      </w:r>
      <w:r w:rsidRPr="003576C4">
        <w:rPr>
          <w:color w:val="000000"/>
        </w:rPr>
        <w:t xml:space="preserve"> </w:t>
      </w:r>
      <w:r w:rsidR="00CA2D9B">
        <w:rPr>
          <w:color w:val="000000"/>
        </w:rPr>
        <w:t>208,4</w:t>
      </w:r>
      <w:r w:rsidRPr="003576C4">
        <w:rPr>
          <w:color w:val="000000"/>
        </w:rPr>
        <w:t>тыс.рублей</w:t>
      </w:r>
      <w:r w:rsidR="00CA2D9B">
        <w:rPr>
          <w:color w:val="000000"/>
        </w:rPr>
        <w:t xml:space="preserve"> остаток в сумме 10,9тыс.рублей будет уточнен в 2026 год</w:t>
      </w:r>
      <w:r w:rsidR="00843C76">
        <w:rPr>
          <w:color w:val="000000"/>
        </w:rPr>
        <w:t>.</w:t>
      </w:r>
      <w:r w:rsidR="00CA2D9B">
        <w:rPr>
          <w:color w:val="000000"/>
        </w:rPr>
        <w:t xml:space="preserve"> </w:t>
      </w:r>
    </w:p>
    <w:p w:rsidR="00843C76" w:rsidRDefault="00AC3A02" w:rsidP="00843C76">
      <w:pPr>
        <w:autoSpaceDE w:val="0"/>
        <w:autoSpaceDN w:val="0"/>
        <w:adjustRightInd w:val="0"/>
        <w:jc w:val="both"/>
      </w:pPr>
      <w:r>
        <w:t xml:space="preserve">       </w:t>
      </w:r>
      <w:r w:rsidR="00843C76" w:rsidRPr="00465337">
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 w:rsidR="00843C76">
        <w:t xml:space="preserve">, оплата штрафных санкций в сумме 351,6тыс.рублей за </w:t>
      </w:r>
      <w:proofErr w:type="spellStart"/>
      <w:r w:rsidR="00843C76">
        <w:t>неосвоение</w:t>
      </w:r>
      <w:proofErr w:type="spellEnd"/>
      <w:r w:rsidR="00843C76">
        <w:t xml:space="preserve"> в полном объеме денежных с</w:t>
      </w:r>
      <w:r w:rsidR="00513DCF">
        <w:t>редств по инициативному проекту в 2024 году.</w:t>
      </w:r>
    </w:p>
    <w:p w:rsidR="00513DCF" w:rsidRDefault="00513DCF" w:rsidP="00843C76">
      <w:pPr>
        <w:autoSpaceDE w:val="0"/>
        <w:autoSpaceDN w:val="0"/>
        <w:adjustRightInd w:val="0"/>
        <w:jc w:val="both"/>
      </w:pPr>
    </w:p>
    <w:p w:rsidR="00513DCF" w:rsidRDefault="00513DCF" w:rsidP="00843C76">
      <w:pPr>
        <w:autoSpaceDE w:val="0"/>
        <w:autoSpaceDN w:val="0"/>
        <w:adjustRightInd w:val="0"/>
        <w:jc w:val="both"/>
      </w:pPr>
    </w:p>
    <w:p w:rsidR="00F823FB" w:rsidRPr="005F5918" w:rsidRDefault="00843C76" w:rsidP="00AC3A02">
      <w:pPr>
        <w:spacing w:line="276" w:lineRule="auto"/>
        <w:jc w:val="both"/>
      </w:pPr>
      <w:r>
        <w:t xml:space="preserve">         </w:t>
      </w:r>
      <w:r w:rsidR="00AC3A02">
        <w:t xml:space="preserve"> </w:t>
      </w:r>
      <w:r w:rsidR="00AC3A02" w:rsidRPr="005F5918">
        <w:t xml:space="preserve"> </w:t>
      </w:r>
      <w:r w:rsidR="0081468C" w:rsidRPr="005F5918">
        <w:t>Еще одним существенным показателем исполнения местного бюджета является объем обязательств, к которым относится кредиторская</w:t>
      </w:r>
      <w:r w:rsidR="00F823FB" w:rsidRPr="005F5918">
        <w:t xml:space="preserve"> и дебиторская</w:t>
      </w:r>
      <w:r w:rsidR="0081468C" w:rsidRPr="005F5918">
        <w:t xml:space="preserve"> задолженность </w:t>
      </w:r>
      <w:r w:rsidR="00A81B91" w:rsidRPr="005F5918">
        <w:t xml:space="preserve">муниципальных </w:t>
      </w:r>
      <w:r w:rsidR="0081468C" w:rsidRPr="005F5918">
        <w:t>учреждений и долговые обязательс</w:t>
      </w:r>
      <w:r w:rsidR="005F5918" w:rsidRPr="005F5918">
        <w:t>тва муниципального образования за 2025 год:</w:t>
      </w:r>
    </w:p>
    <w:p w:rsidR="005F5918" w:rsidRPr="005F5918" w:rsidRDefault="005F5918" w:rsidP="005F5918">
      <w:pPr>
        <w:jc w:val="both"/>
      </w:pPr>
      <w:r w:rsidRPr="005F5918">
        <w:t>         </w:t>
      </w:r>
      <w:r w:rsidRPr="00036A9B">
        <w:rPr>
          <w:highlight w:val="yellow"/>
        </w:rPr>
        <w:t>Дебиторская задолженность</w:t>
      </w:r>
      <w:r w:rsidR="00036A9B" w:rsidRPr="00036A9B">
        <w:rPr>
          <w:highlight w:val="yellow"/>
        </w:rPr>
        <w:t xml:space="preserve"> (без учета налоговых)</w:t>
      </w:r>
      <w:r w:rsidRPr="005F5918">
        <w:t xml:space="preserve"> без учета безвозмездных поступлений текущего характера составила 1345508,72 рублей, в том числе ;  возмещение затрат за коммунальные услуги в сумме 202452,81 рубль; за аренду помещения  в сумме 638646,74 рублей; за социальный </w:t>
      </w:r>
      <w:proofErr w:type="spellStart"/>
      <w:r w:rsidRPr="005F5918">
        <w:t>найм</w:t>
      </w:r>
      <w:proofErr w:type="spellEnd"/>
      <w:r w:rsidRPr="005F5918">
        <w:t xml:space="preserve"> в сумме - 308248,60 рублей; за коммерческий </w:t>
      </w:r>
      <w:proofErr w:type="spellStart"/>
      <w:r w:rsidRPr="005F5918">
        <w:t>найм</w:t>
      </w:r>
      <w:proofErr w:type="spellEnd"/>
      <w:r w:rsidRPr="005F5918">
        <w:t xml:space="preserve"> -5505,28; за коммунальные услуги - 83325,57 рублей; штраф за нарушение исполнения МК 107329,72 рубля.</w:t>
      </w:r>
    </w:p>
    <w:p w:rsidR="005F5918" w:rsidRPr="005F5918" w:rsidRDefault="005F5918" w:rsidP="005F5918">
      <w:pPr>
        <w:ind w:firstLine="420"/>
        <w:jc w:val="both"/>
      </w:pPr>
      <w:r w:rsidRPr="005F5918">
        <w:t>     </w:t>
      </w:r>
      <w:r w:rsidRPr="00036A9B">
        <w:rPr>
          <w:highlight w:val="yellow"/>
        </w:rPr>
        <w:t xml:space="preserve">Кредиторская задолженность </w:t>
      </w:r>
      <w:r w:rsidR="00036A9B" w:rsidRPr="00036A9B">
        <w:rPr>
          <w:highlight w:val="yellow"/>
        </w:rPr>
        <w:t>(без учета налоговых)</w:t>
      </w:r>
      <w:r w:rsidR="00036A9B" w:rsidRPr="005F5918">
        <w:t xml:space="preserve"> </w:t>
      </w:r>
      <w:r w:rsidRPr="005F5918">
        <w:t>по принятым обязательствам составила 201211,37 рублей в том числе:  за коммунальные услуги 182808,17 рублей; за услуги связи и интернет 14684,13 рублей; за возмещение коммунальных услуг 1919,07 рублей; НДС с реализации транспортного средства 1800,00 рублей</w:t>
      </w:r>
    </w:p>
    <w:p w:rsidR="005F5918" w:rsidRPr="005F5918" w:rsidRDefault="005F5918" w:rsidP="005F5918">
      <w:pPr>
        <w:ind w:firstLine="420"/>
        <w:jc w:val="both"/>
      </w:pPr>
      <w:r w:rsidRPr="005F5918">
        <w:t> Недостач и хищений в администрации и бюджетных учреждениях культуры не выявлено.           </w:t>
      </w:r>
    </w:p>
    <w:p w:rsidR="005F5918" w:rsidRDefault="005F5918" w:rsidP="005F5918">
      <w:r>
        <w:t xml:space="preserve">        </w:t>
      </w:r>
      <w:r w:rsidRPr="005F5918">
        <w:t xml:space="preserve"> Остаток на основном лицевом счете администрации на 01.01.2026 г. в органах казначейства 9026215,24 рублей, остаток средств, поступивших во временное распоряжение в качестве обеспечения заявок на участие в конкурсах, на расчетном счете, открытом в </w:t>
      </w:r>
      <w:proofErr w:type="spellStart"/>
      <w:r w:rsidRPr="005F5918">
        <w:t>Западно-Сибирском</w:t>
      </w:r>
      <w:proofErr w:type="spellEnd"/>
      <w:r w:rsidRPr="005F5918">
        <w:t xml:space="preserve"> банке СБ РФ, равен 66884,74 рубля.  </w:t>
      </w:r>
    </w:p>
    <w:p w:rsidR="005F5918" w:rsidRPr="005F5918" w:rsidRDefault="005F5918" w:rsidP="005F5918">
      <w:pPr>
        <w:jc w:val="both"/>
      </w:pPr>
      <w:r w:rsidRPr="005F5918">
        <w:t xml:space="preserve">          </w:t>
      </w:r>
      <w:r w:rsidRPr="005F5918">
        <w:rPr>
          <w:color w:val="000000"/>
        </w:rPr>
        <w:t>За 2025 год проведено электронных аукционов в количестве- 6 на сумму 20302881,95рублей, по итогам аукционов заключено МК 6 на сумму 19928266,19 рублей,  закупки малого объема составили на сумму 10463120,59 рубля в количестве 102 закупки, так же заключено 15 муниципальных контрактов согласно ст.93 44-ФЗ (монополисты) на сумму 4449008,93 рублей. </w:t>
      </w:r>
    </w:p>
    <w:p w:rsidR="005F5918" w:rsidRPr="005F5918" w:rsidRDefault="005F5918" w:rsidP="005F5918">
      <w:pPr>
        <w:ind w:firstLine="708"/>
        <w:jc w:val="both"/>
      </w:pPr>
      <w:r w:rsidRPr="005F5918">
        <w:rPr>
          <w:rFonts w:eastAsia="Calibri"/>
          <w:color w:val="000000"/>
          <w:shd w:val="clear" w:color="auto" w:fill="FFFFFF"/>
        </w:rPr>
        <w:t>Экономия бюджетных средств  по торгам составила 374615,76 рублей.</w:t>
      </w:r>
    </w:p>
    <w:p w:rsidR="00B16CB1" w:rsidRPr="005F5918" w:rsidRDefault="004F494C" w:rsidP="000F342B">
      <w:pPr>
        <w:pStyle w:val="1CStyle26"/>
        <w:jc w:val="both"/>
        <w:rPr>
          <w:rFonts w:ascii="Times New Roman" w:hAnsi="Times New Roman"/>
          <w:bCs/>
          <w:iCs/>
          <w:sz w:val="24"/>
        </w:rPr>
      </w:pPr>
      <w:r w:rsidRPr="005F5918"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FA02FC" w:rsidRPr="005F5918">
        <w:rPr>
          <w:rFonts w:ascii="Times New Roman" w:hAnsi="Times New Roman"/>
          <w:sz w:val="24"/>
          <w:szCs w:val="24"/>
        </w:rPr>
        <w:t xml:space="preserve">    </w:t>
      </w:r>
      <w:r w:rsidR="00B16CB1" w:rsidRPr="005F5918">
        <w:rPr>
          <w:rFonts w:ascii="Times New Roman" w:hAnsi="Times New Roman"/>
          <w:bCs/>
          <w:iCs/>
          <w:sz w:val="24"/>
        </w:rPr>
        <w:t>За счет</w:t>
      </w:r>
      <w:r w:rsidR="000F342B" w:rsidRPr="005F5918">
        <w:rPr>
          <w:rFonts w:ascii="Times New Roman" w:hAnsi="Times New Roman"/>
          <w:bCs/>
          <w:iCs/>
          <w:sz w:val="24"/>
        </w:rPr>
        <w:t xml:space="preserve"> средств бюджета поселения в 202</w:t>
      </w:r>
      <w:r w:rsidR="005F5918" w:rsidRPr="005F5918">
        <w:rPr>
          <w:rFonts w:ascii="Times New Roman" w:hAnsi="Times New Roman"/>
          <w:bCs/>
          <w:iCs/>
          <w:sz w:val="24"/>
        </w:rPr>
        <w:t>5</w:t>
      </w:r>
      <w:r w:rsidR="00B16CB1" w:rsidRPr="005F5918">
        <w:rPr>
          <w:rFonts w:ascii="Times New Roman" w:hAnsi="Times New Roman"/>
          <w:bCs/>
          <w:iCs/>
          <w:sz w:val="24"/>
        </w:rPr>
        <w:t xml:space="preserve"> году муниципальные гарантии не предоставлялись.</w:t>
      </w:r>
    </w:p>
    <w:p w:rsidR="004A0DDD" w:rsidRPr="005F5918" w:rsidRDefault="003B0627" w:rsidP="000F342B">
      <w:pPr>
        <w:ind w:firstLine="708"/>
        <w:jc w:val="both"/>
      </w:pPr>
      <w:r w:rsidRPr="005F5918">
        <w:t>Муниципальный долг пос</w:t>
      </w:r>
      <w:r w:rsidR="00FA02FC" w:rsidRPr="005F5918">
        <w:t>еления по состоянию на 01.01.202</w:t>
      </w:r>
      <w:r w:rsidR="005F5918" w:rsidRPr="005F5918">
        <w:t>6</w:t>
      </w:r>
      <w:r w:rsidRPr="005F5918">
        <w:t xml:space="preserve"> года составляет 0 рублей 00 копеек</w:t>
      </w:r>
      <w:r w:rsidR="000F342B" w:rsidRPr="005F5918">
        <w:t>.</w:t>
      </w:r>
    </w:p>
    <w:p w:rsidR="0064069A" w:rsidRDefault="0064069A" w:rsidP="00866EDA">
      <w:pPr>
        <w:spacing w:line="276" w:lineRule="auto"/>
        <w:ind w:firstLine="708"/>
        <w:jc w:val="both"/>
      </w:pPr>
    </w:p>
    <w:p w:rsidR="00805E6B" w:rsidRDefault="00805E6B" w:rsidP="00866EDA">
      <w:pPr>
        <w:spacing w:line="276" w:lineRule="auto"/>
        <w:ind w:firstLine="708"/>
        <w:jc w:val="both"/>
      </w:pPr>
    </w:p>
    <w:p w:rsidR="00335270" w:rsidRPr="00BD4A8E" w:rsidRDefault="00335270" w:rsidP="00866EDA">
      <w:pPr>
        <w:spacing w:line="276" w:lineRule="auto"/>
        <w:ind w:firstLine="708"/>
        <w:jc w:val="both"/>
      </w:pPr>
    </w:p>
    <w:p w:rsidR="00503118" w:rsidRPr="00503118" w:rsidRDefault="00503118" w:rsidP="00503118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03118">
        <w:rPr>
          <w:rFonts w:ascii="Times New Roman" w:hAnsi="Times New Roman"/>
          <w:sz w:val="24"/>
          <w:szCs w:val="24"/>
        </w:rPr>
        <w:t xml:space="preserve">Заместитель главы по экономике и финансам, </w:t>
      </w:r>
    </w:p>
    <w:p w:rsidR="00503118" w:rsidRPr="00503118" w:rsidRDefault="00503118" w:rsidP="00503118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03118">
        <w:rPr>
          <w:rFonts w:ascii="Times New Roman" w:hAnsi="Times New Roman"/>
          <w:sz w:val="24"/>
          <w:szCs w:val="24"/>
        </w:rPr>
        <w:t>заведующий финансово-экономическим отделом</w:t>
      </w:r>
    </w:p>
    <w:p w:rsidR="00626083" w:rsidRDefault="00503118" w:rsidP="00503118">
      <w:pPr>
        <w:spacing w:line="276" w:lineRule="auto"/>
        <w:jc w:val="both"/>
      </w:pPr>
      <w:r w:rsidRPr="00503118">
        <w:t xml:space="preserve">администрации сельского поселения </w:t>
      </w:r>
      <w:proofErr w:type="spellStart"/>
      <w:r w:rsidRPr="00503118">
        <w:t>Перегребное</w:t>
      </w:r>
      <w:proofErr w:type="spellEnd"/>
      <w:r w:rsidRPr="00503118">
        <w:t xml:space="preserve"> ____</w:t>
      </w:r>
      <w:r w:rsidR="00335270">
        <w:t>_______</w:t>
      </w:r>
      <w:r w:rsidRPr="00503118">
        <w:t xml:space="preserve">_____     А.Н.Блохина </w:t>
      </w:r>
    </w:p>
    <w:p w:rsidR="00626083" w:rsidRPr="00626083" w:rsidRDefault="00626083" w:rsidP="00626083"/>
    <w:p w:rsidR="00626083" w:rsidRPr="00626083" w:rsidRDefault="00626083" w:rsidP="00626083"/>
    <w:p w:rsidR="00626083" w:rsidRPr="00626083" w:rsidRDefault="00626083" w:rsidP="00626083"/>
    <w:p w:rsidR="00626083" w:rsidRPr="00626083" w:rsidRDefault="00626083" w:rsidP="00626083"/>
    <w:p w:rsidR="00626083" w:rsidRPr="00626083" w:rsidRDefault="00626083" w:rsidP="00626083"/>
    <w:p w:rsidR="00626083" w:rsidRPr="00626083" w:rsidRDefault="00626083" w:rsidP="00626083"/>
    <w:p w:rsidR="00626083" w:rsidRDefault="00626083" w:rsidP="00626083"/>
    <w:p w:rsidR="00626083" w:rsidRDefault="00626083" w:rsidP="00626083"/>
    <w:p w:rsidR="00FF2B79" w:rsidRPr="00626083" w:rsidRDefault="00FF2B79" w:rsidP="00626083"/>
    <w:sectPr w:rsidR="00FF2B79" w:rsidRPr="00626083" w:rsidSect="00B559A4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8AB" w:rsidRDefault="004D78AB" w:rsidP="00363721">
      <w:r>
        <w:separator/>
      </w:r>
    </w:p>
  </w:endnote>
  <w:endnote w:type="continuationSeparator" w:id="0">
    <w:p w:rsidR="004D78AB" w:rsidRDefault="004D78AB" w:rsidP="00363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8AB" w:rsidRDefault="004D78AB" w:rsidP="00363721">
      <w:r>
        <w:separator/>
      </w:r>
    </w:p>
  </w:footnote>
  <w:footnote w:type="continuationSeparator" w:id="0">
    <w:p w:rsidR="004D78AB" w:rsidRDefault="004D78AB" w:rsidP="00363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641"/>
    <w:multiLevelType w:val="hybridMultilevel"/>
    <w:tmpl w:val="80C6A728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DF0FDD"/>
    <w:multiLevelType w:val="hybridMultilevel"/>
    <w:tmpl w:val="B66C0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A24B03"/>
    <w:multiLevelType w:val="hybridMultilevel"/>
    <w:tmpl w:val="0200361A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514416"/>
    <w:multiLevelType w:val="hybridMultilevel"/>
    <w:tmpl w:val="4F50020A"/>
    <w:lvl w:ilvl="0" w:tplc="A1CED4C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ED813C1"/>
    <w:multiLevelType w:val="hybridMultilevel"/>
    <w:tmpl w:val="221CD75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B41B29"/>
    <w:multiLevelType w:val="hybridMultilevel"/>
    <w:tmpl w:val="3C306EE0"/>
    <w:lvl w:ilvl="0" w:tplc="0423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D88"/>
    <w:rsid w:val="00000DD1"/>
    <w:rsid w:val="00001920"/>
    <w:rsid w:val="0000194C"/>
    <w:rsid w:val="000026FB"/>
    <w:rsid w:val="0000313D"/>
    <w:rsid w:val="000103A3"/>
    <w:rsid w:val="00014685"/>
    <w:rsid w:val="0001537D"/>
    <w:rsid w:val="000178CC"/>
    <w:rsid w:val="000206FF"/>
    <w:rsid w:val="000236FC"/>
    <w:rsid w:val="00026711"/>
    <w:rsid w:val="00027C85"/>
    <w:rsid w:val="00030C35"/>
    <w:rsid w:val="00032B30"/>
    <w:rsid w:val="00034AE8"/>
    <w:rsid w:val="00036A9B"/>
    <w:rsid w:val="00037698"/>
    <w:rsid w:val="000429E8"/>
    <w:rsid w:val="00043F2F"/>
    <w:rsid w:val="00050096"/>
    <w:rsid w:val="00050566"/>
    <w:rsid w:val="000519CB"/>
    <w:rsid w:val="0005347E"/>
    <w:rsid w:val="00053A6C"/>
    <w:rsid w:val="00067F22"/>
    <w:rsid w:val="00071F81"/>
    <w:rsid w:val="00072EFF"/>
    <w:rsid w:val="000766D9"/>
    <w:rsid w:val="0007742B"/>
    <w:rsid w:val="0008295A"/>
    <w:rsid w:val="00083A6B"/>
    <w:rsid w:val="00087CD1"/>
    <w:rsid w:val="00090B7B"/>
    <w:rsid w:val="00091681"/>
    <w:rsid w:val="00092835"/>
    <w:rsid w:val="00096123"/>
    <w:rsid w:val="00097E6D"/>
    <w:rsid w:val="000A24D0"/>
    <w:rsid w:val="000A66E0"/>
    <w:rsid w:val="000A765B"/>
    <w:rsid w:val="000B1E6B"/>
    <w:rsid w:val="000B3B77"/>
    <w:rsid w:val="000B404A"/>
    <w:rsid w:val="000B4499"/>
    <w:rsid w:val="000B5A1C"/>
    <w:rsid w:val="000B7430"/>
    <w:rsid w:val="000C004D"/>
    <w:rsid w:val="000C4AFB"/>
    <w:rsid w:val="000C4B54"/>
    <w:rsid w:val="000C4C2F"/>
    <w:rsid w:val="000C6978"/>
    <w:rsid w:val="000D0D7E"/>
    <w:rsid w:val="000D6BEB"/>
    <w:rsid w:val="000D7854"/>
    <w:rsid w:val="000E0A68"/>
    <w:rsid w:val="000E0FF9"/>
    <w:rsid w:val="000E0FFC"/>
    <w:rsid w:val="000E10D1"/>
    <w:rsid w:val="000E19C1"/>
    <w:rsid w:val="000F2E4D"/>
    <w:rsid w:val="000F31D7"/>
    <w:rsid w:val="000F342B"/>
    <w:rsid w:val="000F5217"/>
    <w:rsid w:val="000F56B3"/>
    <w:rsid w:val="000F5F16"/>
    <w:rsid w:val="000F7B4B"/>
    <w:rsid w:val="00100750"/>
    <w:rsid w:val="00102334"/>
    <w:rsid w:val="00102503"/>
    <w:rsid w:val="001059BC"/>
    <w:rsid w:val="00105FB9"/>
    <w:rsid w:val="001101D0"/>
    <w:rsid w:val="00110A6B"/>
    <w:rsid w:val="00110B3A"/>
    <w:rsid w:val="00112C2A"/>
    <w:rsid w:val="0011340A"/>
    <w:rsid w:val="001141E4"/>
    <w:rsid w:val="00115112"/>
    <w:rsid w:val="001232B3"/>
    <w:rsid w:val="0012453C"/>
    <w:rsid w:val="00124B7E"/>
    <w:rsid w:val="0013041B"/>
    <w:rsid w:val="001307CF"/>
    <w:rsid w:val="00131570"/>
    <w:rsid w:val="00133DE5"/>
    <w:rsid w:val="00136BDA"/>
    <w:rsid w:val="00140A03"/>
    <w:rsid w:val="0014148A"/>
    <w:rsid w:val="0015161E"/>
    <w:rsid w:val="001609D2"/>
    <w:rsid w:val="00167726"/>
    <w:rsid w:val="001709C4"/>
    <w:rsid w:val="001724ED"/>
    <w:rsid w:val="00174762"/>
    <w:rsid w:val="001769FD"/>
    <w:rsid w:val="001816B1"/>
    <w:rsid w:val="00181C19"/>
    <w:rsid w:val="00183843"/>
    <w:rsid w:val="00183AED"/>
    <w:rsid w:val="00184CAC"/>
    <w:rsid w:val="00185CBE"/>
    <w:rsid w:val="0018787A"/>
    <w:rsid w:val="00187BA5"/>
    <w:rsid w:val="00194FA2"/>
    <w:rsid w:val="00195476"/>
    <w:rsid w:val="00195F0A"/>
    <w:rsid w:val="001A28DC"/>
    <w:rsid w:val="001A2F91"/>
    <w:rsid w:val="001A6400"/>
    <w:rsid w:val="001A6846"/>
    <w:rsid w:val="001A7367"/>
    <w:rsid w:val="001B0C1B"/>
    <w:rsid w:val="001B1FC1"/>
    <w:rsid w:val="001B2040"/>
    <w:rsid w:val="001B6F02"/>
    <w:rsid w:val="001C046B"/>
    <w:rsid w:val="001C07CB"/>
    <w:rsid w:val="001C48DD"/>
    <w:rsid w:val="001D2E5D"/>
    <w:rsid w:val="001D3163"/>
    <w:rsid w:val="001D3C32"/>
    <w:rsid w:val="001D5FDC"/>
    <w:rsid w:val="001D6731"/>
    <w:rsid w:val="001D6D6E"/>
    <w:rsid w:val="001D7AE0"/>
    <w:rsid w:val="001E2460"/>
    <w:rsid w:val="001E2552"/>
    <w:rsid w:val="001E40CF"/>
    <w:rsid w:val="001E5816"/>
    <w:rsid w:val="001E780E"/>
    <w:rsid w:val="001F3212"/>
    <w:rsid w:val="001F66E2"/>
    <w:rsid w:val="001F7DD5"/>
    <w:rsid w:val="002016AA"/>
    <w:rsid w:val="0020381F"/>
    <w:rsid w:val="00203D23"/>
    <w:rsid w:val="002040C2"/>
    <w:rsid w:val="00204D23"/>
    <w:rsid w:val="00204D50"/>
    <w:rsid w:val="00205DE9"/>
    <w:rsid w:val="00207B17"/>
    <w:rsid w:val="00211EDB"/>
    <w:rsid w:val="002128C2"/>
    <w:rsid w:val="00212BD1"/>
    <w:rsid w:val="00215C3E"/>
    <w:rsid w:val="002235A1"/>
    <w:rsid w:val="00227788"/>
    <w:rsid w:val="00227D03"/>
    <w:rsid w:val="00227F1A"/>
    <w:rsid w:val="00236BFF"/>
    <w:rsid w:val="00236C47"/>
    <w:rsid w:val="002412AF"/>
    <w:rsid w:val="0024588C"/>
    <w:rsid w:val="00245916"/>
    <w:rsid w:val="00246482"/>
    <w:rsid w:val="00247F28"/>
    <w:rsid w:val="0025190F"/>
    <w:rsid w:val="00252A63"/>
    <w:rsid w:val="00253371"/>
    <w:rsid w:val="00264C56"/>
    <w:rsid w:val="00271396"/>
    <w:rsid w:val="00282064"/>
    <w:rsid w:val="00285770"/>
    <w:rsid w:val="002869D5"/>
    <w:rsid w:val="00286AEA"/>
    <w:rsid w:val="00290325"/>
    <w:rsid w:val="0029180B"/>
    <w:rsid w:val="00293FDD"/>
    <w:rsid w:val="002947A2"/>
    <w:rsid w:val="002A461D"/>
    <w:rsid w:val="002B2294"/>
    <w:rsid w:val="002B26EB"/>
    <w:rsid w:val="002B2D2F"/>
    <w:rsid w:val="002D02DE"/>
    <w:rsid w:val="002D21AA"/>
    <w:rsid w:val="002D284D"/>
    <w:rsid w:val="002D3C64"/>
    <w:rsid w:val="002D784E"/>
    <w:rsid w:val="002E771D"/>
    <w:rsid w:val="002F04D7"/>
    <w:rsid w:val="002F093D"/>
    <w:rsid w:val="002F17E6"/>
    <w:rsid w:val="002F2A39"/>
    <w:rsid w:val="002F32BA"/>
    <w:rsid w:val="002F3A60"/>
    <w:rsid w:val="002F6748"/>
    <w:rsid w:val="002F7BFA"/>
    <w:rsid w:val="0030029F"/>
    <w:rsid w:val="00300CDF"/>
    <w:rsid w:val="00301DC8"/>
    <w:rsid w:val="0030270F"/>
    <w:rsid w:val="0030763E"/>
    <w:rsid w:val="0031282E"/>
    <w:rsid w:val="00316A0A"/>
    <w:rsid w:val="00321B0C"/>
    <w:rsid w:val="00322C2B"/>
    <w:rsid w:val="00326ADB"/>
    <w:rsid w:val="003318F6"/>
    <w:rsid w:val="00335270"/>
    <w:rsid w:val="00335A10"/>
    <w:rsid w:val="00335A1C"/>
    <w:rsid w:val="00350E1E"/>
    <w:rsid w:val="003514B2"/>
    <w:rsid w:val="0035235D"/>
    <w:rsid w:val="00353E3A"/>
    <w:rsid w:val="003565E6"/>
    <w:rsid w:val="003576C4"/>
    <w:rsid w:val="00361E0E"/>
    <w:rsid w:val="00363234"/>
    <w:rsid w:val="00363721"/>
    <w:rsid w:val="003646B0"/>
    <w:rsid w:val="00366633"/>
    <w:rsid w:val="00366667"/>
    <w:rsid w:val="00366E21"/>
    <w:rsid w:val="00370BF0"/>
    <w:rsid w:val="00371041"/>
    <w:rsid w:val="00372916"/>
    <w:rsid w:val="00374275"/>
    <w:rsid w:val="00374693"/>
    <w:rsid w:val="00377B45"/>
    <w:rsid w:val="00385379"/>
    <w:rsid w:val="00386A7E"/>
    <w:rsid w:val="00390312"/>
    <w:rsid w:val="00391657"/>
    <w:rsid w:val="003A1452"/>
    <w:rsid w:val="003A2D04"/>
    <w:rsid w:val="003A7568"/>
    <w:rsid w:val="003A7AA8"/>
    <w:rsid w:val="003B0627"/>
    <w:rsid w:val="003B1F3B"/>
    <w:rsid w:val="003B2616"/>
    <w:rsid w:val="003B3A85"/>
    <w:rsid w:val="003B4A7C"/>
    <w:rsid w:val="003B5234"/>
    <w:rsid w:val="003B561C"/>
    <w:rsid w:val="003B6071"/>
    <w:rsid w:val="003C1030"/>
    <w:rsid w:val="003C1FAD"/>
    <w:rsid w:val="003C255D"/>
    <w:rsid w:val="003C3533"/>
    <w:rsid w:val="003C39E7"/>
    <w:rsid w:val="003C53BB"/>
    <w:rsid w:val="003C5D50"/>
    <w:rsid w:val="003C603E"/>
    <w:rsid w:val="003D362C"/>
    <w:rsid w:val="003D510E"/>
    <w:rsid w:val="003D6952"/>
    <w:rsid w:val="003D6BC1"/>
    <w:rsid w:val="003D7B54"/>
    <w:rsid w:val="003E0DAD"/>
    <w:rsid w:val="003E371F"/>
    <w:rsid w:val="003E3DFB"/>
    <w:rsid w:val="003E561F"/>
    <w:rsid w:val="003E653D"/>
    <w:rsid w:val="003E7AD4"/>
    <w:rsid w:val="003F25E9"/>
    <w:rsid w:val="003F4C22"/>
    <w:rsid w:val="003F5E89"/>
    <w:rsid w:val="0040011F"/>
    <w:rsid w:val="00403EEB"/>
    <w:rsid w:val="00406446"/>
    <w:rsid w:val="00407165"/>
    <w:rsid w:val="0041150C"/>
    <w:rsid w:val="00415111"/>
    <w:rsid w:val="004178F3"/>
    <w:rsid w:val="00421123"/>
    <w:rsid w:val="00422B1D"/>
    <w:rsid w:val="0042340E"/>
    <w:rsid w:val="00427D87"/>
    <w:rsid w:val="00431936"/>
    <w:rsid w:val="0043414C"/>
    <w:rsid w:val="004355F9"/>
    <w:rsid w:val="004365C3"/>
    <w:rsid w:val="004370C3"/>
    <w:rsid w:val="0043771C"/>
    <w:rsid w:val="004447F0"/>
    <w:rsid w:val="00446772"/>
    <w:rsid w:val="00450758"/>
    <w:rsid w:val="00453F5A"/>
    <w:rsid w:val="00461424"/>
    <w:rsid w:val="00461793"/>
    <w:rsid w:val="00465337"/>
    <w:rsid w:val="0047030E"/>
    <w:rsid w:val="00476C84"/>
    <w:rsid w:val="00477766"/>
    <w:rsid w:val="00480360"/>
    <w:rsid w:val="00480FEC"/>
    <w:rsid w:val="00481690"/>
    <w:rsid w:val="00485B11"/>
    <w:rsid w:val="0048761F"/>
    <w:rsid w:val="004877CE"/>
    <w:rsid w:val="00491560"/>
    <w:rsid w:val="00494BC9"/>
    <w:rsid w:val="004A04FD"/>
    <w:rsid w:val="004A0961"/>
    <w:rsid w:val="004A0DBA"/>
    <w:rsid w:val="004A0DDD"/>
    <w:rsid w:val="004A1FAC"/>
    <w:rsid w:val="004A23C8"/>
    <w:rsid w:val="004A315D"/>
    <w:rsid w:val="004A3E34"/>
    <w:rsid w:val="004B11C1"/>
    <w:rsid w:val="004B5BAF"/>
    <w:rsid w:val="004B5EC7"/>
    <w:rsid w:val="004B6094"/>
    <w:rsid w:val="004B7530"/>
    <w:rsid w:val="004C11AA"/>
    <w:rsid w:val="004C25BE"/>
    <w:rsid w:val="004C47FB"/>
    <w:rsid w:val="004C52FC"/>
    <w:rsid w:val="004D3711"/>
    <w:rsid w:val="004D5037"/>
    <w:rsid w:val="004D62C1"/>
    <w:rsid w:val="004D65B1"/>
    <w:rsid w:val="004D78AB"/>
    <w:rsid w:val="004E0D5B"/>
    <w:rsid w:val="004E2B6B"/>
    <w:rsid w:val="004E3F45"/>
    <w:rsid w:val="004E710F"/>
    <w:rsid w:val="004F1277"/>
    <w:rsid w:val="004F494C"/>
    <w:rsid w:val="004F543D"/>
    <w:rsid w:val="004F650F"/>
    <w:rsid w:val="00502DB6"/>
    <w:rsid w:val="00503118"/>
    <w:rsid w:val="005039E4"/>
    <w:rsid w:val="00504E08"/>
    <w:rsid w:val="00510B5A"/>
    <w:rsid w:val="00512011"/>
    <w:rsid w:val="005123F2"/>
    <w:rsid w:val="005135A2"/>
    <w:rsid w:val="00513DCF"/>
    <w:rsid w:val="005158AB"/>
    <w:rsid w:val="005174C3"/>
    <w:rsid w:val="005219EE"/>
    <w:rsid w:val="00524E1B"/>
    <w:rsid w:val="00525A3E"/>
    <w:rsid w:val="00530FCC"/>
    <w:rsid w:val="005313F4"/>
    <w:rsid w:val="00532E0E"/>
    <w:rsid w:val="00537CB6"/>
    <w:rsid w:val="005403B8"/>
    <w:rsid w:val="00540E5E"/>
    <w:rsid w:val="005437A1"/>
    <w:rsid w:val="0054544A"/>
    <w:rsid w:val="0055154A"/>
    <w:rsid w:val="00551CEB"/>
    <w:rsid w:val="00553047"/>
    <w:rsid w:val="00554036"/>
    <w:rsid w:val="005605B2"/>
    <w:rsid w:val="0056406D"/>
    <w:rsid w:val="005672E4"/>
    <w:rsid w:val="00567F4F"/>
    <w:rsid w:val="00571B2B"/>
    <w:rsid w:val="005732E6"/>
    <w:rsid w:val="00573CD6"/>
    <w:rsid w:val="005776EA"/>
    <w:rsid w:val="00581F1F"/>
    <w:rsid w:val="0058641D"/>
    <w:rsid w:val="005A0EA4"/>
    <w:rsid w:val="005A1CB9"/>
    <w:rsid w:val="005A1E2B"/>
    <w:rsid w:val="005A4822"/>
    <w:rsid w:val="005A54CF"/>
    <w:rsid w:val="005A5619"/>
    <w:rsid w:val="005A6F24"/>
    <w:rsid w:val="005B0DD8"/>
    <w:rsid w:val="005B137C"/>
    <w:rsid w:val="005B4348"/>
    <w:rsid w:val="005B5A29"/>
    <w:rsid w:val="005B63E4"/>
    <w:rsid w:val="005B7705"/>
    <w:rsid w:val="005B7DC5"/>
    <w:rsid w:val="005C1B54"/>
    <w:rsid w:val="005C3088"/>
    <w:rsid w:val="005E0D6E"/>
    <w:rsid w:val="005E1664"/>
    <w:rsid w:val="005F0926"/>
    <w:rsid w:val="005F302D"/>
    <w:rsid w:val="005F515F"/>
    <w:rsid w:val="005F5918"/>
    <w:rsid w:val="005F798F"/>
    <w:rsid w:val="00600654"/>
    <w:rsid w:val="00603629"/>
    <w:rsid w:val="006038BD"/>
    <w:rsid w:val="00606719"/>
    <w:rsid w:val="00607D12"/>
    <w:rsid w:val="006118BA"/>
    <w:rsid w:val="006138BD"/>
    <w:rsid w:val="00615512"/>
    <w:rsid w:val="0061643C"/>
    <w:rsid w:val="006175E0"/>
    <w:rsid w:val="00621513"/>
    <w:rsid w:val="00623A73"/>
    <w:rsid w:val="00623FED"/>
    <w:rsid w:val="00626083"/>
    <w:rsid w:val="00627680"/>
    <w:rsid w:val="00630783"/>
    <w:rsid w:val="00632D82"/>
    <w:rsid w:val="00632EBD"/>
    <w:rsid w:val="00636608"/>
    <w:rsid w:val="00640551"/>
    <w:rsid w:val="0064069A"/>
    <w:rsid w:val="00640A69"/>
    <w:rsid w:val="00640F5D"/>
    <w:rsid w:val="00641D5C"/>
    <w:rsid w:val="00643886"/>
    <w:rsid w:val="00646D26"/>
    <w:rsid w:val="00647A5C"/>
    <w:rsid w:val="006514B5"/>
    <w:rsid w:val="00651552"/>
    <w:rsid w:val="00651A7D"/>
    <w:rsid w:val="00652DED"/>
    <w:rsid w:val="00654F04"/>
    <w:rsid w:val="006578D7"/>
    <w:rsid w:val="00657A30"/>
    <w:rsid w:val="006606FC"/>
    <w:rsid w:val="0066141E"/>
    <w:rsid w:val="00663AF6"/>
    <w:rsid w:val="00665929"/>
    <w:rsid w:val="00673E4D"/>
    <w:rsid w:val="006817BC"/>
    <w:rsid w:val="00681E9C"/>
    <w:rsid w:val="00683C31"/>
    <w:rsid w:val="0068414A"/>
    <w:rsid w:val="00691A87"/>
    <w:rsid w:val="0069314F"/>
    <w:rsid w:val="00693670"/>
    <w:rsid w:val="00693678"/>
    <w:rsid w:val="00693BEC"/>
    <w:rsid w:val="00697170"/>
    <w:rsid w:val="006A037E"/>
    <w:rsid w:val="006A059C"/>
    <w:rsid w:val="006A082D"/>
    <w:rsid w:val="006A0AF8"/>
    <w:rsid w:val="006A1921"/>
    <w:rsid w:val="006A47E7"/>
    <w:rsid w:val="006A65D4"/>
    <w:rsid w:val="006A6E93"/>
    <w:rsid w:val="006B0EEA"/>
    <w:rsid w:val="006B3206"/>
    <w:rsid w:val="006B4A34"/>
    <w:rsid w:val="006B4B30"/>
    <w:rsid w:val="006B6095"/>
    <w:rsid w:val="006C1A26"/>
    <w:rsid w:val="006C3137"/>
    <w:rsid w:val="006C4E6F"/>
    <w:rsid w:val="006C5B6B"/>
    <w:rsid w:val="006C63AC"/>
    <w:rsid w:val="006C6851"/>
    <w:rsid w:val="006C7A70"/>
    <w:rsid w:val="006C7D63"/>
    <w:rsid w:val="006E0F23"/>
    <w:rsid w:val="006E5205"/>
    <w:rsid w:val="006E5F28"/>
    <w:rsid w:val="006F6BF7"/>
    <w:rsid w:val="006F6FD3"/>
    <w:rsid w:val="007004D4"/>
    <w:rsid w:val="0070164A"/>
    <w:rsid w:val="00701B16"/>
    <w:rsid w:val="00703942"/>
    <w:rsid w:val="00705D96"/>
    <w:rsid w:val="00705EEF"/>
    <w:rsid w:val="00707DC7"/>
    <w:rsid w:val="00712D6B"/>
    <w:rsid w:val="00713738"/>
    <w:rsid w:val="00716271"/>
    <w:rsid w:val="00716D03"/>
    <w:rsid w:val="00717B0D"/>
    <w:rsid w:val="007212CC"/>
    <w:rsid w:val="007214D7"/>
    <w:rsid w:val="007310F7"/>
    <w:rsid w:val="007357C1"/>
    <w:rsid w:val="007375BA"/>
    <w:rsid w:val="00741A22"/>
    <w:rsid w:val="007420A9"/>
    <w:rsid w:val="0074225D"/>
    <w:rsid w:val="00742966"/>
    <w:rsid w:val="007436CA"/>
    <w:rsid w:val="00743C87"/>
    <w:rsid w:val="007450AE"/>
    <w:rsid w:val="00746180"/>
    <w:rsid w:val="00754B18"/>
    <w:rsid w:val="00756392"/>
    <w:rsid w:val="00767D61"/>
    <w:rsid w:val="007740E8"/>
    <w:rsid w:val="00777362"/>
    <w:rsid w:val="00777D6D"/>
    <w:rsid w:val="0078088C"/>
    <w:rsid w:val="00781956"/>
    <w:rsid w:val="007837EF"/>
    <w:rsid w:val="00783EE7"/>
    <w:rsid w:val="00787313"/>
    <w:rsid w:val="00796221"/>
    <w:rsid w:val="00796744"/>
    <w:rsid w:val="0079677E"/>
    <w:rsid w:val="00797C6E"/>
    <w:rsid w:val="007A493D"/>
    <w:rsid w:val="007A6B2B"/>
    <w:rsid w:val="007B4B7D"/>
    <w:rsid w:val="007B50CD"/>
    <w:rsid w:val="007B5B00"/>
    <w:rsid w:val="007B689E"/>
    <w:rsid w:val="007B7CB8"/>
    <w:rsid w:val="007C54E1"/>
    <w:rsid w:val="007C5679"/>
    <w:rsid w:val="007C5950"/>
    <w:rsid w:val="007C69DA"/>
    <w:rsid w:val="007D024A"/>
    <w:rsid w:val="007D2881"/>
    <w:rsid w:val="007D6867"/>
    <w:rsid w:val="007E11FD"/>
    <w:rsid w:val="007E1B55"/>
    <w:rsid w:val="007E2FA8"/>
    <w:rsid w:val="007E6C2E"/>
    <w:rsid w:val="007F4C22"/>
    <w:rsid w:val="007F52DD"/>
    <w:rsid w:val="007F6DCF"/>
    <w:rsid w:val="00804ACC"/>
    <w:rsid w:val="00805E6B"/>
    <w:rsid w:val="0081029F"/>
    <w:rsid w:val="008112E2"/>
    <w:rsid w:val="00813154"/>
    <w:rsid w:val="00813D12"/>
    <w:rsid w:val="0081468C"/>
    <w:rsid w:val="008212B2"/>
    <w:rsid w:val="0082540C"/>
    <w:rsid w:val="0082543B"/>
    <w:rsid w:val="008256C0"/>
    <w:rsid w:val="00827BCF"/>
    <w:rsid w:val="00831C10"/>
    <w:rsid w:val="00833671"/>
    <w:rsid w:val="00833DB1"/>
    <w:rsid w:val="00842A6F"/>
    <w:rsid w:val="00843C76"/>
    <w:rsid w:val="008454F8"/>
    <w:rsid w:val="00846A6F"/>
    <w:rsid w:val="00850A14"/>
    <w:rsid w:val="008524D5"/>
    <w:rsid w:val="00855116"/>
    <w:rsid w:val="00856091"/>
    <w:rsid w:val="00857735"/>
    <w:rsid w:val="00861187"/>
    <w:rsid w:val="008613F2"/>
    <w:rsid w:val="00861447"/>
    <w:rsid w:val="0086279C"/>
    <w:rsid w:val="00865DF4"/>
    <w:rsid w:val="00866946"/>
    <w:rsid w:val="00866EDA"/>
    <w:rsid w:val="008739EF"/>
    <w:rsid w:val="00873E1F"/>
    <w:rsid w:val="008762C4"/>
    <w:rsid w:val="008773E4"/>
    <w:rsid w:val="008802BE"/>
    <w:rsid w:val="00880FD5"/>
    <w:rsid w:val="0088522A"/>
    <w:rsid w:val="00885D78"/>
    <w:rsid w:val="00886344"/>
    <w:rsid w:val="00890ED5"/>
    <w:rsid w:val="00892085"/>
    <w:rsid w:val="00894C4D"/>
    <w:rsid w:val="00895034"/>
    <w:rsid w:val="008953A0"/>
    <w:rsid w:val="008A03AF"/>
    <w:rsid w:val="008A1340"/>
    <w:rsid w:val="008B643D"/>
    <w:rsid w:val="008C06C5"/>
    <w:rsid w:val="008C11E3"/>
    <w:rsid w:val="008C3A8A"/>
    <w:rsid w:val="008C3C9D"/>
    <w:rsid w:val="008C5D03"/>
    <w:rsid w:val="008C7E1B"/>
    <w:rsid w:val="008D0826"/>
    <w:rsid w:val="008D2523"/>
    <w:rsid w:val="008D2FE7"/>
    <w:rsid w:val="008D46DB"/>
    <w:rsid w:val="008D620A"/>
    <w:rsid w:val="008D68E4"/>
    <w:rsid w:val="008E25E4"/>
    <w:rsid w:val="008E37CD"/>
    <w:rsid w:val="008E3C2E"/>
    <w:rsid w:val="008E5D61"/>
    <w:rsid w:val="008E6A1F"/>
    <w:rsid w:val="008F1346"/>
    <w:rsid w:val="008F1377"/>
    <w:rsid w:val="008F1634"/>
    <w:rsid w:val="008F4740"/>
    <w:rsid w:val="008F63DE"/>
    <w:rsid w:val="008F7787"/>
    <w:rsid w:val="00901942"/>
    <w:rsid w:val="009035B9"/>
    <w:rsid w:val="009079F6"/>
    <w:rsid w:val="00912FC6"/>
    <w:rsid w:val="00913850"/>
    <w:rsid w:val="0091501E"/>
    <w:rsid w:val="00917977"/>
    <w:rsid w:val="00917D3E"/>
    <w:rsid w:val="00921A2C"/>
    <w:rsid w:val="009321BC"/>
    <w:rsid w:val="0093247F"/>
    <w:rsid w:val="00933C70"/>
    <w:rsid w:val="009342AE"/>
    <w:rsid w:val="00934F89"/>
    <w:rsid w:val="00937098"/>
    <w:rsid w:val="009372BE"/>
    <w:rsid w:val="00944697"/>
    <w:rsid w:val="0094479E"/>
    <w:rsid w:val="009503F1"/>
    <w:rsid w:val="00950CA5"/>
    <w:rsid w:val="00953491"/>
    <w:rsid w:val="009540BC"/>
    <w:rsid w:val="00954BAE"/>
    <w:rsid w:val="00955A8A"/>
    <w:rsid w:val="009628A2"/>
    <w:rsid w:val="00964777"/>
    <w:rsid w:val="00966FD8"/>
    <w:rsid w:val="00967E04"/>
    <w:rsid w:val="00971193"/>
    <w:rsid w:val="00971C46"/>
    <w:rsid w:val="00973A7D"/>
    <w:rsid w:val="00974D30"/>
    <w:rsid w:val="0098028A"/>
    <w:rsid w:val="00981198"/>
    <w:rsid w:val="00986223"/>
    <w:rsid w:val="00990BE6"/>
    <w:rsid w:val="00992B96"/>
    <w:rsid w:val="009A15DD"/>
    <w:rsid w:val="009A2BE9"/>
    <w:rsid w:val="009A3462"/>
    <w:rsid w:val="009A79B4"/>
    <w:rsid w:val="009B11B8"/>
    <w:rsid w:val="009B1690"/>
    <w:rsid w:val="009B24EB"/>
    <w:rsid w:val="009B3BAD"/>
    <w:rsid w:val="009B4B54"/>
    <w:rsid w:val="009C0E55"/>
    <w:rsid w:val="009C2130"/>
    <w:rsid w:val="009C2B33"/>
    <w:rsid w:val="009C6F17"/>
    <w:rsid w:val="009D1E4C"/>
    <w:rsid w:val="009D38A1"/>
    <w:rsid w:val="009D6A42"/>
    <w:rsid w:val="009D7219"/>
    <w:rsid w:val="009D7B4A"/>
    <w:rsid w:val="009E19B5"/>
    <w:rsid w:val="009E2740"/>
    <w:rsid w:val="009E3998"/>
    <w:rsid w:val="009E4065"/>
    <w:rsid w:val="009E4AD0"/>
    <w:rsid w:val="009E54AF"/>
    <w:rsid w:val="009F0861"/>
    <w:rsid w:val="009F1B04"/>
    <w:rsid w:val="009F2417"/>
    <w:rsid w:val="009F5642"/>
    <w:rsid w:val="009F5B8A"/>
    <w:rsid w:val="009F67F0"/>
    <w:rsid w:val="009F7014"/>
    <w:rsid w:val="00A03DE2"/>
    <w:rsid w:val="00A046AC"/>
    <w:rsid w:val="00A04ED1"/>
    <w:rsid w:val="00A1301E"/>
    <w:rsid w:val="00A154D3"/>
    <w:rsid w:val="00A2075A"/>
    <w:rsid w:val="00A20C0D"/>
    <w:rsid w:val="00A21EE9"/>
    <w:rsid w:val="00A22E31"/>
    <w:rsid w:val="00A257EF"/>
    <w:rsid w:val="00A25954"/>
    <w:rsid w:val="00A265A4"/>
    <w:rsid w:val="00A277FB"/>
    <w:rsid w:val="00A303F7"/>
    <w:rsid w:val="00A3067F"/>
    <w:rsid w:val="00A306D5"/>
    <w:rsid w:val="00A308DA"/>
    <w:rsid w:val="00A33946"/>
    <w:rsid w:val="00A33FDC"/>
    <w:rsid w:val="00A34149"/>
    <w:rsid w:val="00A36E42"/>
    <w:rsid w:val="00A37701"/>
    <w:rsid w:val="00A40550"/>
    <w:rsid w:val="00A4127A"/>
    <w:rsid w:val="00A414EF"/>
    <w:rsid w:val="00A421A2"/>
    <w:rsid w:val="00A45BCE"/>
    <w:rsid w:val="00A462A2"/>
    <w:rsid w:val="00A47BD9"/>
    <w:rsid w:val="00A52B98"/>
    <w:rsid w:val="00A603EF"/>
    <w:rsid w:val="00A6103F"/>
    <w:rsid w:val="00A61266"/>
    <w:rsid w:val="00A61412"/>
    <w:rsid w:val="00A627C0"/>
    <w:rsid w:val="00A62BF0"/>
    <w:rsid w:val="00A63C82"/>
    <w:rsid w:val="00A66A32"/>
    <w:rsid w:val="00A73689"/>
    <w:rsid w:val="00A7374B"/>
    <w:rsid w:val="00A73D51"/>
    <w:rsid w:val="00A752D1"/>
    <w:rsid w:val="00A75914"/>
    <w:rsid w:val="00A761B2"/>
    <w:rsid w:val="00A81B80"/>
    <w:rsid w:val="00A81B91"/>
    <w:rsid w:val="00A81D28"/>
    <w:rsid w:val="00A82332"/>
    <w:rsid w:val="00A842D9"/>
    <w:rsid w:val="00A94135"/>
    <w:rsid w:val="00A945D0"/>
    <w:rsid w:val="00A95096"/>
    <w:rsid w:val="00A953C0"/>
    <w:rsid w:val="00A96204"/>
    <w:rsid w:val="00AA4D4B"/>
    <w:rsid w:val="00AA6D80"/>
    <w:rsid w:val="00AB08D8"/>
    <w:rsid w:val="00AB5E62"/>
    <w:rsid w:val="00AC363D"/>
    <w:rsid w:val="00AC3991"/>
    <w:rsid w:val="00AC3A02"/>
    <w:rsid w:val="00AD2580"/>
    <w:rsid w:val="00AD31C7"/>
    <w:rsid w:val="00AD62E3"/>
    <w:rsid w:val="00AD6609"/>
    <w:rsid w:val="00AD7D3D"/>
    <w:rsid w:val="00AD7DD1"/>
    <w:rsid w:val="00AE0145"/>
    <w:rsid w:val="00AE30C2"/>
    <w:rsid w:val="00AE350F"/>
    <w:rsid w:val="00AE35F8"/>
    <w:rsid w:val="00AE3EC3"/>
    <w:rsid w:val="00AE4662"/>
    <w:rsid w:val="00AE62B0"/>
    <w:rsid w:val="00AE6644"/>
    <w:rsid w:val="00AF0C5F"/>
    <w:rsid w:val="00AF15F9"/>
    <w:rsid w:val="00AF3070"/>
    <w:rsid w:val="00AF66E2"/>
    <w:rsid w:val="00B039D4"/>
    <w:rsid w:val="00B04447"/>
    <w:rsid w:val="00B11026"/>
    <w:rsid w:val="00B11C12"/>
    <w:rsid w:val="00B12193"/>
    <w:rsid w:val="00B12CE9"/>
    <w:rsid w:val="00B142DD"/>
    <w:rsid w:val="00B148AC"/>
    <w:rsid w:val="00B16CB1"/>
    <w:rsid w:val="00B17F93"/>
    <w:rsid w:val="00B217FF"/>
    <w:rsid w:val="00B2510D"/>
    <w:rsid w:val="00B25592"/>
    <w:rsid w:val="00B2675F"/>
    <w:rsid w:val="00B27A14"/>
    <w:rsid w:val="00B348BA"/>
    <w:rsid w:val="00B35604"/>
    <w:rsid w:val="00B364F5"/>
    <w:rsid w:val="00B42999"/>
    <w:rsid w:val="00B457DB"/>
    <w:rsid w:val="00B45DD0"/>
    <w:rsid w:val="00B46630"/>
    <w:rsid w:val="00B4760F"/>
    <w:rsid w:val="00B53B25"/>
    <w:rsid w:val="00B559A4"/>
    <w:rsid w:val="00B55FF9"/>
    <w:rsid w:val="00B627EA"/>
    <w:rsid w:val="00B67875"/>
    <w:rsid w:val="00B678AE"/>
    <w:rsid w:val="00B73C78"/>
    <w:rsid w:val="00B763E8"/>
    <w:rsid w:val="00B77E77"/>
    <w:rsid w:val="00B80309"/>
    <w:rsid w:val="00B81963"/>
    <w:rsid w:val="00B837E0"/>
    <w:rsid w:val="00B83A26"/>
    <w:rsid w:val="00B846DE"/>
    <w:rsid w:val="00B91ABF"/>
    <w:rsid w:val="00B93346"/>
    <w:rsid w:val="00B93DAF"/>
    <w:rsid w:val="00B9667C"/>
    <w:rsid w:val="00B96E6E"/>
    <w:rsid w:val="00B9770E"/>
    <w:rsid w:val="00BA023B"/>
    <w:rsid w:val="00BA0939"/>
    <w:rsid w:val="00BA0B3B"/>
    <w:rsid w:val="00BA1BB4"/>
    <w:rsid w:val="00BA6D0B"/>
    <w:rsid w:val="00BA71DC"/>
    <w:rsid w:val="00BB110D"/>
    <w:rsid w:val="00BB191B"/>
    <w:rsid w:val="00BB2C7D"/>
    <w:rsid w:val="00BB3AEC"/>
    <w:rsid w:val="00BB5008"/>
    <w:rsid w:val="00BB5DAE"/>
    <w:rsid w:val="00BC4B07"/>
    <w:rsid w:val="00BC4D87"/>
    <w:rsid w:val="00BC6591"/>
    <w:rsid w:val="00BC7932"/>
    <w:rsid w:val="00BD2E8F"/>
    <w:rsid w:val="00BD4A8E"/>
    <w:rsid w:val="00BE1E84"/>
    <w:rsid w:val="00BE2CCF"/>
    <w:rsid w:val="00BE4ACB"/>
    <w:rsid w:val="00BE5223"/>
    <w:rsid w:val="00BF0B9A"/>
    <w:rsid w:val="00C0377D"/>
    <w:rsid w:val="00C037F0"/>
    <w:rsid w:val="00C05CC8"/>
    <w:rsid w:val="00C072DA"/>
    <w:rsid w:val="00C07506"/>
    <w:rsid w:val="00C07BC3"/>
    <w:rsid w:val="00C10A14"/>
    <w:rsid w:val="00C1385C"/>
    <w:rsid w:val="00C13CAC"/>
    <w:rsid w:val="00C1484F"/>
    <w:rsid w:val="00C213E1"/>
    <w:rsid w:val="00C219C9"/>
    <w:rsid w:val="00C223D3"/>
    <w:rsid w:val="00C2251D"/>
    <w:rsid w:val="00C25AFA"/>
    <w:rsid w:val="00C310D8"/>
    <w:rsid w:val="00C317FB"/>
    <w:rsid w:val="00C31B47"/>
    <w:rsid w:val="00C32A84"/>
    <w:rsid w:val="00C337B8"/>
    <w:rsid w:val="00C33F9C"/>
    <w:rsid w:val="00C3689C"/>
    <w:rsid w:val="00C37BF4"/>
    <w:rsid w:val="00C42A73"/>
    <w:rsid w:val="00C42ED7"/>
    <w:rsid w:val="00C443D3"/>
    <w:rsid w:val="00C46B0E"/>
    <w:rsid w:val="00C604AA"/>
    <w:rsid w:val="00C61E8E"/>
    <w:rsid w:val="00C642DE"/>
    <w:rsid w:val="00C661DA"/>
    <w:rsid w:val="00C7385A"/>
    <w:rsid w:val="00C8281D"/>
    <w:rsid w:val="00C832C1"/>
    <w:rsid w:val="00C835C9"/>
    <w:rsid w:val="00C8467C"/>
    <w:rsid w:val="00C8701D"/>
    <w:rsid w:val="00C8731F"/>
    <w:rsid w:val="00C9010B"/>
    <w:rsid w:val="00C915CC"/>
    <w:rsid w:val="00C941A8"/>
    <w:rsid w:val="00C959AC"/>
    <w:rsid w:val="00C96D65"/>
    <w:rsid w:val="00CA0A5E"/>
    <w:rsid w:val="00CA2B71"/>
    <w:rsid w:val="00CA2CA7"/>
    <w:rsid w:val="00CA2D9B"/>
    <w:rsid w:val="00CA3285"/>
    <w:rsid w:val="00CA4DE8"/>
    <w:rsid w:val="00CA56FC"/>
    <w:rsid w:val="00CA6C1F"/>
    <w:rsid w:val="00CA7506"/>
    <w:rsid w:val="00CB77A9"/>
    <w:rsid w:val="00CC060C"/>
    <w:rsid w:val="00CC252F"/>
    <w:rsid w:val="00CC5D88"/>
    <w:rsid w:val="00CC64EA"/>
    <w:rsid w:val="00CD2296"/>
    <w:rsid w:val="00CD2E8F"/>
    <w:rsid w:val="00CD73C0"/>
    <w:rsid w:val="00CD7ADF"/>
    <w:rsid w:val="00CD7B6D"/>
    <w:rsid w:val="00CD7BFC"/>
    <w:rsid w:val="00CE772D"/>
    <w:rsid w:val="00CF305B"/>
    <w:rsid w:val="00D03926"/>
    <w:rsid w:val="00D03A5D"/>
    <w:rsid w:val="00D04D04"/>
    <w:rsid w:val="00D0684D"/>
    <w:rsid w:val="00D115B9"/>
    <w:rsid w:val="00D13A97"/>
    <w:rsid w:val="00D1448C"/>
    <w:rsid w:val="00D145CC"/>
    <w:rsid w:val="00D17A43"/>
    <w:rsid w:val="00D20535"/>
    <w:rsid w:val="00D22498"/>
    <w:rsid w:val="00D2358A"/>
    <w:rsid w:val="00D243A6"/>
    <w:rsid w:val="00D24C4D"/>
    <w:rsid w:val="00D25102"/>
    <w:rsid w:val="00D25575"/>
    <w:rsid w:val="00D309B7"/>
    <w:rsid w:val="00D31F0F"/>
    <w:rsid w:val="00D326EF"/>
    <w:rsid w:val="00D367F1"/>
    <w:rsid w:val="00D36803"/>
    <w:rsid w:val="00D42807"/>
    <w:rsid w:val="00D44FCA"/>
    <w:rsid w:val="00D51DB5"/>
    <w:rsid w:val="00D579CB"/>
    <w:rsid w:val="00D62F6A"/>
    <w:rsid w:val="00D65160"/>
    <w:rsid w:val="00D6534F"/>
    <w:rsid w:val="00D65C72"/>
    <w:rsid w:val="00D66128"/>
    <w:rsid w:val="00D662F0"/>
    <w:rsid w:val="00D66473"/>
    <w:rsid w:val="00D66CB1"/>
    <w:rsid w:val="00D725DF"/>
    <w:rsid w:val="00D771A2"/>
    <w:rsid w:val="00D821EF"/>
    <w:rsid w:val="00D82254"/>
    <w:rsid w:val="00D82AAE"/>
    <w:rsid w:val="00D853C3"/>
    <w:rsid w:val="00D85410"/>
    <w:rsid w:val="00D9034D"/>
    <w:rsid w:val="00D935FF"/>
    <w:rsid w:val="00D93E4F"/>
    <w:rsid w:val="00D966EF"/>
    <w:rsid w:val="00D970DB"/>
    <w:rsid w:val="00DA0432"/>
    <w:rsid w:val="00DA2B82"/>
    <w:rsid w:val="00DA2FB4"/>
    <w:rsid w:val="00DA3F92"/>
    <w:rsid w:val="00DA450C"/>
    <w:rsid w:val="00DA59F6"/>
    <w:rsid w:val="00DA6525"/>
    <w:rsid w:val="00DB21BE"/>
    <w:rsid w:val="00DC1192"/>
    <w:rsid w:val="00DC2920"/>
    <w:rsid w:val="00DC3A0E"/>
    <w:rsid w:val="00DC3DA3"/>
    <w:rsid w:val="00DC49EE"/>
    <w:rsid w:val="00DC5D1D"/>
    <w:rsid w:val="00DD2F27"/>
    <w:rsid w:val="00DD3124"/>
    <w:rsid w:val="00DD61BC"/>
    <w:rsid w:val="00DD64CD"/>
    <w:rsid w:val="00DE431C"/>
    <w:rsid w:val="00DE4967"/>
    <w:rsid w:val="00DE520D"/>
    <w:rsid w:val="00DF33B3"/>
    <w:rsid w:val="00DF39AB"/>
    <w:rsid w:val="00DF7A07"/>
    <w:rsid w:val="00E0019E"/>
    <w:rsid w:val="00E0089D"/>
    <w:rsid w:val="00E0584F"/>
    <w:rsid w:val="00E1240F"/>
    <w:rsid w:val="00E2513D"/>
    <w:rsid w:val="00E25788"/>
    <w:rsid w:val="00E2777E"/>
    <w:rsid w:val="00E30DA4"/>
    <w:rsid w:val="00E31634"/>
    <w:rsid w:val="00E356AC"/>
    <w:rsid w:val="00E3697F"/>
    <w:rsid w:val="00E40254"/>
    <w:rsid w:val="00E56196"/>
    <w:rsid w:val="00E573A0"/>
    <w:rsid w:val="00E60E16"/>
    <w:rsid w:val="00E60E18"/>
    <w:rsid w:val="00E60E21"/>
    <w:rsid w:val="00E6184C"/>
    <w:rsid w:val="00E62BC7"/>
    <w:rsid w:val="00E62FAC"/>
    <w:rsid w:val="00E653D7"/>
    <w:rsid w:val="00E70470"/>
    <w:rsid w:val="00E70861"/>
    <w:rsid w:val="00E70EF8"/>
    <w:rsid w:val="00E72077"/>
    <w:rsid w:val="00E72692"/>
    <w:rsid w:val="00E73B35"/>
    <w:rsid w:val="00E7605B"/>
    <w:rsid w:val="00E77572"/>
    <w:rsid w:val="00E80A71"/>
    <w:rsid w:val="00E843CB"/>
    <w:rsid w:val="00E86743"/>
    <w:rsid w:val="00E87D92"/>
    <w:rsid w:val="00E91352"/>
    <w:rsid w:val="00EA0ADA"/>
    <w:rsid w:val="00EA4D8B"/>
    <w:rsid w:val="00EA678F"/>
    <w:rsid w:val="00EB0AB4"/>
    <w:rsid w:val="00EB5C58"/>
    <w:rsid w:val="00EB7747"/>
    <w:rsid w:val="00EC0D4C"/>
    <w:rsid w:val="00EC37A3"/>
    <w:rsid w:val="00EC39E5"/>
    <w:rsid w:val="00EC3E7C"/>
    <w:rsid w:val="00ED1F4D"/>
    <w:rsid w:val="00ED433A"/>
    <w:rsid w:val="00ED617B"/>
    <w:rsid w:val="00ED6DDE"/>
    <w:rsid w:val="00ED779A"/>
    <w:rsid w:val="00EE0E0C"/>
    <w:rsid w:val="00EE2017"/>
    <w:rsid w:val="00EE2597"/>
    <w:rsid w:val="00EE278D"/>
    <w:rsid w:val="00EE37C7"/>
    <w:rsid w:val="00EE3D3D"/>
    <w:rsid w:val="00EE43E0"/>
    <w:rsid w:val="00EE75A3"/>
    <w:rsid w:val="00EF028B"/>
    <w:rsid w:val="00EF176F"/>
    <w:rsid w:val="00EF3B37"/>
    <w:rsid w:val="00EF5C84"/>
    <w:rsid w:val="00EF7987"/>
    <w:rsid w:val="00EF7EB6"/>
    <w:rsid w:val="00F012B7"/>
    <w:rsid w:val="00F02CC3"/>
    <w:rsid w:val="00F03EED"/>
    <w:rsid w:val="00F07EFD"/>
    <w:rsid w:val="00F158F0"/>
    <w:rsid w:val="00F2229A"/>
    <w:rsid w:val="00F24A14"/>
    <w:rsid w:val="00F30B19"/>
    <w:rsid w:val="00F30C61"/>
    <w:rsid w:val="00F3778D"/>
    <w:rsid w:val="00F42912"/>
    <w:rsid w:val="00F44092"/>
    <w:rsid w:val="00F445B8"/>
    <w:rsid w:val="00F446B0"/>
    <w:rsid w:val="00F4497E"/>
    <w:rsid w:val="00F46158"/>
    <w:rsid w:val="00F467FB"/>
    <w:rsid w:val="00F525FE"/>
    <w:rsid w:val="00F54569"/>
    <w:rsid w:val="00F5542D"/>
    <w:rsid w:val="00F55C96"/>
    <w:rsid w:val="00F607DE"/>
    <w:rsid w:val="00F65FE7"/>
    <w:rsid w:val="00F67245"/>
    <w:rsid w:val="00F7063B"/>
    <w:rsid w:val="00F75ADB"/>
    <w:rsid w:val="00F803D4"/>
    <w:rsid w:val="00F823FB"/>
    <w:rsid w:val="00F8373D"/>
    <w:rsid w:val="00F84FE1"/>
    <w:rsid w:val="00F855BC"/>
    <w:rsid w:val="00F86EBB"/>
    <w:rsid w:val="00F87BD3"/>
    <w:rsid w:val="00F910B0"/>
    <w:rsid w:val="00F9136E"/>
    <w:rsid w:val="00F96088"/>
    <w:rsid w:val="00F97EED"/>
    <w:rsid w:val="00FA02FC"/>
    <w:rsid w:val="00FA08B9"/>
    <w:rsid w:val="00FA660F"/>
    <w:rsid w:val="00FB2160"/>
    <w:rsid w:val="00FB3E36"/>
    <w:rsid w:val="00FB7C3F"/>
    <w:rsid w:val="00FB7FB4"/>
    <w:rsid w:val="00FC10F9"/>
    <w:rsid w:val="00FC1EA6"/>
    <w:rsid w:val="00FC2CB3"/>
    <w:rsid w:val="00FC698C"/>
    <w:rsid w:val="00FC6A63"/>
    <w:rsid w:val="00FC6D1C"/>
    <w:rsid w:val="00FD211F"/>
    <w:rsid w:val="00FD2D88"/>
    <w:rsid w:val="00FE1C82"/>
    <w:rsid w:val="00FE2BB1"/>
    <w:rsid w:val="00FE302C"/>
    <w:rsid w:val="00FE30F3"/>
    <w:rsid w:val="00FE55F0"/>
    <w:rsid w:val="00FE6C90"/>
    <w:rsid w:val="00FF20A0"/>
    <w:rsid w:val="00FF23F7"/>
    <w:rsid w:val="00FF2B79"/>
    <w:rsid w:val="00FF429B"/>
    <w:rsid w:val="00FF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88"/>
    <w:rPr>
      <w:sz w:val="24"/>
      <w:szCs w:val="24"/>
    </w:rPr>
  </w:style>
  <w:style w:type="paragraph" w:styleId="1">
    <w:name w:val="heading 1"/>
    <w:basedOn w:val="a"/>
    <w:link w:val="10"/>
    <w:qFormat/>
    <w:rsid w:val="005031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6A65D4"/>
    <w:pPr>
      <w:jc w:val="center"/>
    </w:pPr>
    <w:rPr>
      <w:b/>
      <w:iCs/>
      <w:sz w:val="28"/>
    </w:rPr>
  </w:style>
  <w:style w:type="paragraph" w:styleId="3">
    <w:name w:val="Body Text Indent 3"/>
    <w:basedOn w:val="a"/>
    <w:rsid w:val="00890ED5"/>
    <w:pPr>
      <w:spacing w:after="120"/>
      <w:ind w:left="283"/>
    </w:pPr>
    <w:rPr>
      <w:sz w:val="16"/>
      <w:szCs w:val="16"/>
    </w:rPr>
  </w:style>
  <w:style w:type="paragraph" w:styleId="a3">
    <w:name w:val="Body Text"/>
    <w:basedOn w:val="a"/>
    <w:rsid w:val="00992B96"/>
    <w:pPr>
      <w:spacing w:after="120"/>
    </w:pPr>
  </w:style>
  <w:style w:type="paragraph" w:customStyle="1" w:styleId="a4">
    <w:name w:val="Знак Знак Знак"/>
    <w:basedOn w:val="a"/>
    <w:rsid w:val="00992B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F4409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F44092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796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7357C1"/>
    <w:pPr>
      <w:ind w:left="720"/>
      <w:contextualSpacing/>
    </w:pPr>
  </w:style>
  <w:style w:type="paragraph" w:customStyle="1" w:styleId="1CStyle26">
    <w:name w:val="1CStyle26"/>
    <w:uiPriority w:val="99"/>
    <w:rsid w:val="00C42ED7"/>
    <w:pPr>
      <w:jc w:val="center"/>
    </w:pPr>
    <w:rPr>
      <w:rFonts w:ascii="Arial" w:hAnsi="Arial"/>
      <w:sz w:val="22"/>
      <w:szCs w:val="22"/>
    </w:rPr>
  </w:style>
  <w:style w:type="paragraph" w:styleId="a6">
    <w:name w:val="Subtitle"/>
    <w:basedOn w:val="a"/>
    <w:next w:val="a3"/>
    <w:link w:val="a7"/>
    <w:qFormat/>
    <w:rsid w:val="00335A10"/>
    <w:pPr>
      <w:suppressAutoHyphens/>
      <w:jc w:val="center"/>
    </w:pPr>
    <w:rPr>
      <w:rFonts w:ascii="Book Antiqua" w:hAnsi="Book Antiqua"/>
      <w:b/>
      <w:bCs/>
      <w:sz w:val="28"/>
      <w:lang w:eastAsia="ar-SA"/>
    </w:rPr>
  </w:style>
  <w:style w:type="character" w:customStyle="1" w:styleId="a7">
    <w:name w:val="Подзаголовок Знак"/>
    <w:link w:val="a6"/>
    <w:rsid w:val="00335A10"/>
    <w:rPr>
      <w:rFonts w:ascii="Book Antiqua" w:hAnsi="Book Antiqua"/>
      <w:b/>
      <w:bCs/>
      <w:sz w:val="28"/>
      <w:szCs w:val="24"/>
      <w:lang w:eastAsia="ar-SA"/>
    </w:rPr>
  </w:style>
  <w:style w:type="paragraph" w:styleId="a8">
    <w:name w:val="Normal (Web)"/>
    <w:aliases w:val="Обычный (веб) Знак"/>
    <w:basedOn w:val="a"/>
    <w:uiPriority w:val="99"/>
    <w:unhideWhenUsed/>
    <w:rsid w:val="00CA2B71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3637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63721"/>
    <w:rPr>
      <w:sz w:val="24"/>
      <w:szCs w:val="24"/>
    </w:rPr>
  </w:style>
  <w:style w:type="paragraph" w:styleId="ab">
    <w:name w:val="footer"/>
    <w:basedOn w:val="a"/>
    <w:link w:val="ac"/>
    <w:rsid w:val="003637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63721"/>
    <w:rPr>
      <w:sz w:val="24"/>
      <w:szCs w:val="24"/>
    </w:rPr>
  </w:style>
  <w:style w:type="paragraph" w:customStyle="1" w:styleId="Default">
    <w:name w:val="Default"/>
    <w:rsid w:val="003C255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503118"/>
    <w:rPr>
      <w:b/>
      <w:bCs/>
      <w:kern w:val="36"/>
      <w:sz w:val="48"/>
      <w:szCs w:val="48"/>
    </w:rPr>
  </w:style>
  <w:style w:type="paragraph" w:styleId="ad">
    <w:name w:val="No Spacing"/>
    <w:link w:val="ae"/>
    <w:uiPriority w:val="1"/>
    <w:qFormat/>
    <w:rsid w:val="00503118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503118"/>
    <w:rPr>
      <w:rFonts w:ascii="Calibri" w:eastAsia="Calibri" w:hAnsi="Calibri"/>
      <w:sz w:val="22"/>
      <w:szCs w:val="22"/>
      <w:lang w:eastAsia="en-US" w:bidi="ar-SA"/>
    </w:rPr>
  </w:style>
  <w:style w:type="paragraph" w:styleId="af">
    <w:name w:val="Balloon Text"/>
    <w:basedOn w:val="a"/>
    <w:link w:val="af0"/>
    <w:rsid w:val="0074296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42966"/>
    <w:rPr>
      <w:rFonts w:ascii="Tahoma" w:hAnsi="Tahoma" w:cs="Tahoma"/>
      <w:sz w:val="16"/>
      <w:szCs w:val="16"/>
    </w:rPr>
  </w:style>
  <w:style w:type="character" w:customStyle="1" w:styleId="FontStyle24">
    <w:name w:val="Font Style24"/>
    <w:uiPriority w:val="99"/>
    <w:rsid w:val="0088522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8B8BC-2BCA-47AA-BAEE-F13C84CC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4916</Words>
  <Characters>28023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</dc:creator>
  <cp:lastModifiedBy>ЗамГлавы_ФЭО</cp:lastModifiedBy>
  <cp:revision>13</cp:revision>
  <cp:lastPrinted>2026-01-28T06:32:00Z</cp:lastPrinted>
  <dcterms:created xsi:type="dcterms:W3CDTF">2025-03-04T07:24:00Z</dcterms:created>
  <dcterms:modified xsi:type="dcterms:W3CDTF">2026-02-17T04:39:00Z</dcterms:modified>
</cp:coreProperties>
</file>